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A14" w14:textId="77777777" w:rsidR="00AB0F3E" w:rsidRPr="00932760" w:rsidRDefault="007C5286" w:rsidP="00AB0F3E">
      <w:pPr>
        <w:jc w:val="right"/>
        <w:rPr>
          <w:rFonts w:ascii="HG丸ｺﾞｼｯｸM-PRO" w:eastAsia="HG丸ｺﾞｼｯｸM-PRO" w:hAnsi="HG丸ｺﾞｼｯｸM-PRO"/>
          <w:color w:val="FFFFFF" w:themeColor="background1"/>
          <w14:textFill>
            <w14:solidFill>
              <w14:schemeClr w14:val="bg1">
                <w14:alpha w14:val="100000"/>
              </w14:schemeClr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11B48AD0" wp14:editId="17C7CD65">
                <wp:simplePos x="0" y="0"/>
                <wp:positionH relativeFrom="column">
                  <wp:posOffset>-2771</wp:posOffset>
                </wp:positionH>
                <wp:positionV relativeFrom="paragraph">
                  <wp:posOffset>67368</wp:posOffset>
                </wp:positionV>
                <wp:extent cx="620664" cy="929640"/>
                <wp:effectExtent l="0" t="0" r="8255" b="3810"/>
                <wp:wrapNone/>
                <wp:docPr id="10" name="フローチャート: 他ページ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64" cy="929640"/>
                        </a:xfrm>
                        <a:prstGeom prst="flowChartOffpageConnector">
                          <a:avLst/>
                        </a:prstGeom>
                        <a:solidFill>
                          <a:srgbClr val="8DC7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0BE54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申込み</w:t>
                            </w:r>
                          </w:p>
                          <w:p w14:paraId="2C5287AA" w14:textId="77777777" w:rsidR="007A30C1" w:rsidRPr="00D6106D" w:rsidRDefault="007A30C1" w:rsidP="007A30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</w:pPr>
                            <w:r w:rsidRPr="00D610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18"/>
                              </w:rPr>
                              <w:t>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8AD0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フローチャート: 他ページ結合子 10" o:spid="_x0000_s1026" type="#_x0000_t177" style="position:absolute;left:0;text-align:left;margin-left:-.2pt;margin-top:5.3pt;width:48.85pt;height:73.2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3HlwIAAH4FAAAOAAAAZHJzL2Uyb0RvYy54bWysVE1v2zAMvQ/YfxB0X+0EadoGdYogRYcB&#10;RVusHXpWZCk2IIsapcTJfv0o+SNdN+wwLAeFMslH8onk9c2hMWyv0NdgCz45yzlTVkJZ223Bv73c&#10;fbrkzAdhS2HAqoIflec3y48frlu3UFOowJQKGYFYv2hdwasQ3CLLvKxUI/wZOGVJqQEbEeiK26xE&#10;0RJ6Y7Jpns+zFrB0CFJ5T19vOyVfJnytlQyPWnsVmCk45RbSiencxDNbXovFFoWratmnIf4hi0bU&#10;loKOULciCLbD+jeoppYIHnQ4k9BkoHUtVaqBqpnk76p5roRTqRYix7uRJv//YOXD/tk9IdHQOr/w&#10;JMYqDhqb+E/5sUMi6ziSpQ6BSfo4n+bz+YwzSaqr6dV8lsjMTs4OffisoGFRKLg20K4rgfFBnNiq&#10;NVhLzwOYeBP7ex8oC/If/GICHkxd3tXGpAtuN2uDbC/oMS9v1xeXF/H9yOUXM2OjsYXo1qnjl+xU&#10;X5LC0ahoZ+xXpVldUkXTlElqPTXGEVIqGyadqhKl6sKf5/QbosdmjR4plwQYkTXFH7F7gMGyAxmw&#10;uyx7++iqUueOzvnfEuucR48UGWwYnZva9hy/q8xQVX3kzn4gqaMmshQOmwOZRHED5fEJGUI3Qt7J&#10;u5re9V748CSQZoami/ZAeKQjPnXBoZc4qwB//Ol7tKdWJi1nLc1gwf33nUDFmfliqcmvJjPqKhbS&#10;ZXZ+MaULvtVs3mrsrlkDdcaENo6TSYz2wQyiRmheaV2sYlRSCSspdsFlwOGyDt1uoIUj1WqVzGhQ&#10;nQj39tnJCB4Jji36cngV6PrmDjQVDzDMq1i8a+fONnpaWO0C6Dr1+onXnnoa8tRD/UKKW+TtPVmd&#10;1ubyJwAAAP//AwBQSwMEFAAGAAgAAAAhAPzcZ9/cAAAABwEAAA8AAABkcnMvZG93bnJldi54bWxM&#10;jstOwzAQRfdI/IM1SOxam1fThjhVVUAsioQa+gFubJIIe2xst03/nmEFy/vQvadajs6yo4lp8Cjh&#10;ZiqAGWy9HrCTsPt4mcyBpaxQK+vRSDibBMv68qJSpfYn3JpjkztGI5hKJaHPOZScp7Y3TqWpDwYp&#10;+/TRqUwydlxHdaJxZ/mtEDPu1ID00Ktg1r1pv5qDk/C6VsP8Ofint+9zk1bhfRO3tpDy+mpcPQLL&#10;Zsx/ZfjFJ3SoiWnvD6gTsxIm91QkW8yAUbwo7oDtST8UAnhd8f/89Q8AAAD//wMAUEsBAi0AFAAG&#10;AAgAAAAhALaDOJL+AAAA4QEAABMAAAAAAAAAAAAAAAAAAAAAAFtDb250ZW50X1R5cGVzXS54bWxQ&#10;SwECLQAUAAYACAAAACEAOP0h/9YAAACUAQAACwAAAAAAAAAAAAAAAAAvAQAAX3JlbHMvLnJlbHNQ&#10;SwECLQAUAAYACAAAACEAgl29x5cCAAB+BQAADgAAAAAAAAAAAAAAAAAuAgAAZHJzL2Uyb0RvYy54&#10;bWxQSwECLQAUAAYACAAAACEA/Nxn39wAAAAHAQAADwAAAAAAAAAAAAAAAADxBAAAZHJzL2Rvd25y&#10;ZXYueG1sUEsFBgAAAAAEAAQA8wAAAPoFAAAAAA==&#10;" fillcolor="#8dc787" stroked="f" strokeweight="2pt">
                <v:textbox>
                  <w:txbxContent>
                    <w:p w14:paraId="7BC0BE54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申込み</w:t>
                      </w:r>
                    </w:p>
                    <w:p w14:paraId="2C5287AA" w14:textId="77777777" w:rsidR="007A30C1" w:rsidRPr="00D6106D" w:rsidRDefault="007A30C1" w:rsidP="007A30C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</w:pPr>
                      <w:r w:rsidRPr="00D6106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1"/>
                          <w:szCs w:val="18"/>
                        </w:rPr>
                        <w:t>の流れ</w:t>
                      </w:r>
                    </w:p>
                  </w:txbxContent>
                </v:textbox>
              </v:shape>
            </w:pict>
          </mc:Fallback>
        </mc:AlternateContent>
      </w:r>
      <w:r w:rsidR="00E65DB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2563E58" wp14:editId="592D7B32">
                <wp:simplePos x="0" y="0"/>
                <wp:positionH relativeFrom="page">
                  <wp:align>left</wp:align>
                </wp:positionH>
                <wp:positionV relativeFrom="paragraph">
                  <wp:posOffset>241531</wp:posOffset>
                </wp:positionV>
                <wp:extent cx="7536180" cy="548640"/>
                <wp:effectExtent l="0" t="0" r="762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548640"/>
                        </a:xfrm>
                        <a:prstGeom prst="rect">
                          <a:avLst/>
                        </a:prstGeom>
                        <a:solidFill>
                          <a:srgbClr val="1C88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8F5CF" w14:textId="66E2A2DD" w:rsidR="007A30C1" w:rsidRDefault="006454FE" w:rsidP="007A30C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 xml:space="preserve">　</w:t>
                            </w:r>
                            <w:r w:rsidR="007A30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地区委員会</w:t>
                            </w:r>
                            <w:r w:rsidR="007A30C1" w:rsidRPr="00FB0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30"/>
                              </w:rPr>
                              <w:t>アドバイザー派遣申込書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63E58" id="正方形/長方形 5" o:spid="_x0000_s1027" style="position:absolute;left:0;text-align:left;margin-left:0;margin-top:19pt;width:593.4pt;height:43.2pt;z-index:25162137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mMjQIAAHEFAAAOAAAAZHJzL2Uyb0RvYy54bWysVE1v2zAMvQ/YfxB0X52kSZsFdYogRYcB&#10;RVusHXpWZCk2IIsapSTOfv0o+SNdV+wwLAdHEh8fqSeSV9dNbdheoa/A5nx8NuJMWQlFZbc5//58&#10;+2nOmQ/CFsKAVTk/Ks+vlx8/XB3cQk2gBFMoZERi/eLgcl6G4BZZ5mWpauHPwClLRg1Yi0Bb3GYF&#10;igOx1yabjEYX2QGwcAhSeU+nN62RLxO/1kqGB629CszknHIL6Yvpu4nfbHklFlsUrqxkl4b4hyxq&#10;UVkKOlDdiCDYDqs/qOpKInjQ4UxCnYHWlVTpDnSb8ejNbZ5K4VS6C4nj3SCT/3+08n7/5B6RZDg4&#10;v/C0jLdoNNbxn/JjTRLrOIilmsAkHV7Ozi/Gc9JUkm02nV9Mk5rZyduhD18U1Cwuco70GEkjsb/z&#10;gSIStIfEYB5MVdxWxqQNbjdrg2wv6OHG6/l8fh7filx+gxkbwRaiW2uOJ9npLmkVjkZFnLHflGZV&#10;QdlPUiapzNQQR0ipbBi3plIUqg0/G9Gvjx4LM3qkXBJhZNYUf+DuCHpkS9Jzt1l2+OiqUpUOzqO/&#10;JdY6Dx4pMtgwONeVBXyPwNCtusgtvheplSaqFJpNQ9qQ2hEZTzZQHB+RIbRd4528regl74QPjwKp&#10;TejxqfXDA320gUPOoVtxVgL+fO884ql6ycrZgdou5/7HTqDizHy1VNefx1OqIxbSZjq7nNAGX1s2&#10;ry12V68hFggNGSfTMuKD6ZcaoX6hCbGKUckkrKTYOZcB+806tOOAZoxUq1WCUW86Ee7sk5ORPOoc&#10;K/W5eRHounIO1Aj30LeoWLyp6hYbPS2sdgF0lUr+pGv3AtTXqZS6GRQHx+t9Qp0m5fIXAAAA//8D&#10;AFBLAwQUAAYACAAAACEAx5eSw+EAAAAIAQAADwAAAGRycy9kb3ducmV2LnhtbEyPQUvDQBCF74L/&#10;YRnBi9hNaykhZlNKawVvNiqS2zY7TYLZ2ZDdprG/3umpnmaG93jzvXQ52lYM2PvGkYLpJAKBVDrT&#10;UKXg82P7GIPwQZPRrSNU8IseltntTaoT4060wyEPleAQ8olWUIfQJVL6skar/cR1SKwdXG914LOv&#10;pOn1icNtK2dRtJBWN8Qfat3husbyJz9aBS/vQ747fG+2b8V5XZxXG/tQfL0qdX83rp5BBBzD1QwX&#10;fEaHjJn27kjGi1YBFwkKnmKeF3UaL7jJnrfZfA4yS+X/AtkfAAAA//8DAFBLAQItABQABgAIAAAA&#10;IQC2gziS/gAAAOEBAAATAAAAAAAAAAAAAAAAAAAAAABbQ29udGVudF9UeXBlc10ueG1sUEsBAi0A&#10;FAAGAAgAAAAhADj9If/WAAAAlAEAAAsAAAAAAAAAAAAAAAAALwEAAF9yZWxzLy5yZWxzUEsBAi0A&#10;FAAGAAgAAAAhABew+YyNAgAAcQUAAA4AAAAAAAAAAAAAAAAALgIAAGRycy9lMm9Eb2MueG1sUEsB&#10;Ai0AFAAGAAgAAAAhAMeXksPhAAAACAEAAA8AAAAAAAAAAAAAAAAA5wQAAGRycy9kb3ducmV2Lnht&#10;bFBLBQYAAAAABAAEAPMAAAD1BQAAAAA=&#10;" fillcolor="#1c8883" stroked="f" strokeweight="2pt">
                <v:textbox>
                  <w:txbxContent>
                    <w:p w14:paraId="1A68F5CF" w14:textId="66E2A2DD" w:rsidR="007A30C1" w:rsidRDefault="006454FE" w:rsidP="007A30C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 xml:space="preserve">　</w:t>
                      </w:r>
                      <w:r w:rsidR="007A30C1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地区委員会</w:t>
                      </w:r>
                      <w:r w:rsidR="007A30C1" w:rsidRPr="00FB0B5F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30"/>
                        </w:rPr>
                        <w:t>アドバイザー派遣申込書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0F3E" w:rsidRPr="00FB0B5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58FDFCB" w14:textId="77777777" w:rsidR="00AB0F3E" w:rsidRPr="00FB0B5F" w:rsidRDefault="00AB0F3E" w:rsidP="007A30C1">
      <w:pPr>
        <w:rPr>
          <w:rFonts w:ascii="HG丸ｺﾞｼｯｸM-PRO" w:eastAsia="HG丸ｺﾞｼｯｸM-PRO" w:hAnsi="HG丸ｺﾞｼｯｸM-PRO"/>
          <w:b/>
          <w:sz w:val="48"/>
          <w:szCs w:val="30"/>
        </w:rPr>
      </w:pPr>
    </w:p>
    <w:p w14:paraId="7B893001" w14:textId="77777777" w:rsidR="00FB0B5F" w:rsidRDefault="00651FE1" w:rsidP="00AB0F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14207" behindDoc="0" locked="0" layoutInCell="1" allowOverlap="1" wp14:anchorId="307A37A7" wp14:editId="23019742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40080" cy="5623560"/>
                <wp:effectExtent l="0" t="0" r="7620" b="152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5623560"/>
                          <a:chOff x="0" y="0"/>
                          <a:chExt cx="640080" cy="562356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640080" cy="5288280"/>
                          </a:xfrm>
                          <a:prstGeom prst="rect">
                            <a:avLst/>
                          </a:prstGeom>
                          <a:solidFill>
                            <a:srgbClr val="F5D9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フローチャート: 他ページ結合子 4"/>
                        <wps:cNvSpPr/>
                        <wps:spPr>
                          <a:xfrm>
                            <a:off x="6236" y="5188527"/>
                            <a:ext cx="621779" cy="435033"/>
                          </a:xfrm>
                          <a:prstGeom prst="flowChartOffpageConnector">
                            <a:avLst/>
                          </a:prstGeom>
                          <a:solidFill>
                            <a:srgbClr val="F5D98B"/>
                          </a:solidFill>
                          <a:ln>
                            <a:solidFill>
                              <a:srgbClr val="F5D98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4EA0EA" id="グループ化 8" o:spid="_x0000_s1026" style="position:absolute;margin-left:0;margin-top:11.2pt;width:50.4pt;height:442.8pt;z-index:251614207;mso-width-relative:margin;mso-height-relative:margin" coordsize="6400,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2ejQMAAPkKAAAOAAAAZHJzL2Uyb0RvYy54bWzsVk1v2zYYvg/ofyB4byQrtuMIUYrUaYIC&#10;QRssLXpmKMoSIJEsSUfObp0vPebSHnZczzkO67Dt17hpsX+x96U+8tGiaDMM6KE+yKT4fj5+3sfc&#10;ureoSnIijC2UTOhgLaRESK7SQs4S+vTJ3t0JJdYxmbJSSZHQU2Hpve07P2zVOhaRylWZCkMgiLRx&#10;rROaO6fjILA8FxWza0oLCYeZMhVzsDWzIDWshuhVGURhOA5qZVJtFBfWwtvd5pBu+/hZJrh7nGVW&#10;OFImFGpz/mn88xifwfYWi2eG6bzgbRnsFlVUrJCQtA+1yxwjc1N8FKoquFFWZW6NqypQWVZw4XuA&#10;bgbhjW72jZpr38ssrme6hwmgvYHTrcPyRyf7Rh/pQwNI1HoGWPgd9rLITIXfUCVZeMhOe8jEwhEO&#10;L8fDMJwAsByORuNofTRuMeU5AP+RG88ffN4x6NIG14qpNdDDXiJg/xsCRznTwgNrY0Dg0JAihV4o&#10;kawCkr4/f/P+9R8Xf/8a/PPq92ZFxkgVLAPse7hsbAG5W2EVTSYRAAdB+5ZZrI11+0JVBBcJNUBf&#10;zyp2cmBdY9qZYFKryiLdK8rSb8zseFoacsKA6nuj3c3J/Tb6NbNSorFU6NZExDeAdteLX7nTUqBd&#10;KX8UGYADv3TkK/GDKfo8jHMh3aA5ylkqmvSjED5ddhxl9PCd+oAYOYP8few2QGfZBOliN1W29ugq&#10;/Fz3zuHnCmucew+fWUnXO1eFVOZTAUroqs3c2HcgNdAgSscqPQXqGNWoitV8r4Df7YBZd8gMyAjM&#10;BUijewyPrFR1QlW7oiRX5qdPvUd74DacUlKDLCXUPp8zIygpH0pg/eZgOEQd85vhaCOCjbl6cnz1&#10;RM6rqQI6DECENfdLtHdlt8yMqp6Bgu5gVjhikkPuhHJnus3UNXIJGszFzo43A+3SzB3II80xOKKK&#10;vHyyeMaMbsnrQCIeqW7SWHyDw40tekq1M3cqKzzBL3Ft8Yapb+bufx//YTf+q+Wr1fJ8tfxrtXyx&#10;Wr7xi5cxeffn69XyF9z9/PbDb2cXZy8vzs/IEFmCVX+RLoBCgsqgVg4mk1G0gc5A6E4To8HGxmYj&#10;psP1Ubi+3lKwU+Ju+FuIkVTTnAHDskyzmZgqKUEyWkLfABx1BZNdUwP7NaLx9Z4gbd/V5bu6fOPq&#10;4q8acL/yf1DtXRAvcFf3Xo0ub6zb/wIAAP//AwBQSwMEFAAGAAgAAAAhAJMemXjeAAAABwEAAA8A&#10;AABkcnMvZG93bnJldi54bWxMj81qwzAQhO+FvoPYQm+NZPeHxLUcQmh7CoUmhZLbxtrYJtbKWIrt&#10;vH2VU3scZpj5Jl9OthUD9b5xrCGZKRDEpTMNVxq+d+8PcxA+IBtsHZOGC3lYFrc3OWbGjfxFwzZU&#10;Ipawz1BDHUKXSenLmiz6meuIo3d0vcUQZV9J0+MYy20rU6VepMWG40KNHa1rKk/bs9XwMeK4ekze&#10;hs3puL7sd8+fP5uEtL6/m1avIAJN4S8MV/yIDkVkOrgzGy9aDfFI0JCmTyCurlLxyEHDQs0VyCKX&#10;//mLXwAAAP//AwBQSwECLQAUAAYACAAAACEAtoM4kv4AAADhAQAAEwAAAAAAAAAAAAAAAAAAAAAA&#10;W0NvbnRlbnRfVHlwZXNdLnhtbFBLAQItABQABgAIAAAAIQA4/SH/1gAAAJQBAAALAAAAAAAAAAAA&#10;AAAAAC8BAABfcmVscy8ucmVsc1BLAQItABQABgAIAAAAIQBuuw2ejQMAAPkKAAAOAAAAAAAAAAAA&#10;AAAAAC4CAABkcnMvZTJvRG9jLnhtbFBLAQItABQABgAIAAAAIQCTHpl43gAAAAcBAAAPAAAAAAAA&#10;AAAAAAAAAOcFAABkcnMvZG93bnJldi54bWxQSwUGAAAAAAQABADzAAAA8gYAAAAA&#10;">
                <v:rect id="正方形/長方形 6" o:spid="_x0000_s1027" style="position:absolute;width:6400;height:5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12OxAAAANoAAAAPAAAAZHJzL2Rvd25yZXYueG1sRI9BawIx&#10;FITvgv8hvIIXqVk9iGyN0haqgqLtVuj1kTx3Vzcvyybq+u+NIPQ4zMw3zHTe2kpcqPGlYwXDQQKC&#10;WDtTcq5g//v1OgHhA7LByjEpuJGH+azbmWJq3JV/6JKFXEQI+xQVFCHUqZReF2TRD1xNHL2DayyG&#10;KJtcmgavEW4rOUqSsbRYclwosKbPgvQpO1sF38vjejPaHrK/5CNfLnZb3d8ftVK9l/b9DUSgNvyH&#10;n+2VUTCGx5V4A+TsDgAA//8DAFBLAQItABQABgAIAAAAIQDb4fbL7gAAAIUBAAATAAAAAAAAAAAA&#10;AAAAAAAAAABbQ29udGVudF9UeXBlc10ueG1sUEsBAi0AFAAGAAgAAAAhAFr0LFu/AAAAFQEAAAsA&#10;AAAAAAAAAAAAAAAAHwEAAF9yZWxzLy5yZWxzUEsBAi0AFAAGAAgAAAAhAGCTXY7EAAAA2gAAAA8A&#10;AAAAAAAAAAAAAAAABwIAAGRycy9kb3ducmV2LnhtbFBLBQYAAAAAAwADALcAAAD4AgAAAAA=&#10;" fillcolor="#f5d98b" stroked="f" strokeweight="2pt"/>
                <v:shape id="フローチャート: 他ページ結合子 4" o:spid="_x0000_s1028" type="#_x0000_t177" style="position:absolute;left:62;top:51885;width:6218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xmwwAAANoAAAAPAAAAZHJzL2Rvd25yZXYueG1sRI/disIw&#10;FITvBd8hHME7TV1kWatRRBBFxPUPrw/Nsa02J90m2u7bm4UFL4eZ+YaZzBpTiCdVLresYNCPQBAn&#10;VuecKjiflr0vEM4jaywsk4JfcjCbtlsTjLWt+UDPo09FgLCLUUHmfRlL6ZKMDLq+LYmDd7WVQR9k&#10;lUpdYR3gppAfUfQpDeYcFjIsaZFRcj8+jIJvuY3q/Sj5Wazc5TK47Q6PfNMo1e008zEIT41/h//b&#10;a61gCH9Xwg2Q0xcAAAD//wMAUEsBAi0AFAAGAAgAAAAhANvh9svuAAAAhQEAABMAAAAAAAAAAAAA&#10;AAAAAAAAAFtDb250ZW50X1R5cGVzXS54bWxQSwECLQAUAAYACAAAACEAWvQsW78AAAAVAQAACwAA&#10;AAAAAAAAAAAAAAAfAQAAX3JlbHMvLnJlbHNQSwECLQAUAAYACAAAACEAJjT8ZsMAAADaAAAADwAA&#10;AAAAAAAAAAAAAAAHAgAAZHJzL2Rvd25yZXYueG1sUEsFBgAAAAADAAMAtwAAAPcCAAAAAA==&#10;" fillcolor="#f5d98b" strokecolor="#f5d98b" strokeweight="2pt"/>
              </v:group>
            </w:pict>
          </mc:Fallback>
        </mc:AlternateContent>
      </w:r>
    </w:p>
    <w:p w14:paraId="59039E95" w14:textId="77777777" w:rsidR="007C20E0" w:rsidRDefault="007C20E0" w:rsidP="007C20E0">
      <w:pPr>
        <w:ind w:firstLineChars="513" w:firstLine="1133"/>
        <w:rPr>
          <w:rFonts w:ascii="HG丸ｺﾞｼｯｸM-PRO" w:eastAsia="HG丸ｺﾞｼｯｸM-PRO" w:hAnsi="HG丸ｺﾞｼｯｸM-PRO"/>
          <w:b/>
        </w:rPr>
      </w:pPr>
    </w:p>
    <w:p w14:paraId="7AE79CA8" w14:textId="580DBA57" w:rsidR="00AB0F3E" w:rsidRPr="007C20E0" w:rsidRDefault="004E4ED6" w:rsidP="0099710A">
      <w:pPr>
        <w:ind w:firstLineChars="563" w:firstLine="1239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13182" behindDoc="0" locked="0" layoutInCell="1" allowOverlap="1" wp14:anchorId="70B68BD2" wp14:editId="671F6C63">
                <wp:simplePos x="0" y="0"/>
                <wp:positionH relativeFrom="margin">
                  <wp:align>left</wp:align>
                </wp:positionH>
                <wp:positionV relativeFrom="paragraph">
                  <wp:posOffset>5243195</wp:posOffset>
                </wp:positionV>
                <wp:extent cx="640080" cy="3261360"/>
                <wp:effectExtent l="0" t="0" r="762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3261360"/>
                          <a:chOff x="0" y="0"/>
                          <a:chExt cx="640080" cy="5685294"/>
                        </a:xfrm>
                        <a:solidFill>
                          <a:srgbClr val="7BBE74"/>
                        </a:solidFill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640080" cy="52882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フローチャート: 他ページ結合子 16"/>
                        <wps:cNvSpPr/>
                        <wps:spPr>
                          <a:xfrm>
                            <a:off x="0" y="5135396"/>
                            <a:ext cx="640080" cy="549898"/>
                          </a:xfrm>
                          <a:prstGeom prst="flowChartOffpageConnector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EBFD9" id="グループ化 11" o:spid="_x0000_s1026" style="position:absolute;margin-left:0;margin-top:412.85pt;width:50.4pt;height:256.8pt;z-index:251613182;mso-position-horizontal:left;mso-position-horizontal-relative:margin;mso-width-relative:margin;mso-height-relative:margin" coordsize="6400,5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mcdwMAALUKAAAOAAAAZHJzL2Uyb0RvYy54bWzsVktvEzEQviPxHyzf6SbbJE1W3VZt+hBS&#10;1VYUxNn1erMr7drGdropN8ilx17KgSOce0SAgF8TWsS/YOx99KkeioSE1B5c2/PwzDczX3ZxeZJn&#10;6IApnQoe4vZcCyPGqYhSPgrxi+cbT/oYaUN4RDLBWYgPmcbLS48fLRYyYL5IRBYxhcAJ10EhQ5wY&#10;IwPP0zRhOdFzQjIOwlionBg4qpEXKVKA9zzz/Far5xVCRVIJyrSG27VSiJec/zhm1OzEsWYGZSGG&#10;2IxblVv37eotLZJgpIhMUlqFQe4RRU5SDo82rtaIIWis0huu8pQqoUVs5qjIPRHHKWUuB8im3bqW&#10;zaYSY+lyGQXFSDYwAbTXcLq3W7p9sKnkntxVgEQhR4CFO9lcJrHK7X+IEk0cZIcNZGxiEIXLXqfV&#10;6gOwFETzfq8936swpQkAf8OMJuu3GHZ7/a4/6NhieBfPapGl0UaaZTYGrUb7w0yhAwKFXFhdXV+o&#10;1S+peVcSKCS0lL5ATf8dansJkcwVQweA2q5CaQQd72PESQ6dfX768fzd17MfH7zfJ5/LHQKpg9VZ&#10;NCDrQAPe90G46/f7PsB9FSiptNlkIkd2E2IFTe96kRxsaVOq1ir2UaiwRRUEJMi4XbmoLgB9ewM4&#10;1jG6nTnMWKn9jMWQNtTddy+4MWVNXQiljJt2KUpIxMpydVvwV8XcWLhSZxwcWs8xBNT4rhxYCrjp&#10;u8yn0remzE15Y9y6K7DSuLFwLwtuGuM85ULd5iCDrKqXS/0apBIai9K+iA6hKZQoOUZLupFCPbaI&#10;NrtEAanAlABRmh1Y4kwUIRbVDqNEqNe33Vt96FqQYlQASYVYvxoTxTDKnnLo50G707Gs5g6d7oIP&#10;B3VZsn9Zwsf5UMD4tIGSJXVbq2+yehsrkb8EPl2xr4KIcApvh5gaVR+GpiRPYGTKVlacGjCZJGaL&#10;70lqnVtUbb89n7wkSlZNaYAwtkU9QyS41pulrrXkYmVsRJy6xr3AtcIb5tnS1L8Y7F492LPpyWx6&#10;Opt+n03fzKYf3eYoQD+/vZtN39vT2y+/Ph2fHR+dnR6jdu8eE99tz3fnB84S+vk2guwM+oP+3WNv&#10;e2qYEGiwOJZkxIaCc2CCqp+v4W3pwqL9wAU1ezxwwX/JBe4nH76N3M9J9R1nP74unx13BM3X5tIf&#10;AAAA//8DAFBLAwQUAAYACAAAACEA+36PD98AAAAJAQAADwAAAGRycy9kb3ducmV2LnhtbEyPwUrD&#10;QBCG74LvsIzgze6moVpjNqUU9VQEW0G8bbPTJDQ7G7LbJH17pye9zfAP/3xfvppcKwbsQ+NJQzJT&#10;IJBKbxuqNHzt3x6WIEI0ZE3rCTVcMMCquL3JTWb9SJ847GIluIRCZjTUMXaZlKGs0Zkw8x0SZ0ff&#10;OxN57StpezNyuWvlXKlH6UxD/KE2HW5qLE+7s9PwPppxnSavw/Z03Fx+9ouP722CWt/fTesXEBGn&#10;+HcMV3xGh4KZDv5MNohWA4tEDcv54gnENVaKTQ48pOlzCrLI5X+D4hcAAP//AwBQSwECLQAUAAYA&#10;CAAAACEAtoM4kv4AAADhAQAAEwAAAAAAAAAAAAAAAAAAAAAAW0NvbnRlbnRfVHlwZXNdLnhtbFBL&#10;AQItABQABgAIAAAAIQA4/SH/1gAAAJQBAAALAAAAAAAAAAAAAAAAAC8BAABfcmVscy8ucmVsc1BL&#10;AQItABQABgAIAAAAIQDQN8mcdwMAALUKAAAOAAAAAAAAAAAAAAAAAC4CAABkcnMvZTJvRG9jLnht&#10;bFBLAQItABQABgAIAAAAIQD7fo8P3wAAAAkBAAAPAAAAAAAAAAAAAAAAANEFAABkcnMvZG93bnJl&#10;di54bWxQSwUGAAAAAAQABADzAAAA3QYAAAAA&#10;">
                <v:rect id="正方形/長方形 12" o:spid="_x0000_s1027" style="position:absolute;width:6400;height:5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lGwQAAANsAAAAPAAAAZHJzL2Rvd25yZXYueG1sRE9Na8JA&#10;EL0X+h+WKfRWN4ZSJLpKkLY0xyaCeBuzYxLNzobsNib/visI3ubxPme1GU0rBupdY1nBfBaBIC6t&#10;brhSsCu+3hYgnEfW2FomBRM52Kyfn1aYaHvlXxpyX4kQwi5BBbX3XSKlK2sy6Ga2Iw7cyfYGfYB9&#10;JXWP1xBuWhlH0Yc02HBoqLGjbU3lJf8zCtxxyIqpS/fngyuP6Seb4j37Vur1ZUyXIDyN/iG+u390&#10;mB/D7ZdwgFz/AwAA//8DAFBLAQItABQABgAIAAAAIQDb4fbL7gAAAIUBAAATAAAAAAAAAAAAAAAA&#10;AAAAAABbQ29udGVudF9UeXBlc10ueG1sUEsBAi0AFAAGAAgAAAAhAFr0LFu/AAAAFQEAAAsAAAAA&#10;AAAAAAAAAAAAHwEAAF9yZWxzLy5yZWxzUEsBAi0AFAAGAAgAAAAhAKtGCUbBAAAA2wAAAA8AAAAA&#10;AAAAAAAAAAAABwIAAGRycy9kb3ducmV2LnhtbFBLBQYAAAAAAwADALcAAAD1AgAAAAA=&#10;" filled="f" stroked="f" strokeweight="2pt"/>
                <v:shape id="フローチャート: 他ページ結合子 16" o:spid="_x0000_s1028" type="#_x0000_t177" style="position:absolute;top:51353;width:6400;height:5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VwwAAAANsAAAAPAAAAZHJzL2Rvd25yZXYueG1sRE/fa8Iw&#10;EH4X/B/CCb5p2gkinWkRnSB72tzw+dbcmrLmUpJY63+/DAa+3cf387bVaDsxkA+tYwX5MgNBXDvd&#10;cqPg8+O42IAIEVlj55gU3ClAVU4nWyy0u/E7DefYiBTCoUAFJsa+kDLUhiyGpeuJE/ftvMWYoG+k&#10;9nhL4baTT1m2lhZbTg0Ge9obqn/OV6vga3XB4e24P3jzOmBuX/LL1eVKzWfj7hlEpDE+xP/uk07z&#10;1/D3SzpAlr8AAAD//wMAUEsBAi0AFAAGAAgAAAAhANvh9svuAAAAhQEAABMAAAAAAAAAAAAAAAAA&#10;AAAAAFtDb250ZW50X1R5cGVzXS54bWxQSwECLQAUAAYACAAAACEAWvQsW78AAAAVAQAACwAAAAAA&#10;AAAAAAAAAAAfAQAAX3JlbHMvLnJlbHNQSwECLQAUAAYACAAAACEAVw3FcMAAAADbAAAADwAAAAAA&#10;AAAAAAAAAAAHAgAAZHJzL2Rvd25yZXYueG1sUEsFBgAAAAADAAMAtwAAAPQCAAAAAA==&#10;" filled="f" stroked="f" strokeweight="2pt"/>
                <w10:wrap anchorx="margin"/>
              </v:group>
            </w:pict>
          </mc:Fallback>
        </mc:AlternateContent>
      </w:r>
      <w:r w:rsidR="00CB6A3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C9DADD" wp14:editId="5CDE2F11">
                <wp:simplePos x="0" y="0"/>
                <wp:positionH relativeFrom="column">
                  <wp:posOffset>117475</wp:posOffset>
                </wp:positionH>
                <wp:positionV relativeFrom="paragraph">
                  <wp:posOffset>2138045</wp:posOffset>
                </wp:positionV>
                <wp:extent cx="381000" cy="2310880"/>
                <wp:effectExtent l="0" t="0" r="19050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10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425F" w14:textId="77777777" w:rsidR="00C24D15" w:rsidRPr="0075684B" w:rsidRDefault="0075684B" w:rsidP="00C24D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</w:rPr>
                              <w:t>区市町村</w:t>
                            </w:r>
                            <w:r w:rsidRPr="0075684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  <w:t>青少年行政主管課担当者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9DADD" id="角丸四角形 9" o:spid="_x0000_s1028" style="position:absolute;left:0;text-align:left;margin-left:9.25pt;margin-top:168.35pt;width:30pt;height:18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PekgIAALsFAAAOAAAAZHJzL2Uyb0RvYy54bWysVE1v2zAMvQ/YfxB0X22n2BAEdYqgRYYB&#10;QVv0Yz0rshR7kERNUmJnv36U/JF2K3YodpEpie+JfCZ5cdlpRQ7C+QZMSYuznBJhOFSN2ZX06XH9&#10;aU6JD8xUTIERJT0KTy+XHz9ctHYhZlCDqoQjSGL8orUlrUOwiyzzvBaa+TOwwuClBKdZwK3bZZVj&#10;LbJrlc3y/EvWgqusAy68x9Pr/pIuE7+UgodbKb0IRJUUYwtpdWndxjVbXrDFzjFbN3wIg70jCs0a&#10;g49OVNcsMLJ3zV9UuuEOPMhwxkFnIGXDRcoBsynyP7J5qJkVKRcUx9tJJv//aPnN4cHeOZShtX7h&#10;0YxZdNLp+MX4SJfEOk5iiS4Qjofn8yLPUVKOV7PzIp/Pk5rZCW2dD18FaBKNkjrYm+oe/0gSih02&#10;PiTFKmKYxtJg1Q9KpFao/4Ep8hnZR8bBGblHzoj0oJpq3SiVNrFixJVyBMEl3e6K+G8R8cpLmXcB&#10;kSYis5NGyQpHJSKfMvdCkqZCVWYpuVS+p2AY58KEor+qWSX6GF9mOCFSzIkwMkvMbuIeCF4nOnL3&#10;yQ7+ESpS9U/g/F+B9eAJkV4GEyawbgy4twgUZjW83PuPIvXSRJVCt+1QmygNesaTLVTHO0cc9N3o&#10;LV83WCEb5sMdc/j7sapwpIRbXKSCtqQwWJTU4H69dR79SyrYd/xS0mJDl9T/3DMnKFHfDHZM7P7R&#10;cKOxHQ2z11eAdVPguLI8mQhwQY2mdKCfcdas4jt4xQzHWErKgxs3V6EfLDituFitkht2uWVhYx4s&#10;j+RR2VjCj90zc3ZojIAtdQNjs7NFqvZe1ZNvRBpY7QPIJsTLk5LDBidEKp5hmsUR9HKfvE4zd/kb&#10;AAD//wMAUEsDBBQABgAIAAAAIQBMIVdH3QAAAAkBAAAPAAAAZHJzL2Rvd25yZXYueG1sTI9BT8Mw&#10;DIXvSPyHyEjcWAoVW1WaTggJDiAOFCS0W5Z4TUXiVE22lX+Pd2In69lP731u1nPw4oBTGiIpuF0U&#10;IJBMtAP1Cr4+n28qEClrstpHQgW/mGDdXl40urbxSB946HIvOIRSrRW4nMdaymQcBp0WcUTi2y5O&#10;QWeWUy/tpI8cHry8K4qlDHogbnB6xCeH5qfbBwWb8s0NuxfXeWPCe/guN8VrNSp1fTU/PoDIOOd/&#10;M5zwGR1aZtrGPdkkPOvqnp0KynK5AsGG1Wmx5cm1INtGnn/Q/gEAAP//AwBQSwECLQAUAAYACAAA&#10;ACEAtoM4kv4AAADhAQAAEwAAAAAAAAAAAAAAAAAAAAAAW0NvbnRlbnRfVHlwZXNdLnhtbFBLAQIt&#10;ABQABgAIAAAAIQA4/SH/1gAAAJQBAAALAAAAAAAAAAAAAAAAAC8BAABfcmVscy8ucmVsc1BLAQIt&#10;ABQABgAIAAAAIQBvh/PekgIAALsFAAAOAAAAAAAAAAAAAAAAAC4CAABkcnMvZTJvRG9jLnhtbFBL&#10;AQItABQABgAIAAAAIQBMIVdH3QAAAAkBAAAPAAAAAAAAAAAAAAAAAOwEAABkcnMvZG93bnJldi54&#10;bWxQSwUGAAAAAAQABADzAAAA9gUAAAAA&#10;" fillcolor="white [3212]" strokecolor="white [3212]" strokeweight="2pt">
                <v:textbox style="layout-flow:vertical-ideographic" inset="0,0,0,0">
                  <w:txbxContent>
                    <w:p w14:paraId="7FE6425F" w14:textId="77777777" w:rsidR="00C24D15" w:rsidRPr="0075684B" w:rsidRDefault="0075684B" w:rsidP="00C24D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</w:rPr>
                        <w:t>区市町村</w:t>
                      </w:r>
                      <w:r w:rsidRPr="0075684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  <w:t>青少年行政主管課担当者</w:t>
                      </w:r>
                    </w:p>
                  </w:txbxContent>
                </v:textbox>
              </v:roundrect>
            </w:pict>
          </mc:Fallback>
        </mc:AlternateContent>
      </w:r>
      <w:r w:rsidR="00CB6A35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C096D6" wp14:editId="41676CA7">
                <wp:simplePos x="0" y="0"/>
                <wp:positionH relativeFrom="column">
                  <wp:posOffset>-19685</wp:posOffset>
                </wp:positionH>
                <wp:positionV relativeFrom="paragraph">
                  <wp:posOffset>4501515</wp:posOffset>
                </wp:positionV>
                <wp:extent cx="620395" cy="556260"/>
                <wp:effectExtent l="0" t="0" r="8255" b="1524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111B" w14:textId="77777777" w:rsidR="00AB0F3E" w:rsidRPr="0020703E" w:rsidRDefault="00AB0F3E" w:rsidP="00AB0F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0703E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>へ送付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09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9" type="#_x0000_t202" style="position:absolute;left:0;text-align:left;margin-left:-1.55pt;margin-top:354.45pt;width:48.85pt;height:4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y2ZQIAADcFAAAOAAAAZHJzL2Uyb0RvYy54bWysVE1v2zAMvQ/YfxB0X52mSLAFdYqsRYcB&#10;RVus3XZWZKkxJosaxcTOfv0o2U6KbpcOu8i0+Pj1SOr8omuc2BmMNfhSnp5MpDBeQ1X7p1J+fbx+&#10;916KSMpXyoE3pdybKC+Wb9+ct2FhprABVxkU7MTHRRtKuSEKi6KIemMaFU8gGM9KC9go4l98KipU&#10;LXtvXDGdTOZFC1gFBG1i5NurXimX2b+1RtOdtdGQcKXk3CifmM91OovluVo8oQqbWg9pqH/IolG1&#10;56AHV1eKlNhi/YerptYIESydaGgKsLbWJtfA1ZxOXlTzsFHB5FqYnBgONMX/51bf7h7CPQrqPkLH&#10;DUyEtCEuIl+mejqLTfpypoL1TOH+QJvpSGi+nE8nZx9mUmhWzWbz6TzTWhyNA0b6ZKARSSglclcy&#10;WWp3E4kDMnSEpFgermvncmecFy0HOJtNssFBwxbOJ6zJPR7cHBPPEu2dSRjnvxgr6irnny7ydJlL&#10;h2KneC6U1sZTLj37ZXRCWU7iNYYD/pjVa4z7OsbI4Olg3NQeMFf/Iu3qx5iy7fFM5LO6k0jduuPC&#10;S3k29nUN1Z7bjdBvQgz6uuam3KhI9wp59LnDvM50x4d1wOTDIEmxAfz1t/uEL6VR3/grRcvLVMr4&#10;c6vQSOE+e57WtHmjgKOwHgW/bS6B+3DKT0XQWWQDJDeKFqH5znu+SnFYpbzmXEqpCcefS+qXml8K&#10;bVarDOMNC4pu/EPQyXlqTBqzx+67wjDMIvEQ38K4aGrxYiR7bLL0sNoS2DrPa+K2Z3LgnLczj/Hw&#10;kqT1f/6fUcf3bvkbAAD//wMAUEsDBBQABgAIAAAAIQB5UsJW4QAAAAkBAAAPAAAAZHJzL2Rvd25y&#10;ZXYueG1sTI9NT8MwDIbvSPyHyEjctrR8lLU0nRACpklctjF2zRrTVjROadKu/HvMCY62H71+3nw5&#10;2VaM2PvGkYJ4HoFAKp1pqFLwtnueLUD4oMno1hEq+EYPy+L8LNeZcSfa4LgNleAQ8plWUIfQZVL6&#10;skar/dx1SHz7cL3Vgce+kqbXJw63rbyKokRa3RB/qHWHjzWWn9vBKnhaf+3idP++ag4vq+Qw7ofX&#10;boNKXV5MD/cgAk7hD4ZffVaHgp2ObiDjRatgdh0zqeAuWqQgGEhvEhBHXqTJLcgil/8bFD8AAAD/&#10;/wMAUEsBAi0AFAAGAAgAAAAhALaDOJL+AAAA4QEAABMAAAAAAAAAAAAAAAAAAAAAAFtDb250ZW50&#10;X1R5cGVzXS54bWxQSwECLQAUAAYACAAAACEAOP0h/9YAAACUAQAACwAAAAAAAAAAAAAAAAAvAQAA&#10;X3JlbHMvLnJlbHNQSwECLQAUAAYACAAAACEAxUy8tmUCAAA3BQAADgAAAAAAAAAAAAAAAAAuAgAA&#10;ZHJzL2Uyb0RvYy54bWxQSwECLQAUAAYACAAAACEAeVLCVuEAAAAJAQAADwAAAAAAAAAAAAAAAAC/&#10;BAAAZHJzL2Rvd25yZXYueG1sUEsFBgAAAAAEAAQA8wAAAM0FAAAAAA==&#10;" filled="f" stroked="f" strokeweight=".5pt">
                <v:textbox style="layout-flow:vertical-ideographic" inset="0,0,0,0">
                  <w:txbxContent>
                    <w:p w14:paraId="2870111B" w14:textId="77777777" w:rsidR="00AB0F3E" w:rsidRPr="0020703E" w:rsidRDefault="00AB0F3E" w:rsidP="00AB0F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0703E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>へ送付</w:t>
                      </w:r>
                    </w:p>
                  </w:txbxContent>
                </v:textbox>
              </v:shape>
            </w:pict>
          </mc:Fallback>
        </mc:AlternateContent>
      </w:r>
      <w:r w:rsidR="008229C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7C02580" wp14:editId="21B281CF">
                <wp:simplePos x="0" y="0"/>
                <wp:positionH relativeFrom="column">
                  <wp:posOffset>168622</wp:posOffset>
                </wp:positionH>
                <wp:positionV relativeFrom="paragraph">
                  <wp:posOffset>5716386</wp:posOffset>
                </wp:positionV>
                <wp:extent cx="327660" cy="327660"/>
                <wp:effectExtent l="0" t="0" r="15240" b="1524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CA081" w14:textId="77777777" w:rsidR="008229CC" w:rsidRPr="006D4B2B" w:rsidRDefault="008229CC" w:rsidP="008229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A807B"/>
                                <w:sz w:val="28"/>
                                <w:szCs w:val="28"/>
                              </w:rPr>
                            </w:pPr>
                            <w:r w:rsidRPr="006D4B2B">
                              <w:rPr>
                                <w:rFonts w:ascii="HG丸ｺﾞｼｯｸM-PRO" w:eastAsia="HG丸ｺﾞｼｯｸM-PRO" w:hAnsi="HG丸ｺﾞｼｯｸM-PRO" w:hint="eastAsia"/>
                                <w:color w:val="1A807B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C02580" id="楕円 18" o:spid="_x0000_s1030" style="position:absolute;left:0;text-align:left;margin-left:13.3pt;margin-top:450.1pt;width:25.8pt;height:25.8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LoeAIAAIoFAAAOAAAAZHJzL2Uyb0RvYy54bWysVE1v2zAMvQ/YfxB0X51kWzcEdYqgRYcB&#10;RVssHXpWZCkWIIsapcTOfv0o+SPbWuxQzAeZEskn8onkxWXXWHZQGAy4ks/PZpwpJ6Eyblfy7483&#10;7z5zFqJwlbDgVMmPKvDL1ds3F61fqgXUYCuFjEBcWLa+5HWMflkUQdaqEeEMvHKk1ICNiLTFXVGh&#10;aAm9scViNjsvWsDKI0gVAp1e90q+yvhaKxnvtQ4qMltyii3mFfO6TWuxuhDLHQpfGzmEIV4RRSOM&#10;o0snqGsRBdujeQbVGIkQQMczCU0BWhupcg6UzXz2VzabWniVcyFygp9oCv8PVt4dNv4BiYbWh2Ug&#10;MWXRaWzSn+JjXSbrOJGlusgkHb5ffDo/J0olqQaZUIqTs8cQvyhoWBJKrqw1PqR0xFIcbkPsrUer&#10;dBzAmurGWJs3qQTUlUV2EPR42908PRbh/2Fl3ascCSZ5FqeksxSPViU8674pzUxFaS5ywLkeT8EI&#10;KZWL815Vi0r1MX6c0TdGOYafY86ACVlTdhP2ADBa9iAjdp/sYJ9cVS7nyXn2r8B658kj3wwuTs6N&#10;cYAvAVjKari5tx9J6qlJLMVu2xE3Jf+QLNPJFqrjAzKEvr2ClzeG3vxWhPggkPqJyoRmRLynRVto&#10;Sw6DxFkN+POl82RPZU5azlrqz5KHH3uBijP71VEDpGYeBRyF7Si4fXMFVDVzmj5eZpEcMNpR1AjN&#10;E42OdbqFVMJJuqvkMuK4uYr9nKDhI9V6nc2oab2It27jZQJPvKYCfuyeBPqh0CN1yB2Mvfus2Hvb&#10;5OlgvY+gTe6EE48D49TwuXSG4ZQmyu/7bHUaoatfAAAA//8DAFBLAwQUAAYACAAAACEAcb8Vtd4A&#10;AAAJAQAADwAAAGRycy9kb3ducmV2LnhtbEyPwU7DMAyG70i8Q2QkLhNLVrGuK00nQOI6jYHGNWtM&#10;W9E4VZOu5e0xJzhZtj/9/lzsZteJCw6h9aRhtVQgkCpvW6o1vL+93GUgQjRkTecJNXxjgF15fVWY&#10;3PqJXvFyjLXgEAq50dDE2OdShqpBZ8LS90i8+/SDM5HboZZ2MBOHu04mSqXSmZb4QmN6fG6w+jqO&#10;TkO2GD82T4dTu98uTqNZ7w/30k1a397Mjw8gIs7xD4ZffVaHkp3OfiQbRKchSVMmNWyVSkAwsMm4&#10;nnmwXmUgy0L+/6D8AQAA//8DAFBLAQItABQABgAIAAAAIQC2gziS/gAAAOEBAAATAAAAAAAAAAAA&#10;AAAAAAAAAABbQ29udGVudF9UeXBlc10ueG1sUEsBAi0AFAAGAAgAAAAhADj9If/WAAAAlAEAAAsA&#10;AAAAAAAAAAAAAAAALwEAAF9yZWxzLy5yZWxzUEsBAi0AFAAGAAgAAAAhABDS0uh4AgAAigUAAA4A&#10;AAAAAAAAAAAAAAAALgIAAGRycy9lMm9Eb2MueG1sUEsBAi0AFAAGAAgAAAAhAHG/FbXeAAAACQEA&#10;AA8AAAAAAAAAAAAAAAAA0gQAAGRycy9kb3ducmV2LnhtbFBLBQYAAAAABAAEAPMAAADdBQAAAAA=&#10;" fillcolor="white [3212]" strokecolor="white [3212]" strokeweight="2pt">
                <v:textbox inset="0,0,0,0">
                  <w:txbxContent>
                    <w:p w14:paraId="1D6CA081" w14:textId="77777777" w:rsidR="008229CC" w:rsidRPr="006D4B2B" w:rsidRDefault="008229CC" w:rsidP="008229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1A807B"/>
                          <w:sz w:val="28"/>
                          <w:szCs w:val="28"/>
                        </w:rPr>
                      </w:pPr>
                      <w:r w:rsidRPr="006D4B2B">
                        <w:rPr>
                          <w:rFonts w:ascii="HG丸ｺﾞｼｯｸM-PRO" w:eastAsia="HG丸ｺﾞｼｯｸM-PRO" w:hAnsi="HG丸ｺﾞｼｯｸM-PRO" w:hint="eastAsia"/>
                          <w:color w:val="1A807B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 w:rsidR="007C5286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48D71D" wp14:editId="61712E21">
                <wp:simplePos x="0" y="0"/>
                <wp:positionH relativeFrom="column">
                  <wp:posOffset>-2771</wp:posOffset>
                </wp:positionH>
                <wp:positionV relativeFrom="paragraph">
                  <wp:posOffset>366395</wp:posOffset>
                </wp:positionV>
                <wp:extent cx="628015" cy="1765935"/>
                <wp:effectExtent l="0" t="0" r="0" b="571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76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319D" w14:textId="77777777" w:rsidR="00AB0F3E" w:rsidRPr="005B6706" w:rsidRDefault="00AB0F3E" w:rsidP="009C5C26">
                            <w:pPr>
                              <w:pStyle w:val="ac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申</w:t>
                            </w:r>
                            <w:r w:rsidR="005B6706"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込者</w:t>
                            </w:r>
                            <w:r w:rsidRPr="005B6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が記入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D71D" id="テキスト ボックス 59" o:spid="_x0000_s1031" type="#_x0000_t202" style="position:absolute;left:0;text-align:left;margin-left:-.2pt;margin-top:28.85pt;width:49.45pt;height:13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0xbgIAAEgFAAAOAAAAZHJzL2Uyb0RvYy54bWysVEtv2zAMvg/YfxB0X5ykTdoGdYosRYYB&#10;RVss3XpWZKkxJosapcROf/0o2Xmg26XDLhJFfqT4vr5pKsO2Cn0JNueDXp8zZSUUpX3J+fenxadL&#10;znwQthAGrMr5Tnl+M/344bp2EzWENZhCISMj1k9ql/N1CG6SZV6uVSV8D5yyJNSAlQj0xJesQFGT&#10;9cpkw35/nNWAhUOQynvi3rZCPk32tVYyPGjtVWAm5+RbSCemcxXPbHotJi8o3LqUnRviH7yoRGnp&#10;04OpWxEE22D5h6mqlAgedOhJqDLQupQqxUDRDPpvolmuhVMpFkqOd4c0+f9nVt5vl+4RWWg+Q0MF&#10;jAmpnZ94YsZ4Go1VvMlTRnJK4e6QNtUEJok5Hl72ByPOJIkGF+PR1dkomsmO2g59+KKgYpHIOVJZ&#10;UrbE9s6HFrqHxM8sLEpjUmmMZTX9cDbqJ4WDhIwbG7EqFbkzc/Q8UWFnVMQY+01pVhYpgMhI7aXm&#10;BtlWUGMIKZUNKfZkl9ARpcmJ9yh2+KNX71Fu49j/DDYclKvSAqbo37hd/Ny7rFs85fwk7kiGZtVQ&#10;4DlPFYmcFRQ7qjdCOwreyUVJRbkTPjwKpN6nEtM8hwc6tAFKPnQUZ2vA17/xIz7nSvygm7Oapinn&#10;/tdGoOLMfLXUrleD8/M4fulxProY0gNPJatTid1Uc6C6DGh3OJnIiA9mT2qE6pkGfxb/JZGwknzL&#10;uQy4f8xDO+W0OqSazRKMRs6JcGeXTkbjsVCx7Z6aZ4Gu681AXX0P+8kTkzct2mKjpoXZJoAuU/8e&#10;M9vVgMY1TUC3WuI+OH0n1HEBTn8DAAD//wMAUEsDBBQABgAIAAAAIQAR+LHt3AAAAAcBAAAPAAAA&#10;ZHJzL2Rvd25yZXYueG1sTI7BTsMwEETvSPyDtUjcWoemadIQp0KICgQnCr078RIH4nVkO234e8wJ&#10;jqMZvXnVbjYDO6HzvSUBN8sEGFJrVU+dgPe3/aIA5oMkJQdLKOAbPezqy4tKlsqe6RVPh9CxCCFf&#10;SgE6hLHk3LcajfRLOyLF7sM6I0OMruPKyXOEm4GvkmTDjewpPmg54r3G9uswGQFrOeSP6mk1Hd3L&#10;Q7qfnudN86mFuL6a726BBZzD3xh+9aM61NGpsRMpzwYBi3UcCsjyHFist0UGrBGQplkBvK74f//6&#10;BwAA//8DAFBLAQItABQABgAIAAAAIQC2gziS/gAAAOEBAAATAAAAAAAAAAAAAAAAAAAAAABbQ29u&#10;dGVudF9UeXBlc10ueG1sUEsBAi0AFAAGAAgAAAAhADj9If/WAAAAlAEAAAsAAAAAAAAAAAAAAAAA&#10;LwEAAF9yZWxzLy5yZWxzUEsBAi0AFAAGAAgAAAAhAB+QXTFuAgAASAUAAA4AAAAAAAAAAAAAAAAA&#10;LgIAAGRycy9lMm9Eb2MueG1sUEsBAi0AFAAGAAgAAAAhABH4se3cAAAABwEAAA8AAAAAAAAAAAAA&#10;AAAAyAQAAGRycy9kb3ducmV2LnhtbFBLBQYAAAAABAAEAPMAAADRBQAAAAA=&#10;" filled="f" stroked="f" strokeweight=".5pt">
                <v:textbox style="layout-flow:vertical-ideographic">
                  <w:txbxContent>
                    <w:p w14:paraId="67A6319D" w14:textId="77777777" w:rsidR="00AB0F3E" w:rsidRPr="005B6706" w:rsidRDefault="00AB0F3E" w:rsidP="009C5C26">
                      <w:pPr>
                        <w:pStyle w:val="ac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申</w:t>
                      </w:r>
                      <w:r w:rsidR="005B6706"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込者</w:t>
                      </w:r>
                      <w:r w:rsidRPr="005B670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が記入</w:t>
                      </w:r>
                    </w:p>
                  </w:txbxContent>
                </v:textbox>
              </v:shape>
            </w:pict>
          </mc:Fallback>
        </mc:AlternateContent>
      </w:r>
      <w:r w:rsidR="007C528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3837A" wp14:editId="77D7B0D7">
                <wp:simplePos x="0" y="0"/>
                <wp:positionH relativeFrom="column">
                  <wp:posOffset>140046</wp:posOffset>
                </wp:positionH>
                <wp:positionV relativeFrom="paragraph">
                  <wp:posOffset>191135</wp:posOffset>
                </wp:positionV>
                <wp:extent cx="327660" cy="327660"/>
                <wp:effectExtent l="0" t="0" r="15240" b="152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0AE8" w14:textId="77777777" w:rsidR="00EF14EE" w:rsidRPr="00906E04" w:rsidRDefault="00EF14EE" w:rsidP="00EF14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906E04">
                              <w:rPr>
                                <w:rFonts w:ascii="HG丸ｺﾞｼｯｸM-PRO" w:eastAsia="HG丸ｺﾞｼｯｸM-PRO" w:hAnsi="HG丸ｺﾞｼｯｸM-PRO" w:hint="eastAsia"/>
                                <w:color w:val="F79646" w:themeColor="accent6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3837A" id="楕円 7" o:spid="_x0000_s1032" style="position:absolute;left:0;text-align:left;margin-left:11.05pt;margin-top:15.05pt;width:25.8pt;height:2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c8dwIAAIoFAAAOAAAAZHJzL2Uyb0RvYy54bWysVE1v2zAMvQ/YfxB0X51kWDYEdYqgRYcB&#10;RVusHXpWZCkWIIsapcTOfv0o+SPdWuxQzAeZEskn8onk+UXXWHZQGAy4ks/PZpwpJ6EyblfyH4/X&#10;H75wFqJwlbDgVMmPKvCL9ft3561fqQXUYCuFjEBcWLW+5HWMflUUQdaqEeEMvHKk1ICNiLTFXVGh&#10;aAm9scViNlsWLWDlEaQKgU6veiVfZ3ytlYx3WgcVmS05xRbzinndprVYn4vVDoWvjRzCEG+IohHG&#10;0aUT1JWIgu3RvIBqjEQIoOOZhKYArY1UOQfKZj77K5uHWniVcyFygp9oCv8PVt4eHvw9Eg2tD6tA&#10;Ysqi09ikP8XHukzWcSJLdZFJOvy4+LxcEqWSVINMKMXJ2WOIXxU0LAklV9YaH1I6YiUONyH21qNV&#10;Og5gTXVtrM2bVALq0iI7CHq87W6eHovw/7Cy7k2OBJM8i1PSWYpHqxKedd+VZqaiNBc54FyPp2CE&#10;lMrFea+qRaX6GD/N6BujHMPPMWfAhKwpuwl7ABgte5ARu092sE+uKpfz5Dz7V2C98+SRbwYXJ+fG&#10;OMDXACxlNdzc248k9dQklmK37Yibki+TZTrZQnW8R4bQt1fw8trQm9+IEO8FUj9RmdCMiHe0aAtt&#10;yWGQOKsBf712nuypzEnLWUv9WfLwcy9QcWa/OWqA1MyjgKOwHQW3by6BqmZO08fLLJIDRjuKGqF5&#10;otGxSbeQSjhJd5VcRhw3l7GfEzR8pNpsshk1rRfxxj14mcATr6mAH7sngX4o9Egdcgtj774o9t42&#10;eTrY7CNokzvhxOPAODV8Lp1hOKWJ8nyfrU4jdP0bAAD//wMAUEsDBBQABgAIAAAAIQCrFLb53AAA&#10;AAcBAAAPAAAAZHJzL2Rvd25yZXYueG1sTI5BT4NAEIXvJv6HzZh4aewCVanI0qiJ16ZWU69TGIHI&#10;zhJ2KfjvHU/1NHl5L998+Wa2nTrR4FvHBuJlBIq4dFXLtYGP99ebNSgfkCvsHJOBH/KwKS4vcswq&#10;N/EbnfahVgJhn6GBJoQ+09qXDVn0S9cTS/flBotB4lDrasBJ4LbTSRTda4sty4cGe3ppqPzej9bA&#10;ejF+ps+7Q7t9WBxGvNvubrWdjLm+mp8eQQWaw3kMf/qiDoU4Hd3IlVedgSSJZWlgFcmVPl2loI7C&#10;jlPQRa7/+xe/AAAA//8DAFBLAQItABQABgAIAAAAIQC2gziS/gAAAOEBAAATAAAAAAAAAAAAAAAA&#10;AAAAAABbQ29udGVudF9UeXBlc10ueG1sUEsBAi0AFAAGAAgAAAAhADj9If/WAAAAlAEAAAsAAAAA&#10;AAAAAAAAAAAALwEAAF9yZWxzLy5yZWxzUEsBAi0AFAAGAAgAAAAhANqmhzx3AgAAigUAAA4AAAAA&#10;AAAAAAAAAAAALgIAAGRycy9lMm9Eb2MueG1sUEsBAi0AFAAGAAgAAAAhAKsUtvncAAAABwEAAA8A&#10;AAAAAAAAAAAAAAAA0QQAAGRycy9kb3ducmV2LnhtbFBLBQYAAAAABAAEAPMAAADaBQAAAAA=&#10;" fillcolor="white [3212]" strokecolor="white [3212]" strokeweight="2pt">
                <v:textbox inset="0,0,0,0">
                  <w:txbxContent>
                    <w:p w14:paraId="04930AE8" w14:textId="77777777" w:rsidR="00EF14EE" w:rsidRPr="00906E04" w:rsidRDefault="00EF14EE" w:rsidP="00EF14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79646" w:themeColor="accent6"/>
                          <w:sz w:val="28"/>
                          <w:szCs w:val="28"/>
                        </w:rPr>
                      </w:pPr>
                      <w:r w:rsidRPr="00906E04">
                        <w:rPr>
                          <w:rFonts w:ascii="HG丸ｺﾞｼｯｸM-PRO" w:eastAsia="HG丸ｺﾞｼｯｸM-PRO" w:hAnsi="HG丸ｺﾞｼｯｸM-PRO" w:hint="eastAsia"/>
                          <w:color w:val="F79646" w:themeColor="accent6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以下の内容で講座を申</w:t>
      </w:r>
      <w:r w:rsidR="00363C42">
        <w:rPr>
          <w:rFonts w:ascii="HG丸ｺﾞｼｯｸM-PRO" w:eastAsia="HG丸ｺﾞｼｯｸM-PRO" w:hAnsi="HG丸ｺﾞｼｯｸM-PRO" w:hint="eastAsia"/>
          <w:b/>
        </w:rPr>
        <w:t>し</w:t>
      </w:r>
      <w:r w:rsidR="00AB0F3E" w:rsidRPr="005B6706">
        <w:rPr>
          <w:rFonts w:ascii="HG丸ｺﾞｼｯｸM-PRO" w:eastAsia="HG丸ｺﾞｼｯｸM-PRO" w:hAnsi="HG丸ｺﾞｼｯｸM-PRO" w:hint="eastAsia"/>
          <w:b/>
        </w:rPr>
        <w:t>込みます。</w:t>
      </w:r>
    </w:p>
    <w:tbl>
      <w:tblPr>
        <w:tblStyle w:val="a5"/>
        <w:tblW w:w="9178" w:type="dxa"/>
        <w:tblInd w:w="1242" w:type="dxa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477"/>
      </w:tblGrid>
      <w:tr w:rsidR="00484BF1" w:rsidRPr="00484BF1" w14:paraId="3C4EF6B5" w14:textId="77777777" w:rsidTr="00D24325">
        <w:trPr>
          <w:trHeight w:val="360"/>
        </w:trPr>
        <w:tc>
          <w:tcPr>
            <w:tcW w:w="1701" w:type="dxa"/>
            <w:tcBorders>
              <w:top w:val="single" w:sz="24" w:space="0" w:color="ED8C87"/>
              <w:left w:val="single" w:sz="24" w:space="0" w:color="ED8C87"/>
              <w:bottom w:val="nil"/>
            </w:tcBorders>
            <w:shd w:val="clear" w:color="auto" w:fill="ED8C87"/>
            <w:vAlign w:val="center"/>
          </w:tcPr>
          <w:p w14:paraId="2271D3C4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項目</w:t>
            </w:r>
          </w:p>
        </w:tc>
        <w:tc>
          <w:tcPr>
            <w:tcW w:w="7477" w:type="dxa"/>
            <w:tcBorders>
              <w:top w:val="single" w:sz="24" w:space="0" w:color="ED8C87"/>
              <w:bottom w:val="nil"/>
              <w:right w:val="single" w:sz="24" w:space="0" w:color="ED8C87"/>
            </w:tcBorders>
            <w:shd w:val="clear" w:color="auto" w:fill="ED8C87"/>
            <w:vAlign w:val="center"/>
          </w:tcPr>
          <w:p w14:paraId="03D5CE10" w14:textId="77777777" w:rsidR="00B52A36" w:rsidRPr="00484BF1" w:rsidRDefault="00B52A36" w:rsidP="00484BF1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484BF1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内容</w:t>
            </w:r>
          </w:p>
        </w:tc>
      </w:tr>
      <w:tr w:rsidR="00B52A36" w:rsidRPr="00FB0B5F" w14:paraId="2D7FB9A5" w14:textId="77777777" w:rsidTr="00D24325">
        <w:trPr>
          <w:trHeight w:val="825"/>
        </w:trPr>
        <w:tc>
          <w:tcPr>
            <w:tcW w:w="1701" w:type="dxa"/>
            <w:tcBorders>
              <w:top w:val="nil"/>
              <w:left w:val="single" w:sz="24" w:space="0" w:color="ED8C87"/>
              <w:bottom w:val="dashed" w:sz="4" w:space="0" w:color="FFFFFF" w:themeColor="background1"/>
            </w:tcBorders>
            <w:shd w:val="clear" w:color="auto" w:fill="FEE1DE"/>
            <w:vAlign w:val="center"/>
          </w:tcPr>
          <w:p w14:paraId="3C5B4EC0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希望日時</w:t>
            </w:r>
          </w:p>
        </w:tc>
        <w:tc>
          <w:tcPr>
            <w:tcW w:w="7477" w:type="dxa"/>
            <w:tcBorders>
              <w:top w:val="nil"/>
              <w:right w:val="single" w:sz="24" w:space="0" w:color="ED8C87"/>
            </w:tcBorders>
            <w:vAlign w:val="center"/>
          </w:tcPr>
          <w:p w14:paraId="15E90327" w14:textId="77777777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第１希望日　令和　　年　　月　　日　　時　　分　～　　時　　分</w:t>
            </w:r>
          </w:p>
          <w:p w14:paraId="272ABC1F" w14:textId="77777777" w:rsidR="00B52A36" w:rsidRPr="00FB0B5F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第２希望日　令和　　年　　月　　日　　時　　分　～　　時　　分</w:t>
            </w:r>
          </w:p>
        </w:tc>
      </w:tr>
      <w:tr w:rsidR="00B52A36" w:rsidRPr="00FB0B5F" w14:paraId="2E5183DD" w14:textId="77777777" w:rsidTr="00D24325">
        <w:trPr>
          <w:trHeight w:val="360"/>
        </w:trPr>
        <w:tc>
          <w:tcPr>
            <w:tcW w:w="1701" w:type="dxa"/>
            <w:tcBorders>
              <w:top w:val="dashed" w:sz="4" w:space="0" w:color="FFFFFF" w:themeColor="background1"/>
              <w:left w:val="single" w:sz="24" w:space="0" w:color="ED8C87"/>
              <w:bottom w:val="dashed" w:sz="4" w:space="0" w:color="FFFFFF" w:themeColor="background1"/>
            </w:tcBorders>
            <w:shd w:val="clear" w:color="auto" w:fill="FEE1DE"/>
            <w:vAlign w:val="center"/>
          </w:tcPr>
          <w:p w14:paraId="1801B441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参加人数</w:t>
            </w:r>
          </w:p>
        </w:tc>
        <w:tc>
          <w:tcPr>
            <w:tcW w:w="7477" w:type="dxa"/>
            <w:tcBorders>
              <w:right w:val="single" w:sz="24" w:space="0" w:color="ED8C87"/>
            </w:tcBorders>
            <w:vAlign w:val="center"/>
          </w:tcPr>
          <w:p w14:paraId="146CD5C4" w14:textId="77777777" w:rsidR="00B52A36" w:rsidRPr="00FB0B5F" w:rsidRDefault="00B52A36" w:rsidP="003E488A">
            <w:pPr>
              <w:rPr>
                <w:rFonts w:ascii="HG丸ｺﾞｼｯｸM-PRO" w:eastAsia="HG丸ｺﾞｼｯｸM-PRO" w:hAnsi="HG丸ｺﾞｼｯｸM-PRO"/>
              </w:rPr>
            </w:pPr>
            <w:r w:rsidRPr="00FB0B5F">
              <w:rPr>
                <w:rFonts w:ascii="HG丸ｺﾞｼｯｸM-PRO" w:eastAsia="HG丸ｺﾞｼｯｸM-PRO" w:hAnsi="HG丸ｺﾞｼｯｸM-PRO" w:hint="eastAsia"/>
              </w:rPr>
              <w:t>約　　　　名</w:t>
            </w:r>
          </w:p>
        </w:tc>
      </w:tr>
      <w:tr w:rsidR="00B52A36" w:rsidRPr="00FB0B5F" w14:paraId="6AD47974" w14:textId="77777777" w:rsidTr="00D24325">
        <w:trPr>
          <w:trHeight w:val="850"/>
        </w:trPr>
        <w:tc>
          <w:tcPr>
            <w:tcW w:w="1701" w:type="dxa"/>
            <w:tcBorders>
              <w:top w:val="dashed" w:sz="4" w:space="0" w:color="FFFFFF" w:themeColor="background1"/>
              <w:left w:val="single" w:sz="24" w:space="0" w:color="ED8C87"/>
              <w:bottom w:val="dashed" w:sz="4" w:space="0" w:color="FFFFFF" w:themeColor="background1"/>
            </w:tcBorders>
            <w:shd w:val="clear" w:color="auto" w:fill="FEE1DE"/>
            <w:vAlign w:val="center"/>
          </w:tcPr>
          <w:p w14:paraId="083C8FF4" w14:textId="77777777" w:rsidR="00B52A36" w:rsidRPr="005B6706" w:rsidRDefault="00B52A36" w:rsidP="00FA3CC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希望テーマ</w:t>
            </w:r>
          </w:p>
        </w:tc>
        <w:tc>
          <w:tcPr>
            <w:tcW w:w="7477" w:type="dxa"/>
            <w:tcBorders>
              <w:right w:val="single" w:sz="24" w:space="0" w:color="ED8C87"/>
            </w:tcBorders>
            <w:vAlign w:val="center"/>
          </w:tcPr>
          <w:p w14:paraId="166B2EE1" w14:textId="10CFF4A2" w:rsidR="00B52A36" w:rsidRPr="00B576AF" w:rsidRDefault="00B55581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A819EC" wp14:editId="1447F229">
                      <wp:simplePos x="0" y="0"/>
                      <wp:positionH relativeFrom="column">
                        <wp:posOffset>3387725</wp:posOffset>
                      </wp:positionH>
                      <wp:positionV relativeFrom="page">
                        <wp:posOffset>10160</wp:posOffset>
                      </wp:positionV>
                      <wp:extent cx="1232535" cy="470535"/>
                      <wp:effectExtent l="0" t="0" r="5715" b="5715"/>
                      <wp:wrapNone/>
                      <wp:docPr id="13" name="ホームベー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2535" cy="470535"/>
                              </a:xfrm>
                              <a:prstGeom prst="homePlate">
                                <a:avLst>
                                  <a:gd name="adj" fmla="val 27161"/>
                                </a:avLst>
                              </a:prstGeom>
                              <a:solidFill>
                                <a:srgbClr val="F2EB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3EDC5" w14:textId="77777777" w:rsidR="002526E6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希望</w:t>
                                  </w: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テーマに○を</w:t>
                                  </w:r>
                                </w:p>
                                <w:p w14:paraId="7A256692" w14:textId="77777777" w:rsidR="00494FFA" w:rsidRPr="002526E6" w:rsidRDefault="00494FFA" w:rsidP="002526E6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526E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819E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3" o:spid="_x0000_s1033" type="#_x0000_t15" style="position:absolute;left:0;text-align:left;margin-left:266.75pt;margin-top:.8pt;width:97.05pt;height:37.0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49esQIAALIFAAAOAAAAZHJzL2Uyb0RvYy54bWysVEtv2zAMvg/YfxB0X22n6wNBnSJrm2FA&#10;sQZrh54VWYo9SKImKa/++lGS7WxrT8N8EEiJ/Eh+Jnl1vdeKbIXzHZiaViclJcJwaDqzrun3p8WH&#10;S0p8YKZhCoyo6UF4ej17/+5qZ6diAi2oRjiCIMZPd7ambQh2WhSet0IzfwJWGHyU4DQLqLp10Ti2&#10;Q3StiklZnhc7cI11wIX3eHubH+ks4UspeHiQ0otAVE0xt5BOl85VPIvZFZuuHbNtx/s02D9koVln&#10;MOgIdcsCIxvXvYLSHXfgQYYTDroAKTsuUg1YTVX+Vc1jy6xItSA53o40+f8Hy79uH+3SIQ0766ce&#10;xVjFXjpNHCBbVXlZxi8Vh+mSfeLuMHIn9oFwvKwmp5Oz0zNKOL59vCijjKhFBoug1vnwWYAmUcAK&#10;QIulYiEWyKZse+9DIrAhhmnsFNb8oERqhb9jyxSZXFTnVY/YGyP2gBk9PaiuWXRKJcWtVzfKEXSt&#10;6WJy9+nyrnf+w0yZaGwguuVs401x5CJJ4aBEtFPmm5Cka7DcSco6takY4zDOhQlVfmpZI3L4s0Rg&#10;hh89EjUJMCJLjD9i9wBxBF5jZ5jePrqK1OWjc/5TY5icwZBYdh49UmQwYXTWnQH3VmUKq+ojZ/uB&#10;pExNZCnsV3vkpqYX0TLerKA5LF3uI5w9b/miw19/z3xYMof/FS9xdYQHPKSCXU2hlyhpwb28dR/t&#10;Y++4F0p2OLY19T83zAlK1BeDc1GldsVBTxoGcIOwGgSz0TeAXVGllJIY7YIaROlAP+NamcdQ+MQM&#10;x4A15cENyk3IOwQXExfzeTLbWNetW3RBYBxuy8K9ebQ86pHo2KpP+2fmbD8AAUfnKwwz3o9AJvlo&#10;Gz0NzDcBZBfi45HYXsHFkHqpX2Jx8/yuJ6vjqp39AgAA//8DAFBLAwQUAAYACAAAACEA+VfDX90A&#10;AAAIAQAADwAAAGRycy9kb3ducmV2LnhtbEyPwU7DMBBE70j8g7VI3KjTVmloiFMhRFGvlBzozYm3&#10;SZR4HWK3DXw9y6ncZvVGszPZZrK9OOPoW0cK5rMIBFLlTEu1guJj+/AIwgdNRveOUME3etjktzeZ&#10;To270Due96EWHEI+1QqaEIZUSl81aLWfuQGJ2dGNVgc+x1qaUV843PZyEUUraXVL/KHRA740WHX7&#10;k1Ww/nztvuZ43HYay+rn7bArimin1P3d9PwEIuAUrmb4q8/VIedOpTuR8aJXEC+XMVsZrEAwTxYJ&#10;i5JFnIDMM/l/QP4LAAD//wMAUEsBAi0AFAAGAAgAAAAhALaDOJL+AAAA4QEAABMAAAAAAAAAAAAA&#10;AAAAAAAAAFtDb250ZW50X1R5cGVzXS54bWxQSwECLQAUAAYACAAAACEAOP0h/9YAAACUAQAACwAA&#10;AAAAAAAAAAAAAAAvAQAAX3JlbHMvLnJlbHNQSwECLQAUAAYACAAAACEA/DOPXrECAACyBQAADgAA&#10;AAAAAAAAAAAAAAAuAgAAZHJzL2Uyb0RvYy54bWxQSwECLQAUAAYACAAAACEA+VfDX90AAAAIAQAA&#10;DwAAAAAAAAAAAAAAAAALBQAAZHJzL2Rvd25yZXYueG1sUEsFBgAAAAAEAAQA8wAAABUGAAAAAA==&#10;" adj="19360" fillcolor="#f2eb8e" stroked="f" strokeweight="2pt">
                      <v:textbox inset="5mm,0,0,0">
                        <w:txbxContent>
                          <w:p w14:paraId="23E3EDC5" w14:textId="77777777" w:rsidR="002526E6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希望</w:t>
                            </w: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テーマに○を</w:t>
                            </w:r>
                          </w:p>
                          <w:p w14:paraId="7A256692" w14:textId="77777777" w:rsidR="00494FFA" w:rsidRPr="002526E6" w:rsidRDefault="00494FFA" w:rsidP="002526E6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2526E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付けてください。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2A36" w:rsidRPr="00B576AF">
              <w:rPr>
                <w:rFonts w:ascii="HG丸ｺﾞｼｯｸM-PRO" w:eastAsia="HG丸ｺﾞｼｯｸM-PRO" w:hAnsi="HG丸ｺﾞｼｯｸM-PRO" w:hint="eastAsia"/>
              </w:rPr>
              <w:t>第１希望：Ａ・Ｂ・Ｃ・Ｄ・Ｅ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  <w:p w14:paraId="28F219CC" w14:textId="7CC4F213" w:rsidR="00B52A36" w:rsidRPr="00B576AF" w:rsidRDefault="000C207E" w:rsidP="005970E9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第２希望：Ａ・Ｂ・Ｃ・Ｄ・Ｅ</w:t>
            </w:r>
            <w:r w:rsidR="00363C42">
              <w:rPr>
                <w:rFonts w:ascii="HG丸ｺﾞｼｯｸM-PRO" w:eastAsia="HG丸ｺﾞｼｯｸM-PRO" w:hAnsi="HG丸ｺﾞｼｯｸM-PRO" w:hint="eastAsia"/>
              </w:rPr>
              <w:t>-（①・②・③・④）</w:t>
            </w:r>
          </w:p>
        </w:tc>
      </w:tr>
      <w:tr w:rsidR="00B52A36" w:rsidRPr="00FB0B5F" w14:paraId="57E3917E" w14:textId="77777777" w:rsidTr="00D24325">
        <w:trPr>
          <w:trHeight w:val="1248"/>
        </w:trPr>
        <w:tc>
          <w:tcPr>
            <w:tcW w:w="1701" w:type="dxa"/>
            <w:tcBorders>
              <w:top w:val="dashed" w:sz="4" w:space="0" w:color="FFFFFF" w:themeColor="background1"/>
              <w:left w:val="single" w:sz="24" w:space="0" w:color="ED8C87"/>
              <w:bottom w:val="dashed" w:sz="4" w:space="0" w:color="FFFFFF" w:themeColor="background1"/>
            </w:tcBorders>
            <w:shd w:val="clear" w:color="auto" w:fill="FEE1DE"/>
            <w:vAlign w:val="center"/>
          </w:tcPr>
          <w:p w14:paraId="744448E1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抱える</w:t>
            </w:r>
          </w:p>
          <w:p w14:paraId="7AACD5BF" w14:textId="77777777" w:rsidR="00B52A36" w:rsidRPr="005B6706" w:rsidRDefault="00B52A36" w:rsidP="00D64A4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課題や悩み</w:t>
            </w:r>
          </w:p>
        </w:tc>
        <w:tc>
          <w:tcPr>
            <w:tcW w:w="7477" w:type="dxa"/>
            <w:tcBorders>
              <w:right w:val="single" w:sz="24" w:space="0" w:color="ED8C87"/>
            </w:tcBorders>
          </w:tcPr>
          <w:p w14:paraId="7D4EECE9" w14:textId="0A7F5A8C" w:rsidR="006454FE" w:rsidRPr="00D05786" w:rsidRDefault="00B52A36" w:rsidP="006454F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（希望テーマについて貴地区委員会が抱える課題やお悩みを具体的に記載</w:t>
            </w:r>
            <w:r w:rsidR="00B5558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願います。</w:t>
            </w: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B52A36" w:rsidRPr="00FB0B5F" w14:paraId="5E0E3D3A" w14:textId="77777777" w:rsidTr="00D24325">
        <w:trPr>
          <w:trHeight w:val="1832"/>
        </w:trPr>
        <w:tc>
          <w:tcPr>
            <w:tcW w:w="1701" w:type="dxa"/>
            <w:tcBorders>
              <w:top w:val="dashed" w:sz="4" w:space="0" w:color="FFFFFF" w:themeColor="background1"/>
              <w:left w:val="single" w:sz="24" w:space="0" w:color="ED8C87"/>
              <w:bottom w:val="dashed" w:sz="4" w:space="0" w:color="FFFFFF" w:themeColor="background1"/>
            </w:tcBorders>
            <w:shd w:val="clear" w:color="auto" w:fill="FEE1DE"/>
            <w:vAlign w:val="center"/>
          </w:tcPr>
          <w:p w14:paraId="50516983" w14:textId="77777777" w:rsidR="00B52A36" w:rsidRPr="005B6706" w:rsidRDefault="00B52A36" w:rsidP="00D64A4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5B6706">
              <w:rPr>
                <w:rFonts w:ascii="HG丸ｺﾞｼｯｸM-PRO" w:eastAsia="HG丸ｺﾞｼｯｸM-PRO" w:hAnsi="HG丸ｺﾞｼｯｸM-PRO" w:hint="eastAsia"/>
                <w:b/>
              </w:rPr>
              <w:t>場</w:t>
            </w:r>
          </w:p>
        </w:tc>
        <w:tc>
          <w:tcPr>
            <w:tcW w:w="7477" w:type="dxa"/>
            <w:tcBorders>
              <w:right w:val="single" w:sz="24" w:space="0" w:color="ED8C87"/>
            </w:tcBorders>
            <w:vAlign w:val="center"/>
          </w:tcPr>
          <w:p w14:paraId="5E499F27" w14:textId="4A3F96D4" w:rsidR="00B52A36" w:rsidRPr="006A7A09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会場名</w:t>
            </w:r>
            <w:r w:rsidRPr="006A7A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6A7A0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　　　　　　　　　　　　　　　</w:t>
            </w:r>
            <w:r w:rsidR="00D949C1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 </w:t>
            </w:r>
          </w:p>
          <w:p w14:paraId="496B8FD5" w14:textId="77777777" w:rsidR="00B52A36" w:rsidRDefault="00B52A36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</w:rPr>
              <w:t>所在地（住所）</w:t>
            </w:r>
            <w:r w:rsidR="006A7A09" w:rsidRPr="006A7A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〒　　　－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東京都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区市町村</w:t>
            </w:r>
          </w:p>
          <w:p w14:paraId="3E79B11A" w14:textId="77777777" w:rsidR="006A7A09" w:rsidRPr="006A7A09" w:rsidRDefault="00D949C1" w:rsidP="005970E9">
            <w:pPr>
              <w:spacing w:line="34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　　 </w:t>
            </w:r>
          </w:p>
          <w:p w14:paraId="5D8BFA4D" w14:textId="77777777" w:rsidR="00B52A36" w:rsidRPr="006A7A09" w:rsidRDefault="00B52A36" w:rsidP="009116F1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6A7A09">
              <w:rPr>
                <w:rFonts w:ascii="HG丸ｺﾞｼｯｸM-PRO" w:eastAsia="HG丸ｺﾞｼｯｸM-PRO" w:hAnsi="HG丸ｺﾞｼｯｸM-PRO" w:hint="eastAsia"/>
                <w:b/>
              </w:rPr>
              <w:t>最寄駅：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駅（駅出口：</w:t>
            </w:r>
            <w:r w:rsidRPr="006A7A0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 w:rsidRPr="006A7A0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52A36" w:rsidRPr="00FB0B5F" w14:paraId="67FC3A0A" w14:textId="77777777" w:rsidTr="00D24325">
        <w:trPr>
          <w:trHeight w:val="2811"/>
        </w:trPr>
        <w:tc>
          <w:tcPr>
            <w:tcW w:w="1701" w:type="dxa"/>
            <w:tcBorders>
              <w:top w:val="dashed" w:sz="4" w:space="0" w:color="FFFFFF" w:themeColor="background1"/>
              <w:left w:val="single" w:sz="24" w:space="0" w:color="ED8C87"/>
              <w:bottom w:val="single" w:sz="24" w:space="0" w:color="ED8C87"/>
            </w:tcBorders>
            <w:shd w:val="clear" w:color="auto" w:fill="FEE1DE"/>
            <w:vAlign w:val="center"/>
          </w:tcPr>
          <w:p w14:paraId="32C5A6DB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実施責任者</w:t>
            </w:r>
          </w:p>
          <w:p w14:paraId="639EFA38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b/>
              </w:rPr>
              <w:t>（申込者）</w:t>
            </w:r>
          </w:p>
          <w:p w14:paraId="64F22E4D" w14:textId="77777777" w:rsidR="00B52A36" w:rsidRPr="00B576AF" w:rsidRDefault="00B52A36" w:rsidP="00893FA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  <w:p w14:paraId="39E738C2" w14:textId="77777777" w:rsidR="00094012" w:rsidRDefault="00094012" w:rsidP="005E7E9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※連絡をとれる</w:t>
            </w:r>
            <w:r w:rsidR="00171BA5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方</w:t>
            </w:r>
            <w:r w:rsidR="00B52A36"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の</w:t>
            </w:r>
          </w:p>
          <w:p w14:paraId="76793CD2" w14:textId="77777777" w:rsidR="00B52A36" w:rsidRPr="00B576AF" w:rsidRDefault="00B52A36" w:rsidP="005E7E90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お名前を記載</w:t>
            </w:r>
          </w:p>
          <w:p w14:paraId="241F3608" w14:textId="77777777" w:rsidR="00B52A36" w:rsidRPr="00B576AF" w:rsidRDefault="00B52A36" w:rsidP="00893FA4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</w:p>
        </w:tc>
        <w:tc>
          <w:tcPr>
            <w:tcW w:w="7477" w:type="dxa"/>
            <w:tcBorders>
              <w:bottom w:val="single" w:sz="24" w:space="0" w:color="ED8C87"/>
              <w:right w:val="single" w:sz="24" w:space="0" w:color="ED8C87"/>
            </w:tcBorders>
            <w:vAlign w:val="center"/>
          </w:tcPr>
          <w:p w14:paraId="5C68A08E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</w:rPr>
              <w:t>団体名（地区委員会名等）：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　　　　　　　　</w:t>
            </w:r>
          </w:p>
          <w:p w14:paraId="34E444A6" w14:textId="77777777" w:rsidR="00B52A36" w:rsidRPr="00C80F09" w:rsidRDefault="00B52A36" w:rsidP="00FA0C3B">
            <w:pPr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/>
                <w:b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1"/>
                    </w:rPr>
                    <w:t>フリガナ</w:t>
                  </w:r>
                </w:rt>
                <w:rubyBase>
                  <w:r w:rsidR="00B52A36" w:rsidRPr="00C80F09">
                    <w:rPr>
                      <w:rFonts w:ascii="HG丸ｺﾞｼｯｸM-PRO" w:eastAsia="HG丸ｺﾞｼｯｸM-PRO" w:hAnsi="HG丸ｺﾞｼｯｸM-PRO"/>
                      <w:b/>
                      <w:kern w:val="0"/>
                    </w:rPr>
                    <w:t>氏名</w:t>
                  </w:r>
                </w:rubyBase>
              </w:ruby>
            </w:r>
            <w:r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Pr="00C80F09">
              <w:rPr>
                <w:rFonts w:ascii="HG丸ｺﾞｼｯｸM-PRO" w:eastAsia="HG丸ｺﾞｼｯｸM-PRO" w:hAnsi="HG丸ｺﾞｼｯｸM-PRO"/>
                <w:b/>
                <w:vertAlign w:val="superscript"/>
              </w:rPr>
              <w:t xml:space="preserve"> </w:t>
            </w:r>
            <w:r w:rsidR="00FA0C3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　　　　　　　　　　　　　　　　　 </w:t>
            </w:r>
          </w:p>
          <w:p w14:paraId="342A5EB6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  <w:r w:rsidRPr="00C80F0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TEL</w:t>
            </w:r>
            <w:r w:rsidR="00C80F09" w:rsidRPr="00C80F0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 xml:space="preserve">　　　　　　　　　　　</w:t>
            </w:r>
            <w:r w:rsidR="000F3D19" w:rsidRPr="000F3D1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（連絡可能時間　　　　　　時頃　　～　　　時頃）</w:t>
            </w:r>
          </w:p>
          <w:p w14:paraId="58802DC1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E-mail：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 </w:t>
            </w:r>
          </w:p>
          <w:p w14:paraId="48682373" w14:textId="77777777" w:rsidR="00B52A36" w:rsidRPr="000F3D19" w:rsidRDefault="00B52A36" w:rsidP="00FA0C3B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郵送</w:t>
            </w:r>
            <w:r w:rsidRPr="000F3D19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 w:rsidR="0040099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</w:t>
            </w:r>
          </w:p>
          <w:p w14:paraId="5E24C08D" w14:textId="77777777" w:rsidR="00B16C33" w:rsidRPr="00262C6D" w:rsidRDefault="00B52A36" w:rsidP="00893FA4">
            <w:pPr>
              <w:spacing w:line="220" w:lineRule="exact"/>
              <w:ind w:left="140" w:rightChars="30" w:right="66" w:hangingChars="100" w:hanging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※派遣の決定後、地区委員会アドバイザー派遣事業委託者が希望内容についてヒアリングを行います。</w:t>
            </w:r>
          </w:p>
          <w:p w14:paraId="42FBCFE4" w14:textId="77777777" w:rsidR="00B52A36" w:rsidRPr="00262C6D" w:rsidRDefault="00B52A36" w:rsidP="00262C6D">
            <w:pPr>
              <w:spacing w:line="220" w:lineRule="exact"/>
              <w:ind w:rightChars="30" w:right="66" w:firstLineChars="100" w:firstLine="14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62C6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電話番号の他に希望する連絡先（E-mail 又は郵送）に</w:t>
            </w:r>
            <w:r w:rsidRPr="00262C6D">
              <w:rPr>
                <w:rFonts w:ascii="Segoe UI Symbol" w:eastAsia="HG丸ｺﾞｼｯｸM-PRO" w:hAnsi="Segoe UI Symbol" w:cs="Segoe UI Symbol"/>
                <w:sz w:val="14"/>
                <w:szCs w:val="14"/>
              </w:rPr>
              <w:t>☑</w:t>
            </w:r>
            <w:r w:rsidRPr="00262C6D">
              <w:rPr>
                <w:rFonts w:ascii="HG丸ｺﾞｼｯｸM-PRO" w:eastAsia="HG丸ｺﾞｼｯｸM-PRO" w:hAnsi="HG丸ｺﾞｼｯｸM-PRO" w:cs="HG丸ｺﾞｼｯｸM-PRO" w:hint="eastAsia"/>
                <w:sz w:val="14"/>
                <w:szCs w:val="14"/>
              </w:rPr>
              <w:t>を付けてください。</w:t>
            </w:r>
          </w:p>
          <w:p w14:paraId="51634288" w14:textId="77777777" w:rsidR="00B52A36" w:rsidRPr="00B576AF" w:rsidRDefault="00B52A36" w:rsidP="00893FA4">
            <w:pPr>
              <w:spacing w:line="220" w:lineRule="exact"/>
              <w:ind w:leftChars="61" w:left="134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  <w:r w:rsidRPr="00B576A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（申込みにあたりご記入いただきました個人情報は、この事業に関してのみ使用し、他の目的には使用しません。）</w:t>
            </w:r>
          </w:p>
        </w:tc>
      </w:tr>
    </w:tbl>
    <w:p w14:paraId="524B7B48" w14:textId="27039A94" w:rsidR="00AB0F3E" w:rsidRPr="00FB0B5F" w:rsidRDefault="00AB0F3E" w:rsidP="00106F25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</w:rPr>
      </w:pPr>
    </w:p>
    <w:p w14:paraId="34C55758" w14:textId="12DC8D7E" w:rsidR="00591ECF" w:rsidRPr="00FB0B5F" w:rsidRDefault="00BB0CBB" w:rsidP="00255313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50C2FAC4" wp14:editId="62EDCA3E">
                <wp:simplePos x="0" y="0"/>
                <wp:positionH relativeFrom="margin">
                  <wp:posOffset>838200</wp:posOffset>
                </wp:positionH>
                <wp:positionV relativeFrom="paragraph">
                  <wp:posOffset>899160</wp:posOffset>
                </wp:positionV>
                <wp:extent cx="5826126" cy="1905000"/>
                <wp:effectExtent l="0" t="0" r="3175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126" cy="1905000"/>
                          <a:chOff x="-7620" y="-244"/>
                          <a:chExt cx="5826763" cy="1181237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-7620" y="-244"/>
                            <a:ext cx="5805170" cy="1181237"/>
                            <a:chOff x="-7620" y="-244"/>
                            <a:chExt cx="5805170" cy="1181237"/>
                          </a:xfrm>
                        </wpg:grpSpPr>
                        <wps:wsp>
                          <wps:cNvPr id="19" name="角丸四角形 19"/>
                          <wps:cNvSpPr/>
                          <wps:spPr>
                            <a:xfrm>
                              <a:off x="0" y="0"/>
                              <a:ext cx="5797550" cy="1170940"/>
                            </a:xfrm>
                            <a:prstGeom prst="roundRect">
                              <a:avLst/>
                            </a:prstGeom>
                            <a:solidFill>
                              <a:srgbClr val="E8FE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角丸四角形 20"/>
                          <wps:cNvSpPr/>
                          <wps:spPr>
                            <a:xfrm>
                              <a:off x="-7620" y="-244"/>
                              <a:ext cx="1386914" cy="1171062"/>
                            </a:xfrm>
                            <a:prstGeom prst="roundRect">
                              <a:avLst/>
                            </a:prstGeom>
                            <a:solidFill>
                              <a:srgbClr val="7BBE7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正方形/長方形 21"/>
                          <wps:cNvSpPr/>
                          <wps:spPr>
                            <a:xfrm>
                              <a:off x="1195369" y="10053"/>
                              <a:ext cx="419100" cy="1170940"/>
                            </a:xfrm>
                            <a:prstGeom prst="rect">
                              <a:avLst/>
                            </a:prstGeom>
                            <a:solidFill>
                              <a:srgbClr val="E8FE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76214" y="710945"/>
                            <a:ext cx="998224" cy="207465"/>
                            <a:chOff x="-271449" y="296608"/>
                            <a:chExt cx="998224" cy="207465"/>
                          </a:xfrm>
                        </wpg:grpSpPr>
                        <wps:wsp>
                          <wps:cNvPr id="23" name="楕円 23"/>
                          <wps:cNvSpPr/>
                          <wps:spPr>
                            <a:xfrm>
                              <a:off x="-271449" y="305458"/>
                              <a:ext cx="327660" cy="1918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466C8D" w14:textId="77777777" w:rsidR="006301B2" w:rsidRPr="00B97EE9" w:rsidRDefault="006301B2" w:rsidP="006301B2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5AAF51"/>
                                    <w:sz w:val="28"/>
                                    <w:szCs w:val="28"/>
                                  </w:rPr>
                                </w:pPr>
                                <w:r w:rsidRPr="00B97EE9">
                                  <w:rPr>
                                    <w:rFonts w:ascii="HG丸ｺﾞｼｯｸM-PRO" w:eastAsia="HG丸ｺﾞｼｯｸM-PRO" w:hAnsi="HG丸ｺﾞｼｯｸM-PRO" w:hint="eastAsia"/>
                                    <w:color w:val="5AAF51"/>
                                    <w:sz w:val="28"/>
                                    <w:szCs w:val="28"/>
                                  </w:rPr>
                                  <w:t>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1455" y="296608"/>
                              <a:ext cx="327660" cy="20072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D539C8" w14:textId="77777777" w:rsidR="006301B2" w:rsidRPr="00B97EE9" w:rsidRDefault="006301B2" w:rsidP="006301B2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5AAF51"/>
                                    <w:sz w:val="28"/>
                                    <w:szCs w:val="28"/>
                                  </w:rPr>
                                </w:pPr>
                                <w:r w:rsidRPr="00B97EE9">
                                  <w:rPr>
                                    <w:rFonts w:ascii="HG丸ｺﾞｼｯｸM-PRO" w:eastAsia="HG丸ｺﾞｼｯｸM-PRO" w:hAnsi="HG丸ｺﾞｼｯｸM-PRO" w:hint="eastAsia"/>
                                    <w:color w:val="5AAF51"/>
                                    <w:sz w:val="28"/>
                                    <w:szCs w:val="28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399115" y="305458"/>
                              <a:ext cx="327660" cy="19861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0DA5A5" w14:textId="77777777" w:rsidR="006301B2" w:rsidRPr="00B97EE9" w:rsidRDefault="006301B2" w:rsidP="006301B2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5AAF51"/>
                                    <w:sz w:val="28"/>
                                    <w:szCs w:val="28"/>
                                  </w:rPr>
                                </w:pPr>
                                <w:r w:rsidRPr="00B97EE9">
                                  <w:rPr>
                                    <w:rFonts w:ascii="HG丸ｺﾞｼｯｸM-PRO" w:eastAsia="HG丸ｺﾞｼｯｸM-PRO" w:hAnsi="HG丸ｺﾞｼｯｸM-PRO" w:hint="eastAsia"/>
                                    <w:color w:val="5AAF51"/>
                                    <w:sz w:val="28"/>
                                    <w:szCs w:val="28"/>
                                  </w:rPr>
                                  <w:t>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テキスト ボックス 27"/>
                        <wps:cNvSpPr txBox="1"/>
                        <wps:spPr>
                          <a:xfrm>
                            <a:off x="1150668" y="73805"/>
                            <a:ext cx="4668475" cy="10517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4C7266" w14:textId="27CDA971" w:rsidR="00BB0CBB" w:rsidRPr="00BB0CBB" w:rsidRDefault="00BB0CB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4"/>
                                </w:rPr>
                              </w:pPr>
                              <w:r w:rsidRPr="00BB0CBB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4"/>
                                </w:rPr>
                                <w:t>東京都</w:t>
                              </w:r>
                              <w:r w:rsidRPr="00BB0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</w:rPr>
                                <w:t xml:space="preserve">　青少年健全育成地区委員会アドバイザー派遣担当</w:t>
                              </w:r>
                            </w:p>
                            <w:p w14:paraId="0DE3D605" w14:textId="6E3AD574" w:rsidR="00BB0CBB" w:rsidRPr="00BB0CBB" w:rsidRDefault="00BB0CBB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B0CBB">
                                <w:rPr>
                                  <w:rFonts w:ascii="HG丸ｺﾞｼｯｸM-PRO" w:eastAsia="HG丸ｺﾞｼｯｸM-PRO" w:hAnsi="HG丸ｺﾞｼｯｸM-PRO"/>
                                  <w:spacing w:val="53"/>
                                  <w:w w:val="96"/>
                                  <w:kern w:val="0"/>
                                  <w:sz w:val="28"/>
                                  <w:szCs w:val="28"/>
                                  <w:fitText w:val="660" w:id="-761112832"/>
                                </w:rPr>
                                <w:t>TE</w:t>
                              </w:r>
                              <w:r w:rsidRPr="00BB0CBB">
                                <w:rPr>
                                  <w:rFonts w:ascii="HG丸ｺﾞｼｯｸM-PRO" w:eastAsia="HG丸ｺﾞｼｯｸM-PRO" w:hAnsi="HG丸ｺﾞｼｯｸM-PRO"/>
                                  <w:spacing w:val="1"/>
                                  <w:w w:val="96"/>
                                  <w:kern w:val="0"/>
                                  <w:sz w:val="28"/>
                                  <w:szCs w:val="28"/>
                                  <w:fitText w:val="660" w:id="-761112832"/>
                                </w:rPr>
                                <w:t>L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  <w:t>：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03-5388-3098</w:t>
                              </w:r>
                            </w:p>
                            <w:p w14:paraId="64803ECF" w14:textId="5E852F69" w:rsidR="008219A4" w:rsidRPr="00BB0CBB" w:rsidRDefault="005309B7">
                              <w:pP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83249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E-mail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  <w:t>：</w:t>
                              </w:r>
                              <w:r w:rsidR="00171BA5" w:rsidRPr="0008324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S1120304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8"/>
                                  <w:szCs w:val="28"/>
                                </w:rPr>
                                <w:t>＠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section.</w:t>
                              </w:r>
                              <w:r w:rsidRPr="00083249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8"/>
                                  <w:szCs w:val="28"/>
                                </w:rPr>
                                <w:t>metro.tokyo.jp</w:t>
                              </w:r>
                            </w:p>
                            <w:p w14:paraId="6B4FBD08" w14:textId="25B67A58" w:rsidR="009F33B1" w:rsidRPr="004D70F0" w:rsidRDefault="00363C42" w:rsidP="00534BC6">
                              <w:pPr>
                                <w:ind w:firstLineChars="600" w:firstLine="9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4D70F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D2432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令和7年４月１日よりメールアドレスが変更になる予定です。</w:t>
                              </w:r>
                            </w:p>
                            <w:p w14:paraId="2383AFA2" w14:textId="5BB5E427" w:rsidR="00363C42" w:rsidRPr="00D24325" w:rsidRDefault="00363C42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D70F0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　　　　　　</w:t>
                              </w:r>
                              <w:r w:rsidR="00534BC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D2432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４月１日以降にお申し込みの際は、お電話でお問合せください。</w:t>
                              </w:r>
                            </w:p>
                            <w:p w14:paraId="38BD3C41" w14:textId="6A911A96" w:rsidR="00363C42" w:rsidRPr="009F33B1" w:rsidRDefault="00534BC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</w:p>
                            <w:p w14:paraId="58BB54F1" w14:textId="77777777" w:rsidR="008219A4" w:rsidRDefault="008219A4" w:rsidP="009F33B1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  <w:szCs w:val="14"/>
                                </w:rPr>
                              </w:pPr>
                            </w:p>
                            <w:p w14:paraId="2C4C42CD" w14:textId="238B5C39" w:rsidR="009F33B1" w:rsidRPr="00BB0CBB" w:rsidRDefault="009F33B1" w:rsidP="009F33B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B0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上記送付先へE-mail、交換便</w:t>
                              </w:r>
                              <w:r w:rsidR="00BB0CBB" w:rsidRPr="00BB0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BB0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で送付してください。</w:t>
                              </w:r>
                            </w:p>
                            <w:p w14:paraId="04AB86C5" w14:textId="44C6B8C3" w:rsidR="005309B7" w:rsidRPr="00BB0CBB" w:rsidRDefault="009F33B1" w:rsidP="009F33B1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B0CB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送付後３日以内に受け付けた旨をご連絡します。（連絡がない場合はご連絡願います。）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2FAC4" id="グループ化 29" o:spid="_x0000_s1034" style="position:absolute;left:0;text-align:left;margin-left:66pt;margin-top:70.8pt;width:458.75pt;height:150pt;z-index:251723264;mso-position-horizontal-relative:margin;mso-width-relative:margin;mso-height-relative:margin" coordorigin="-76,-2" coordsize="58267,1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N9lAUAACMgAAAOAAAAZHJzL2Uyb0RvYy54bWzsWU9v2zYUvw/YdyB0TyzJlmQZcYokTYIB&#10;QRs0HXqmJcoWIIkaxcTOjjEQ7LDTgHaH9tRh2GEotttaYPs0XortW+yRlCg7cRovQ7Ot1cXm30e+&#10;p8cf349v494kTdAJYUVMs75hrZsGIllAwzgb9o3PH++tdQ1UcJyFOKEZ6RunpDDubX76ycY47xGb&#10;jmgSEoZASFb0xnnfGHGe91qtIhiRFBfrNCcZdEaUpZhDlQ1bIcNjkJ4mLds03daYsjBnNCBFAa33&#10;VaexKeVHEQn4wygqCEdJ34C9cfnL5O9A/LY2N3BvyHA+ioNyG/gWu0hxnMGiWtR9zDE6ZvEVUWkc&#10;MFrQiK8HNG3RKIoDInUAbSzzkjb7jB7nUpdhbzzMtZnAtJfsdGuxwYOTfZYf5YcMLDHOh2ALWRO6&#10;TCKWin/YJZpIk51qk5EJRwE0Ol3btWzXQAH0Wb7pmGZp1GAElhfz1jzXBtND/5rd6SiLB6PdOQGe&#10;2y4FWF3LbntiTKtav7WwK11Ru4XtHzIUh33Dtg2U4RRcbHb282z642z662z67cXXzxD0lLr9DWWX&#10;bbrW2XQsD1SSOtdbxr2VdV4u4Fqd4WwU9ecv/tnnPxrhnEivKnq1/Sy/st8fP3zz++vXF8+fQ+Hi&#10;t5cIeqT95GjtKUWvAKdZ2U0833McbTLP9DvSTbTGuJezgu8TmiJR6Bvg+ln4CM6vPFb45KDgyiuq&#10;cWLpgiZxuBcniayw4WAnYegEw1nf7e7tbndLR1oYlmRicEbFNCVRtICXVRrJEj9NiBiXZI9IBA4G&#10;fmzLnUhkInodHAQk45bqGuGQqOXFMagU1DOkU0uBQnIE62vZpQCBeldlq12W48VUIoFNTzbftTE1&#10;Wc+QK9OM68lpnFG2TEACWpUrq/GVkZRphJUGNDyF48eogtUiD/Zi+HgHuOCHmAGOwgeHu4E/hJ8o&#10;oeO+QcuSgUaUfbmsXYwH/4ZeA40Bl/tG8cUxZsRAyWcZeL5vdcB1EJeVjuMJaGHzPYP5nuw43aHg&#10;DhbcQnkgi2I8T6pixGj6BK6QLbEqdOEsgLX7RsBZVdnh6r6ASyggW1tyGIB3jvlBdpQHQriwqvDL&#10;x5MnmOWlB3PAiwe0Om24d8mH1VgxM6Nbx5xGsXTw2q6lveHkC6y7AwgQplQQehkCoAdcQWwCAONm&#10;CHgXeFrtrgvfsAJPzzJdic/vDQm87e1dT147sESDBA0SNEgwFzBX8FSe7SqYArxUSPD21Xdvn72B&#10;MKD159NfVAnZ8mJYGQ0sy3faLoQXIkI0TactsAQusTIA7Fg+tGo8WCEyaIKC+mpWQYS0ZxMUfGRB&#10;Qc2M5qjbFV4E3OwaXuSqS30oLvVVSSBwOXF5w1GGm9vvOItn2fe7tl3e7bbpddyyv+ZFtgfxm8IC&#10;23ddU4bogjhVfHC5CB0d1DoL8nE3YRGQ0xIMv396cX6ObIlgK+Pf2pzObdPpOKXOFQC2bQ8MUQKg&#10;b3U9aTSt8RVmRJIkzgvB4K7ElII/ieaFMEfzD0VNBsMqrl8YpWjRQtMqE2GbDX26JX3ik8FEvl1o&#10;gv1vECrwPIWbUFBECgqKREGhIVDhspe5a8ImgL5FpJC8Y2WkAGx0HAmu89i4DCfg6dOzG5z4OJ5Z&#10;NE5YmoY3QPH/fmmBU74IFPIsrwwUbd+3LIUUN0cUXReGqpe86kW/ekMtX6qaiEIETR/Ag2yNFJqi&#10;N0jxvpCipiJ3RUS8CjVm0/PZ2avZ2ZvZ9Cs0m76YTaezs5+gjmyZPJsDEsQn2xSyF9ohrknbAJ6Y&#10;rgvZWkHt2l1TQsbcKw30dYCZqJyXSF85kj5eT1PYDc80OgMjGASC3IDbhgSROIi6Zzm5qJ28TOx9&#10;0IkI/l9KQ0iXh0y0zGSVWXOR6p6vy7RFndvf/AsAAP//AwBQSwMEFAAGAAgAAAAhAFc+DVThAAAA&#10;DAEAAA8AAABkcnMvZG93bnJldi54bWxMj0FLw0AQhe+C/2EZwZvdpE2LxmxKKeqpCLaCeNtmp0lo&#10;djZkt0n6752c7G3ezOPN97L1aBvRY+drRwriWQQCqXCmplLB9+H96RmED5qMbhyhgit6WOf3d5lO&#10;jRvoC/t9KAWHkE+1giqENpXSFxVa7WeuReLbyXVWB5ZdKU2nBw63jZxH0UpaXRN/qHSL2wqL8/5i&#10;FXwMetgs4rd+dz5tr7+H5efPLkalHh/GzSuIgGP4N8OEz+iQM9PRXch40bBezLlL4CGJVyAmR5S8&#10;LEEcFSTTSuaZvC2R/wEAAP//AwBQSwECLQAUAAYACAAAACEAtoM4kv4AAADhAQAAEwAAAAAAAAAA&#10;AAAAAAAAAAAAW0NvbnRlbnRfVHlwZXNdLnhtbFBLAQItABQABgAIAAAAIQA4/SH/1gAAAJQBAAAL&#10;AAAAAAAAAAAAAAAAAC8BAABfcmVscy8ucmVsc1BLAQItABQABgAIAAAAIQD//hN9lAUAACMgAAAO&#10;AAAAAAAAAAAAAAAAAC4CAABkcnMvZTJvRG9jLnhtbFBLAQItABQABgAIAAAAIQBXPg1U4QAAAAwB&#10;AAAPAAAAAAAAAAAAAAAAAO4HAABkcnMvZG93bnJldi54bWxQSwUGAAAAAAQABADzAAAA/AgAAAAA&#10;">
                <v:group id="グループ化 22" o:spid="_x0000_s1035" style="position:absolute;left:-76;top:-2;width:58051;height:11811" coordorigin="-76,-2" coordsize="58051,1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角丸四角形 19" o:spid="_x0000_s1036" style="position:absolute;width:57975;height:11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ZkvwAAANsAAAAPAAAAZHJzL2Rvd25yZXYueG1sRE9Ni8Iw&#10;EL0v+B/CCN62qR6K2zWKCqLYk1Xvs81sW7aZlCba+u+NIOxtHu9zFqvBNOJOnastK5hGMQjiwuqa&#10;SwWX8+5zDsJ5ZI2NZVLwIAer5ehjgam2PZ/onvtShBB2KSqovG9TKV1RkUEX2ZY4cL+2M+gD7Eqp&#10;O+xDuGnkLI4TabDm0FBhS9uKir/8ZhQklB+aXdb2nFyH4+aR/chynyk1GQ/rbxCeBv8vfrsPOsz/&#10;gtcv4QC5fAIAAP//AwBQSwECLQAUAAYACAAAACEA2+H2y+4AAACFAQAAEwAAAAAAAAAAAAAAAAAA&#10;AAAAW0NvbnRlbnRfVHlwZXNdLnhtbFBLAQItABQABgAIAAAAIQBa9CxbvwAAABUBAAALAAAAAAAA&#10;AAAAAAAAAB8BAABfcmVscy8ucmVsc1BLAQItABQABgAIAAAAIQCu2EZkvwAAANsAAAAPAAAAAAAA&#10;AAAAAAAAAAcCAABkcnMvZG93bnJldi54bWxQSwUGAAAAAAMAAwC3AAAA8wIAAAAA&#10;" fillcolor="#e8feb8" stroked="f" strokeweight="2pt"/>
                  <v:roundrect id="角丸四角形 20" o:spid="_x0000_s1037" style="position:absolute;left:-76;top:-2;width:13868;height:117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mTxwAAAANsAAAAPAAAAZHJzL2Rvd25yZXYueG1sRE9Ni8Iw&#10;EL0L+x/CCN40taziVqMsgovgqbqH3dvYjG1pMylNbOu/NwfB4+N9b3aDqUVHrSstK5jPIhDEmdUl&#10;5wp+L4fpCoTzyBpry6TgQQ5224/RBhNte06pO/tchBB2CSoovG8SKV1WkEE3sw1x4G62NegDbHOp&#10;W+xDuKllHEVLabDk0FBgQ/uCsup8NwoWadV9fc6H/ic+/a84dde/e3VSajIevtcgPA3+LX65j1pB&#10;HNaHL+EHyO0TAAD//wMAUEsBAi0AFAAGAAgAAAAhANvh9svuAAAAhQEAABMAAAAAAAAAAAAAAAAA&#10;AAAAAFtDb250ZW50X1R5cGVzXS54bWxQSwECLQAUAAYACAAAACEAWvQsW78AAAAVAQAACwAAAAAA&#10;AAAAAAAAAAAfAQAAX3JlbHMvLnJlbHNQSwECLQAUAAYACAAAACEA0GJk8cAAAADbAAAADwAAAAAA&#10;AAAAAAAAAAAHAgAAZHJzL2Rvd25yZXYueG1sUEsFBgAAAAADAAMAtwAAAPQCAAAAAA==&#10;" fillcolor="#7bbe74" stroked="f" strokeweight="2pt"/>
                  <v:rect id="正方形/長方形 21" o:spid="_x0000_s1038" style="position:absolute;left:11953;top:100;width:4191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HtpwwAAANsAAAAPAAAAZHJzL2Rvd25yZXYueG1sRI9Ba8JA&#10;FITvgv9heYXezEaLIqmrtAWhXgQ1hx4f2WcSzL5ds2uS/ntXEDwOM/MNs9oMphEdtb62rGCapCCI&#10;C6trLhXkp+1kCcIHZI2NZVLwTx426/FohZm2PR+oO4ZSRAj7DBVUIbhMSl9UZNAn1hFH72xbgyHK&#10;tpS6xT7CTSNnabqQBmuOCxU6+qmouBxvRoH7LnD+YXf74eCuf2mzuG1dvlfq/W34+gQRaAiv8LP9&#10;qxXMpvD4En+AXN8BAAD//wMAUEsBAi0AFAAGAAgAAAAhANvh9svuAAAAhQEAABMAAAAAAAAAAAAA&#10;AAAAAAAAAFtDb250ZW50X1R5cGVzXS54bWxQSwECLQAUAAYACAAAACEAWvQsW78AAAAVAQAACwAA&#10;AAAAAAAAAAAAAAAfAQAAX3JlbHMvLnJlbHNQSwECLQAUAAYACAAAACEAtdB7acMAAADbAAAADwAA&#10;AAAAAAAAAAAAAAAHAgAAZHJzL2Rvd25yZXYueG1sUEsFBgAAAAADAAMAtwAAAPcCAAAAAA==&#10;" fillcolor="#e8feb8" stroked="f" strokeweight="2pt"/>
                </v:group>
                <v:group id="グループ化 26" o:spid="_x0000_s1039" style="position:absolute;left:762;top:7109;width:9982;height:2075" coordorigin="-2714,2966" coordsize="998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3" o:spid="_x0000_s1040" style="position:absolute;left:-2714;top:3054;width:3276;height:1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UaxAAAANsAAAAPAAAAZHJzL2Rvd25yZXYueG1sRI9ba8JA&#10;FITfC/6H5Qh9Ed1o6y26ShUKfRJv6Oshe0yC2bMhuzHpv+8WBB+HmfmGWa5bU4gHVS63rGA4iEAQ&#10;J1bnnCo4n777MxDOI2ssLJOCX3KwXnXelhhr2/CBHkefigBhF6OCzPsyltIlGRl0A1sSB+9mK4M+&#10;yCqVusImwE0hR1E0kQZzDgsZlrTNKLkfa6Ng1quv083+ku/mvUuN493+U5pGqfdu+7UA4an1r/Cz&#10;/aMVjD7g/0v4AXL1BwAA//8DAFBLAQItABQABgAIAAAAIQDb4fbL7gAAAIUBAAATAAAAAAAAAAAA&#10;AAAAAAAAAABbQ29udGVudF9UeXBlc10ueG1sUEsBAi0AFAAGAAgAAAAhAFr0LFu/AAAAFQEAAAsA&#10;AAAAAAAAAAAAAAAAHwEAAF9yZWxzLy5yZWxzUEsBAi0AFAAGAAgAAAAhAMAPtRrEAAAA2wAAAA8A&#10;AAAAAAAAAAAAAAAABwIAAGRycy9kb3ducmV2LnhtbFBLBQYAAAAAAwADALcAAAD4AgAAAAA=&#10;" fillcolor="white [3212]" strokecolor="white [3212]" strokeweight="2pt">
                    <v:textbox inset="0,0,0,0">
                      <w:txbxContent>
                        <w:p w14:paraId="3F466C8D" w14:textId="77777777" w:rsidR="006301B2" w:rsidRPr="00B97EE9" w:rsidRDefault="006301B2" w:rsidP="006301B2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5AAF51"/>
                              <w:sz w:val="28"/>
                              <w:szCs w:val="28"/>
                            </w:rPr>
                          </w:pPr>
                          <w:r w:rsidRPr="00B97EE9">
                            <w:rPr>
                              <w:rFonts w:ascii="HG丸ｺﾞｼｯｸM-PRO" w:eastAsia="HG丸ｺﾞｼｯｸM-PRO" w:hAnsi="HG丸ｺﾞｼｯｸM-PRO" w:hint="eastAsia"/>
                              <w:color w:val="5AAF51"/>
                              <w:sz w:val="28"/>
                              <w:szCs w:val="28"/>
                            </w:rPr>
                            <w:t>送</w:t>
                          </w:r>
                        </w:p>
                      </w:txbxContent>
                    </v:textbox>
                  </v:oval>
                  <v:oval id="楕円 24" o:spid="_x0000_s1041" style="position:absolute;left:714;top:2966;width:3277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i1uxQAAANsAAAAPAAAAZHJzL2Rvd25yZXYueG1sRI9Pa8JA&#10;FMTvQr/D8gq9iG4aYmtT16AFwZNYK/b6yL4modm3Ibv547d3CwWPw8z8hlllo6lFT62rLCt4nkcg&#10;iHOrKy4UnL92syUI55E11pZJwZUcZOuHyQpTbQf+pP7kCxEg7FJUUHrfpFK6vCSDbm4b4uD92Nag&#10;D7ItpG5xCHBTyziKXqTBisNCiQ19lJT/njqjYDntvl+3x0t1eJteOlwcjok0g1JPj+PmHYSn0d/D&#10;/+29VhAn8Pcl/AC5vgEAAP//AwBQSwECLQAUAAYACAAAACEA2+H2y+4AAACFAQAAEwAAAAAAAAAA&#10;AAAAAAAAAAAAW0NvbnRlbnRfVHlwZXNdLnhtbFBLAQItABQABgAIAAAAIQBa9CxbvwAAABUBAAAL&#10;AAAAAAAAAAAAAAAAAB8BAABfcmVscy8ucmVsc1BLAQItABQABgAIAAAAIQBP5i1uxQAAANsAAAAP&#10;AAAAAAAAAAAAAAAAAAcCAABkcnMvZG93bnJldi54bWxQSwUGAAAAAAMAAwC3AAAA+QIAAAAA&#10;" fillcolor="white [3212]" strokecolor="white [3212]" strokeweight="2pt">
                    <v:textbox inset="0,0,0,0">
                      <w:txbxContent>
                        <w:p w14:paraId="43D539C8" w14:textId="77777777" w:rsidR="006301B2" w:rsidRPr="00B97EE9" w:rsidRDefault="006301B2" w:rsidP="006301B2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5AAF51"/>
                              <w:sz w:val="28"/>
                              <w:szCs w:val="28"/>
                            </w:rPr>
                          </w:pPr>
                          <w:r w:rsidRPr="00B97EE9">
                            <w:rPr>
                              <w:rFonts w:ascii="HG丸ｺﾞｼｯｸM-PRO" w:eastAsia="HG丸ｺﾞｼｯｸM-PRO" w:hAnsi="HG丸ｺﾞｼｯｸM-PRO" w:hint="eastAsia"/>
                              <w:color w:val="5AAF51"/>
                              <w:sz w:val="28"/>
                              <w:szCs w:val="28"/>
                            </w:rPr>
                            <w:t>付</w:t>
                          </w:r>
                        </w:p>
                      </w:txbxContent>
                    </v:textbox>
                  </v:oval>
                  <v:oval id="楕円 25" o:spid="_x0000_s1042" style="position:absolute;left:3991;top:3054;width:3276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j1xQAAANsAAAAPAAAAZHJzL2Rvd25yZXYueG1sRI9Pa8JA&#10;FMTvgt9heUIvQTdKbW10lbZQ6CmkVuz1kX0mwezbkN386bfvCgWPw8z8htkdRlOLnlpXWVawXMQg&#10;iHOrKy4UnL4/5hsQziNrrC2Tgl9ycNhPJztMtB34i/qjL0SAsEtQQel9k0jp8pIMuoVtiIN3sa1B&#10;H2RbSN3iEOCmlqs4fpIGKw4LJTb0XlJ+PXZGwSbqfp7fsnOVvkTnDtdp9ijNoNTDbHzdgvA0+nv4&#10;v/2pFazWcPsSfoDc/wEAAP//AwBQSwECLQAUAAYACAAAACEA2+H2y+4AAACFAQAAEwAAAAAAAAAA&#10;AAAAAAAAAAAAW0NvbnRlbnRfVHlwZXNdLnhtbFBLAQItABQABgAIAAAAIQBa9CxbvwAAABUBAAAL&#10;AAAAAAAAAAAAAAAAAB8BAABfcmVscy8ucmVsc1BLAQItABQABgAIAAAAIQAgqoj1xQAAANsAAAAP&#10;AAAAAAAAAAAAAAAAAAcCAABkcnMvZG93bnJldi54bWxQSwUGAAAAAAMAAwC3AAAA+QIAAAAA&#10;" fillcolor="white [3212]" strokecolor="white [3212]" strokeweight="2pt">
                    <v:textbox inset="0,0,0,0">
                      <w:txbxContent>
                        <w:p w14:paraId="0C0DA5A5" w14:textId="77777777" w:rsidR="006301B2" w:rsidRPr="00B97EE9" w:rsidRDefault="006301B2" w:rsidP="006301B2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5AAF51"/>
                              <w:sz w:val="28"/>
                              <w:szCs w:val="28"/>
                            </w:rPr>
                          </w:pPr>
                          <w:r w:rsidRPr="00B97EE9">
                            <w:rPr>
                              <w:rFonts w:ascii="HG丸ｺﾞｼｯｸM-PRO" w:eastAsia="HG丸ｺﾞｼｯｸM-PRO" w:hAnsi="HG丸ｺﾞｼｯｸM-PRO" w:hint="eastAsia"/>
                              <w:color w:val="5AAF51"/>
                              <w:sz w:val="28"/>
                              <w:szCs w:val="28"/>
                            </w:rPr>
                            <w:t>先</w:t>
                          </w:r>
                        </w:p>
                      </w:txbxContent>
                    </v:textbox>
                  </v:oval>
                </v:group>
                <v:shape id="テキスト ボックス 27" o:spid="_x0000_s1043" type="#_x0000_t202" style="position:absolute;left:11506;top:738;width:46685;height:10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84C7266" w14:textId="27CDA971" w:rsidR="00BB0CBB" w:rsidRPr="00BB0CBB" w:rsidRDefault="00BB0CBB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4"/>
                          </w:rPr>
                        </w:pPr>
                        <w:r w:rsidRPr="00BB0CBB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4"/>
                          </w:rPr>
                          <w:t>東京都</w:t>
                        </w:r>
                        <w:r w:rsidRPr="00BB0C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</w:rPr>
                          <w:t xml:space="preserve">　青少年健全育成地区委員会アドバイザー派遣担当</w:t>
                        </w:r>
                      </w:p>
                      <w:p w14:paraId="0DE3D605" w14:textId="6E3AD574" w:rsidR="00BB0CBB" w:rsidRPr="00BB0CBB" w:rsidRDefault="00BB0CBB">
                        <w:pP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B0CBB">
                          <w:rPr>
                            <w:rFonts w:ascii="HG丸ｺﾞｼｯｸM-PRO" w:eastAsia="HG丸ｺﾞｼｯｸM-PRO" w:hAnsi="HG丸ｺﾞｼｯｸM-PRO"/>
                            <w:spacing w:val="53"/>
                            <w:w w:val="96"/>
                            <w:kern w:val="0"/>
                            <w:sz w:val="28"/>
                            <w:szCs w:val="28"/>
                            <w:fitText w:val="660" w:id="-761112832"/>
                          </w:rPr>
                          <w:t>TE</w:t>
                        </w:r>
                        <w:r w:rsidRPr="00BB0CBB">
                          <w:rPr>
                            <w:rFonts w:ascii="HG丸ｺﾞｼｯｸM-PRO" w:eastAsia="HG丸ｺﾞｼｯｸM-PRO" w:hAnsi="HG丸ｺﾞｼｯｸM-PRO"/>
                            <w:spacing w:val="1"/>
                            <w:w w:val="96"/>
                            <w:kern w:val="0"/>
                            <w:sz w:val="28"/>
                            <w:szCs w:val="28"/>
                            <w:fitText w:val="660" w:id="-761112832"/>
                          </w:rPr>
                          <w:t>L</w:t>
                        </w:r>
                        <w:r w:rsidRPr="00083249"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  <w:t>：</w:t>
                        </w:r>
                        <w:r w:rsidRPr="0008324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03-5388-3098</w:t>
                        </w:r>
                      </w:p>
                      <w:p w14:paraId="64803ECF" w14:textId="5E852F69" w:rsidR="008219A4" w:rsidRPr="00BB0CBB" w:rsidRDefault="005309B7">
                        <w:pP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83249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E-mail</w:t>
                        </w:r>
                        <w:r w:rsidRPr="00083249"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  <w:t>：</w:t>
                        </w:r>
                        <w:r w:rsidR="00171BA5" w:rsidRPr="0008324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S1120304</w:t>
                        </w:r>
                        <w:r w:rsidRPr="00083249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8"/>
                            <w:szCs w:val="28"/>
                          </w:rPr>
                          <w:t>＠</w:t>
                        </w:r>
                        <w:r w:rsidRPr="00083249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8"/>
                            <w:szCs w:val="28"/>
                          </w:rPr>
                          <w:t>section.</w:t>
                        </w:r>
                        <w:r w:rsidRPr="00083249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8"/>
                            <w:szCs w:val="28"/>
                          </w:rPr>
                          <w:t>metro.tokyo.jp</w:t>
                        </w:r>
                      </w:p>
                      <w:p w14:paraId="6B4FBD08" w14:textId="25B67A58" w:rsidR="009F33B1" w:rsidRPr="004D70F0" w:rsidRDefault="00363C42" w:rsidP="00534BC6">
                        <w:pPr>
                          <w:ind w:firstLineChars="600" w:firstLine="9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4D70F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※</w:t>
                        </w:r>
                        <w:r w:rsidRPr="00D24325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6"/>
                            <w:szCs w:val="16"/>
                          </w:rPr>
                          <w:t>令和7年４月１日よりメールアドレスが変更になる予定です。</w:t>
                        </w:r>
                      </w:p>
                      <w:p w14:paraId="2383AFA2" w14:textId="5BB5E427" w:rsidR="00363C42" w:rsidRPr="00D24325" w:rsidRDefault="00363C42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D70F0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 xml:space="preserve">　　　　　　</w:t>
                        </w:r>
                        <w:r w:rsidR="00534BC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D24325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6"/>
                            <w:szCs w:val="16"/>
                          </w:rPr>
                          <w:t>４月１日以降にお申し込みの際は、お電話でお問合せください。</w:t>
                        </w:r>
                      </w:p>
                      <w:p w14:paraId="38BD3C41" w14:textId="6A911A96" w:rsidR="00363C42" w:rsidRPr="009F33B1" w:rsidRDefault="00534BC6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4"/>
                            <w:szCs w:val="14"/>
                          </w:rPr>
                          <w:t xml:space="preserve">　</w:t>
                        </w:r>
                      </w:p>
                      <w:p w14:paraId="58BB54F1" w14:textId="77777777" w:rsidR="008219A4" w:rsidRDefault="008219A4" w:rsidP="009F33B1">
                        <w:pPr>
                          <w:rPr>
                            <w:rFonts w:ascii="HG丸ｺﾞｼｯｸM-PRO" w:eastAsia="HG丸ｺﾞｼｯｸM-PRO" w:hAnsi="HG丸ｺﾞｼｯｸM-PRO"/>
                            <w:sz w:val="14"/>
                            <w:szCs w:val="14"/>
                          </w:rPr>
                        </w:pPr>
                      </w:p>
                      <w:p w14:paraId="2C4C42CD" w14:textId="238B5C39" w:rsidR="009F33B1" w:rsidRPr="00BB0CBB" w:rsidRDefault="009F33B1" w:rsidP="009F33B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B0C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上記送付先へE-mail、交換便</w:t>
                        </w:r>
                        <w:r w:rsidR="00BB0CBB" w:rsidRPr="00BB0C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等</w:t>
                        </w:r>
                        <w:r w:rsidRPr="00BB0C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で送付してください。</w:t>
                        </w:r>
                      </w:p>
                      <w:p w14:paraId="04AB86C5" w14:textId="44C6B8C3" w:rsidR="005309B7" w:rsidRPr="00BB0CBB" w:rsidRDefault="009F33B1" w:rsidP="009F33B1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B0C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送付後３日以内に受け付けた旨をご連絡します。（連絡がない場合はご連絡願います。）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B13CB57" wp14:editId="322CDC69">
                <wp:simplePos x="0" y="0"/>
                <wp:positionH relativeFrom="column">
                  <wp:posOffset>1127760</wp:posOffset>
                </wp:positionH>
                <wp:positionV relativeFrom="paragraph">
                  <wp:posOffset>1655445</wp:posOffset>
                </wp:positionV>
                <wp:extent cx="571500" cy="373380"/>
                <wp:effectExtent l="0" t="0" r="0" b="0"/>
                <wp:wrapNone/>
                <wp:docPr id="1802884532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02041" w14:textId="181B08FE" w:rsidR="00363C42" w:rsidRPr="00A70873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08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及び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3CB57" id="正方形/長方形 25" o:spid="_x0000_s1044" style="position:absolute;left:0;text-align:left;margin-left:88.8pt;margin-top:130.35pt;width:45pt;height:29.4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smdAIAAEcFAAAOAAAAZHJzL2Uyb0RvYy54bWysVE1v2zAMvQ/YfxB0X52k6ZoFdYogRYcB&#10;RRssHXpWZKk2IIsapcTOfv0o2XG6tthh2MWW+PFIPpK6um5rw/YKfQU25+OzEWfKSigq+5zzH4+3&#10;n2ac+SBsIQxYlfOD8vx68fHDVePmagIlmEIhIxDr543LeRmCm2eZl6WqhT8DpywpNWAtAl3xOStQ&#10;NIRem2wyGn3OGsDCIUjlPUlvOiVfJHytlQwPWnsVmMk55RbSF9N3G7/Z4krMn1G4spJ9GuIfsqhF&#10;ZSnoAHUjgmA7rN5A1ZVE8KDDmYQ6A60rqVINVM149KqaTSmcSrUQOd4NNPn/Byvv9xu3RqKhcX7u&#10;6RiraDXW8U/5sTaRdRjIUm1gkoQXl+OLEVEqSXV+eX4+S2RmJ2eHPnxVULN4yDlSLxJFYn/nAwUk&#10;06NJjGXhtjIm9cPYPwRkGCXZKcN0Cgejop2x35VmVUE5TVKANDxqZZDtBbVdSKlsGHeqUhSqE8fs&#10;jykPHimrBBiRNSU0YPcAcTDfYnfl9PbRVaXZG5xHf0uscx48UmSwYXCuKwv4HoChqvrInf2RpI6a&#10;yFJoty1xk/NZtIySLRSHNTKEbhe8k7cVNehO+LAWSMNPPaWFDg/00QaanEN/4qwE/PWePNrTTJKW&#10;s4aWKef+506g4sx8szStX8bTady+dJleXE7ogi8125cau6tXQI0b09PhZDpG+2COR41QP9HeL2NU&#10;UgkrKXbOZcDjZRW6JaeXQ6rlMpnRxjkR7uzGyQgeeY4D+Ng+CXT9lAYa73s4Lp6YvxrWzjZ6Wlju&#10;AugqTfKJ174DtK1plPqXJT4HL+/J6vT+LX4DAAD//wMAUEsDBBQABgAIAAAAIQCCjkgO3wAAAAsB&#10;AAAPAAAAZHJzL2Rvd25yZXYueG1sTI/BToNAEIbvJr7DZky82aWooMjSEKMmPbaYGG8LOwLKzhJ2&#10;S+nbOz3p8Z/58s83+Waxg5hx8r0jBetVBAKpcaanVsF79XrzAMIHTUYPjlDBCT1sisuLXGfGHWmH&#10;8z60gkvIZ1pBF8KYSembDq32Kzci8e7LTVYHjlMrzaSPXG4HGUdRIq3uiS90esTnDpuf/cEq8PW8&#10;rU5j+fH96Zu6fCFb3W3flLq+WsonEAGX8AfDWZ/VoWCn2h3IeDFwTtOEUQVxEqUgmIiT86RWcLt+&#10;vAdZ5PL/D8UvAAAA//8DAFBLAQItABQABgAIAAAAIQC2gziS/gAAAOEBAAATAAAAAAAAAAAAAAAA&#10;AAAAAABbQ29udGVudF9UeXBlc10ueG1sUEsBAi0AFAAGAAgAAAAhADj9If/WAAAAlAEAAAsAAAAA&#10;AAAAAAAAAAAALwEAAF9yZWxzLy5yZWxzUEsBAi0AFAAGAAgAAAAhAK/nayZ0AgAARwUAAA4AAAAA&#10;AAAAAAAAAAAALgIAAGRycy9lMm9Eb2MueG1sUEsBAi0AFAAGAAgAAAAhAIKOSA7fAAAACwEAAA8A&#10;AAAAAAAAAAAAAAAAzgQAAGRycy9kb3ducmV2LnhtbFBLBQYAAAAABAAEAPMAAADaBQAAAAA=&#10;" filled="f" stroked="f" strokeweight="2pt">
                <v:textbox>
                  <w:txbxContent>
                    <w:p w14:paraId="48C02041" w14:textId="181B08FE" w:rsidR="00363C42" w:rsidRPr="00A70873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7087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及び</w:t>
                      </w:r>
                    </w:p>
                  </w:txbxContent>
                </v:textbox>
              </v:rect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D6BF3EE" wp14:editId="40EAC46A">
                <wp:simplePos x="0" y="0"/>
                <wp:positionH relativeFrom="column">
                  <wp:posOffset>1577340</wp:posOffset>
                </wp:positionH>
                <wp:positionV relativeFrom="paragraph">
                  <wp:posOffset>1325880</wp:posOffset>
                </wp:positionV>
                <wp:extent cx="327660" cy="320040"/>
                <wp:effectExtent l="0" t="0" r="15240" b="22860"/>
                <wp:wrapNone/>
                <wp:docPr id="17962572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0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7FA5C" w14:textId="20654E7E" w:rsidR="00363C42" w:rsidRPr="00B97EE9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5AAF51"/>
                                <w:sz w:val="28"/>
                                <w:szCs w:val="28"/>
                              </w:rPr>
                            </w:pPr>
                            <w:r w:rsidRPr="00B97EE9">
                              <w:rPr>
                                <w:rFonts w:ascii="HG丸ｺﾞｼｯｸM-PRO" w:eastAsia="HG丸ｺﾞｼｯｸM-PRO" w:hAnsi="HG丸ｺﾞｼｯｸM-PRO" w:hint="eastAsia"/>
                                <w:color w:val="5AAF51"/>
                                <w:sz w:val="28"/>
                                <w:szCs w:val="28"/>
                              </w:rPr>
                              <w:t>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BF3EE" id="楕円 1" o:spid="_x0000_s1045" style="position:absolute;left:0;text-align:left;margin-left:124.2pt;margin-top:104.4pt;width:25.8pt;height:25.2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fgUgIAANkEAAAOAAAAZHJzL2Uyb0RvYy54bWysVE1vGjEQvVfqf7B8b5aPlFaIJUIgqkoo&#10;iUSqnI3XZi15Pe7YsEt/fcdmCU3TU1QOZmzP13t+s7O7rrHsqDAYcCUf3gw4U05CZdy+5D+e1p++&#10;chaicJWw4FTJTyrwu/nHD7PWT9UIarCVQkZJXJi2vuR1jH5aFEHWqhHhBrxydKkBGxFpi/uiQtFS&#10;9sYWo8FgUrSAlUeQKgQ6XZ0v+Tzn11rJ+KB1UJHZklNvMa+Y111ai/lMTPcofG1k34Z4RxeNMI6K&#10;vqRaiSjYAc2bVI2RCAF0vJHQFKC1kSpjIDTDwV9otrXwKmMhcoJ/oSn8v7Ty/rj1j0g0tD5MA5kJ&#10;RaexSf/UH+syWacXslQXmaTD8ejLZEKUSroa01PcZjKLa7DHEL8paFgySq6sNT4kOGIqjpsQqSZ5&#10;X7zScQBrqrWxNm9OYWmRHQW9HD14BS1nVoRIhyVf5196PUrxKsw61pZ89Pl2kHoTJCltRSSz8VXJ&#10;g9tzJuyetCoj5l5eRYf3FU0gViLU525zxr436xIWlZXYY74SnazY7TpmqLXhOIWkox1Up0dkCGe1&#10;Bi/XhgpsCPyjQJInIaORiw+0aAsEF3qLsxrw17/Okz+phm45a0nuRMXPg0BFnH53pKc0GxcDL8bu&#10;YrhDswR6hyENs5fZpACM9mJqhOaZJnGRqtCVcJJqnUnuN8t4HjuaZakWi+xGM+BF3Litlyl5oipR&#10;+dQ9C/S9biIJ7h4uo/BGO2ffFOlgcYigTRbWlUeSSNrQ/GSx9LOeBvTPffa6fpHmvwEAAP//AwBQ&#10;SwMEFAAGAAgAAAAhAFsBtDHhAAAACwEAAA8AAABkcnMvZG93bnJldi54bWxMj81OwzAQhO9IvIO1&#10;SNyo3bSgNMSpKn4OHAClIFW9OfGSRMTrELtteHuWE9x2d0az3+TryfXiiGPoPGmYzxQIpNrbjhoN&#10;72+PVymIEA1Z03tCDd8YYF2cn+Ums/5EJR63sREcQiEzGtoYh0zKULfoTJj5AYm1Dz86E3kdG2lH&#10;c+Jw18tEqRvpTEf8oTUD3rVYf24PTkNpF6G8f6CvavO8e9m7+dP+VQ5aX15Mm1sQEaf4Z4ZffEaH&#10;gpkqfyAbRK8hWaZLtvKgUu7AjoVS3K7iy/UqAVnk8n+H4gcAAP//AwBQSwECLQAUAAYACAAAACEA&#10;toM4kv4AAADhAQAAEwAAAAAAAAAAAAAAAAAAAAAAW0NvbnRlbnRfVHlwZXNdLnhtbFBLAQItABQA&#10;BgAIAAAAIQA4/SH/1gAAAJQBAAALAAAAAAAAAAAAAAAAAC8BAABfcmVscy8ucmVsc1BLAQItABQA&#10;BgAIAAAAIQAAMEfgUgIAANkEAAAOAAAAAAAAAAAAAAAAAC4CAABkcnMvZTJvRG9jLnhtbFBLAQIt&#10;ABQABgAIAAAAIQBbAbQx4QAAAAsBAAAPAAAAAAAAAAAAAAAAAKwEAABkcnMvZG93bnJldi54bWxQ&#10;SwUGAAAAAAQABADzAAAAugUAAAAA&#10;" fillcolor="window" strokecolor="window" strokeweight="2pt">
                <v:textbox inset="0,0,0,0">
                  <w:txbxContent>
                    <w:p w14:paraId="10B7FA5C" w14:textId="20654E7E" w:rsidR="00363C42" w:rsidRPr="00B97EE9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5AAF51"/>
                          <w:sz w:val="28"/>
                          <w:szCs w:val="28"/>
                        </w:rPr>
                      </w:pPr>
                      <w:r w:rsidRPr="00B97EE9">
                        <w:rPr>
                          <w:rFonts w:ascii="HG丸ｺﾞｼｯｸM-PRO" w:eastAsia="HG丸ｺﾞｼｯｸM-PRO" w:hAnsi="HG丸ｺﾞｼｯｸM-PRO" w:hint="eastAsia"/>
                          <w:color w:val="5AAF51"/>
                          <w:sz w:val="28"/>
                          <w:szCs w:val="28"/>
                        </w:rPr>
                        <w:t>せ</w:t>
                      </w:r>
                    </w:p>
                  </w:txbxContent>
                </v:textbox>
              </v:oval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8CB675E" wp14:editId="547E1E88">
                <wp:simplePos x="0" y="0"/>
                <wp:positionH relativeFrom="column">
                  <wp:posOffset>1248410</wp:posOffset>
                </wp:positionH>
                <wp:positionV relativeFrom="paragraph">
                  <wp:posOffset>1318260</wp:posOffset>
                </wp:positionV>
                <wp:extent cx="327660" cy="327660"/>
                <wp:effectExtent l="0" t="0" r="15240" b="15240"/>
                <wp:wrapNone/>
                <wp:docPr id="19231608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8BB48" w14:textId="5E9EB4A0" w:rsidR="00363C42" w:rsidRPr="00B97EE9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5AAF51"/>
                                <w:sz w:val="28"/>
                                <w:szCs w:val="28"/>
                              </w:rPr>
                            </w:pPr>
                            <w:r w:rsidRPr="00B97EE9">
                              <w:rPr>
                                <w:rFonts w:ascii="HG丸ｺﾞｼｯｸM-PRO" w:eastAsia="HG丸ｺﾞｼｯｸM-PRO" w:hAnsi="HG丸ｺﾞｼｯｸM-PRO" w:hint="eastAsia"/>
                                <w:color w:val="5AAF51"/>
                                <w:sz w:val="28"/>
                                <w:szCs w:val="28"/>
                              </w:rPr>
                              <w:t>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675E" id="_x0000_s1046" style="position:absolute;left:0;text-align:left;margin-left:98.3pt;margin-top:103.8pt;width:25.8pt;height:25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s4TgIAANkEAAAOAAAAZHJzL2Uyb0RvYy54bWysVE1vGjEQvVfqf7B8Lws0pRHKEqFEVJVQ&#10;gkSqnAevzVryelzbsEt/fcfeJTRNT1E5mLE9X+/5zd7cdo1hR+mDRlvyyWjMmbQCK233Jf/xtPp0&#10;zVmIYCswaGXJTzLw28XHDzetm8sp1mgq6RklsWHeupLXMbp5UQRRywbCCJ20dKnQNxBp6/dF5aGl&#10;7I0ppuPxrGjRV86jkCHQ6X1/yRc5v1JSxEelgozMlJx6i3n1ed2ltVjcwHzvwdVaDG3AO7poQFsq&#10;+pLqHiKwg9dvUjVaeAyo4khgU6BSWsiMgdBMxn+h2dbgZMZC5AT3QlP4f2nFw3HrNp5oaF2YBzIT&#10;ik75Jv1Tf6zLZJ1eyJJdZIIOP0+/zmZEqaCrwaYsxSXY+RC/SWxYMkoujdEuJDgwh+M6xN777JWO&#10;AxpdrbQxeXMKd8azI9DL0YNX2HJmIEQ6LPkq/9LrUcFXYcaytuTTL1fj1BuQpJSBSGbjqpIHu+cM&#10;zJ60KqLPvbyKDu8rmkDcQ6j7bnPGoTdjExaZlThgvhCdrNjtOqaptclVCklHO6xOG8889moNTqw0&#10;FVgT+A14kicho5GLj7QogwQXB4uzGv2vf50nf1IN3XLWktyJip8H8JI4/W5JT2k2zoY/G7uzYQ/N&#10;HdI7TGiYncgmBfhozqby2DzTJC5TFboCK6hWT/KwuYv92NEsC7lcZjeaAQdxbbdOpOSJqkTlU/cM&#10;3g26iSS4BzyPwhvt9L4p0uLyEFHpLKwLjySRtKH5yWIZZj0N6J/77HX5Ii1+AwAA//8DAFBLAwQU&#10;AAYACAAAACEA3Jv1s+EAAAALAQAADwAAAGRycy9kb3ducmV2LnhtbEyPzU7DMBCE70i8g7VI3KhT&#10;A6ENcaqKnwOHglKQUG9OvCQR8TrEbhvenuUEtxntp9mZfDW5XhxwDJ0nDfNZAgKp9rajRsPb6+PF&#10;AkSIhqzpPaGGbwywKk5PcpNZf6QSD9vYCA6hkBkNbYxDJmWoW3QmzPyAxLcPPzoT2Y6NtKM5crjr&#10;pUqSVDrTEX9ozYB3Ldaf273TUNrLUN4/0Fe13rw/79z8afciB63Pz6b1LYiIU/yD4bc+V4eCO1V+&#10;TzaInv0yTRnVoJIbFkyoq4UCUbG4XiqQRS7/byh+AAAA//8DAFBLAQItABQABgAIAAAAIQC2gziS&#10;/gAAAOEBAAATAAAAAAAAAAAAAAAAAAAAAABbQ29udGVudF9UeXBlc10ueG1sUEsBAi0AFAAGAAgA&#10;AAAhADj9If/WAAAAlAEAAAsAAAAAAAAAAAAAAAAALwEAAF9yZWxzLy5yZWxzUEsBAi0AFAAGAAgA&#10;AAAhANPOWzhOAgAA2QQAAA4AAAAAAAAAAAAAAAAALgIAAGRycy9lMm9Eb2MueG1sUEsBAi0AFAAG&#10;AAgAAAAhANyb9bPhAAAACwEAAA8AAAAAAAAAAAAAAAAAqAQAAGRycy9kb3ducmV2LnhtbFBLBQYA&#10;AAAABAAEAPMAAAC2BQAAAAA=&#10;" fillcolor="window" strokecolor="window" strokeweight="2pt">
                <v:textbox inset="0,0,0,0">
                  <w:txbxContent>
                    <w:p w14:paraId="5D18BB48" w14:textId="5E9EB4A0" w:rsidR="00363C42" w:rsidRPr="00B97EE9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5AAF51"/>
                          <w:sz w:val="28"/>
                          <w:szCs w:val="28"/>
                        </w:rPr>
                      </w:pPr>
                      <w:r w:rsidRPr="00B97EE9">
                        <w:rPr>
                          <w:rFonts w:ascii="HG丸ｺﾞｼｯｸM-PRO" w:eastAsia="HG丸ｺﾞｼｯｸM-PRO" w:hAnsi="HG丸ｺﾞｼｯｸM-PRO" w:hint="eastAsia"/>
                          <w:color w:val="5AAF51"/>
                          <w:sz w:val="28"/>
                          <w:szCs w:val="28"/>
                        </w:rPr>
                        <w:t>合</w:t>
                      </w:r>
                    </w:p>
                  </w:txbxContent>
                </v:textbox>
              </v:oval>
            </w:pict>
          </mc:Fallback>
        </mc:AlternateContent>
      </w:r>
      <w:r w:rsidR="00D6106D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D2DEE70" wp14:editId="69022327">
                <wp:simplePos x="0" y="0"/>
                <wp:positionH relativeFrom="column">
                  <wp:posOffset>922025</wp:posOffset>
                </wp:positionH>
                <wp:positionV relativeFrom="paragraph">
                  <wp:posOffset>1310640</wp:posOffset>
                </wp:positionV>
                <wp:extent cx="327660" cy="327660"/>
                <wp:effectExtent l="0" t="0" r="15240" b="15240"/>
                <wp:wrapNone/>
                <wp:docPr id="27096756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AA985" w14:textId="5AACAB64" w:rsidR="00363C42" w:rsidRPr="00B97EE9" w:rsidRDefault="00363C42" w:rsidP="00363C4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5AAF51"/>
                                <w:sz w:val="28"/>
                                <w:szCs w:val="28"/>
                              </w:rPr>
                            </w:pPr>
                            <w:r w:rsidRPr="00B97EE9">
                              <w:rPr>
                                <w:rFonts w:ascii="HG丸ｺﾞｼｯｸM-PRO" w:eastAsia="HG丸ｺﾞｼｯｸM-PRO" w:hAnsi="HG丸ｺﾞｼｯｸM-PRO" w:hint="eastAsia"/>
                                <w:color w:val="5AAF51"/>
                                <w:sz w:val="28"/>
                                <w:szCs w:val="28"/>
                              </w:rPr>
                              <w:t>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DEE70" id="_x0000_s1047" style="position:absolute;left:0;text-align:left;margin-left:72.6pt;margin-top:103.2pt;width:25.8pt;height:25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FSTgIAANkEAAAOAAAAZHJzL2Uyb0RvYy54bWysVE1vGjEQvVfqf7B8Lwu0oRHKEqFEVJVQ&#10;gkSqnAevzVryelzbsEt/fcfeJTRNT1E5mLE9X+/5zd7cdo1hR+mDRlvyyWjMmbQCK233Jf/xtPp0&#10;zVmIYCswaGXJTzLw28XHDzetm8sp1mgq6RklsWHeupLXMbp5UQRRywbCCJ20dKnQNxBp6/dF5aGl&#10;7I0ppuPxrGjRV86jkCHQ6X1/yRc5v1JSxEelgozMlJx6i3n1ed2ltVjcwHzvwdVaDG3AO7poQFsq&#10;+pLqHiKwg9dvUjVaeAyo4khgU6BSWsiMgdBMxn+h2dbgZMZC5AT3QlP4f2nFw3HrNp5oaF2YBzIT&#10;ik75Jv1Tf6zLZJ1eyJJdZIIOP0+/zmZEqaCrwaYsxSXY+RC/SWxYMkoujdEuJDgwh+M6xN777JWO&#10;AxpdrbQxeXMKd8azI9DL0YNX2HJmIEQ6LPkq/9LrUcFXYcaytuTTqy/j1BuQpJSBSGbjqpIHu+cM&#10;zJ60KqLPvbyKDu8rmkDcQ6j7bnPGoTdjExaZlThgvhCdrNjtOqaptclVCklHO6xOG8889moNTqw0&#10;FVgT+A14kicho5GLj7QogwQXB4uzGv2vf50nf1IN3XLWktyJip8H8JI4/W5JT2k2zoY/G7uzYQ/N&#10;HdI7TGiYncgmBfhozqby2DzTJC5TFboCK6hWT/KwuYv92NEsC7lcZjeaAQdxbbdOpOSJqkTlU/cM&#10;3g26iSS4BzyPwhvt9L4p0uLyEFHpLKwLjySRtKH5yWIZZj0N6J/77HX5Ii1+AwAA//8DAFBLAwQU&#10;AAYACAAAACEA6navQOEAAAALAQAADwAAAGRycy9kb3ducmV2LnhtbEyPzU7DMBCE70i8g7VI3Kjd&#10;0EYlxKkqfg4cAKUgod6ceEki4nWI3Ta8PdsTHGf20+xMvp5cLw44hs6ThvlMgUCqve2o0fD+9ni1&#10;AhGiIWt6T6jhBwOsi/Oz3GTWH6nEwzY2gkMoZEZDG+OQSRnqFp0JMz8g8e3Tj85ElmMj7WiOHO56&#10;mSiVSmc64g+tGfCuxfpru3caSnsdyvsH+q42zx8vOzd/2r3KQevLi2lzCyLiFP9gONXn6lBwp8rv&#10;yQbRs14sE0Y1JCpdgDgRNymPqdhZrhTIIpf/NxS/AAAA//8DAFBLAQItABQABgAIAAAAIQC2gziS&#10;/gAAAOEBAAATAAAAAAAAAAAAAAAAAAAAAABbQ29udGVudF9UeXBlc10ueG1sUEsBAi0AFAAGAAgA&#10;AAAhADj9If/WAAAAlAEAAAsAAAAAAAAAAAAAAAAALwEAAF9yZWxzLy5yZWxzUEsBAi0AFAAGAAgA&#10;AAAhALZ0cVJOAgAA2QQAAA4AAAAAAAAAAAAAAAAALgIAAGRycy9lMm9Eb2MueG1sUEsBAi0AFAAG&#10;AAgAAAAhAOp2r0DhAAAACwEAAA8AAAAAAAAAAAAAAAAAqAQAAGRycy9kb3ducmV2LnhtbFBLBQYA&#10;AAAABAAEAPMAAAC2BQAAAAA=&#10;" fillcolor="window" strokecolor="window" strokeweight="2pt">
                <v:textbox inset="0,0,0,0">
                  <w:txbxContent>
                    <w:p w14:paraId="5FDAA985" w14:textId="5AACAB64" w:rsidR="00363C42" w:rsidRPr="00B97EE9" w:rsidRDefault="00363C42" w:rsidP="00363C4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5AAF51"/>
                          <w:sz w:val="28"/>
                          <w:szCs w:val="28"/>
                        </w:rPr>
                      </w:pPr>
                      <w:r w:rsidRPr="00B97EE9">
                        <w:rPr>
                          <w:rFonts w:ascii="HG丸ｺﾞｼｯｸM-PRO" w:eastAsia="HG丸ｺﾞｼｯｸM-PRO" w:hAnsi="HG丸ｺﾞｼｯｸM-PRO" w:hint="eastAsia"/>
                          <w:color w:val="5AAF51"/>
                          <w:sz w:val="28"/>
                          <w:szCs w:val="28"/>
                        </w:rPr>
                        <w:t>問</w:t>
                      </w:r>
                    </w:p>
                  </w:txbxContent>
                </v:textbox>
              </v:oval>
            </w:pict>
          </mc:Fallback>
        </mc:AlternateContent>
      </w:r>
      <w:r w:rsidR="006454F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E04D37" wp14:editId="55E4BEC6">
                <wp:simplePos x="0" y="0"/>
                <wp:positionH relativeFrom="column">
                  <wp:posOffset>33867</wp:posOffset>
                </wp:positionH>
                <wp:positionV relativeFrom="paragraph">
                  <wp:posOffset>933873</wp:posOffset>
                </wp:positionV>
                <wp:extent cx="270933" cy="701040"/>
                <wp:effectExtent l="0" t="0" r="0" b="381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CAB5" w14:textId="77777777" w:rsidR="00C140BF" w:rsidRPr="0075684B" w:rsidRDefault="00C140BF" w:rsidP="006454FE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</w:rPr>
                              <w:t>東京都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4D37" id="角丸四角形 17" o:spid="_x0000_s1048" style="position:absolute;left:0;text-align:left;margin-left:2.65pt;margin-top:73.55pt;width:21.35pt;height:55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7lQIAAJMFAAAOAAAAZHJzL2Uyb0RvYy54bWysVN9vGyEMfp+0/wHxvt6l3dot6qWKWnWa&#10;VLVR263PhIMcE2AGJHfZXz/D/Ui7VXuYdg+cAfuz/WH7/KIzmuyEDwpsRWdHJSXCcqiV3VT06+P1&#10;u4+UhMhszTRYUdG9CPRi8fbNeevm4hga0LXwBEFsmLeuok2Mbl4UgTfCsHAETli8lOANi7j1m6L2&#10;rEV0o4vjsjwtWvC188BFCHh61V/SRcaXUvB4J2UQkeiKYmwxrz6v67QWi3M233jmGsWHMNg/RGGY&#10;suh0grpikZGtV39AGcU9BJDxiIMpQErFRc4Bs5mVv2Xz0DAnci5ITnATTeH/wfLb3YNbeaShdWEe&#10;UExZdNKb9Mf4SJfJ2k9kiS4SjofHZ+WnkxNKOF6dYezvM5nFwdj5ED8LMCQJFfWwtfU9Pkjmie1u&#10;QsyE1cQyg5XB6u+USKOR/h3T5EOJX3oeRByUURoxk2UAreprpXXepIIRl9oTNK7oejMbbF9oaZt0&#10;LSSrHjqdFIfUsxT3WiQ9be+FJKpOyeagc1UenDDOhY2z/qphteh9P498ssh5ZMCELNH/hD0AvExg&#10;xO6jHPSTqchFPRmXfwusN54ssmewcTI2yoJ/DUBjVoPnXn8kqacmsRS7dYfcYM+fJtV0tIZ6v/LE&#10;Q99lwfFrhU9/w0JcMY/vig2IoyLe4SI1tBWFQaKkAf/ztfOkX1HBvuGfkhYbtaLhx5Z5QYn+YrET&#10;UlePgh+F9SjYrbkELIgZjiHHs4gGPupRlB7ME86QZfKDV8xyjKWiPPpxcxn7gYFTiIvlMqth9zoW&#10;b+yD4wk8UZtq87F7Yt4NFR+xVW5hbOKhjHtaD7rJ0sJyG0GqmC4PTA4b7PxcPcOUSqPl+T5rHWbp&#10;4hcAAAD//wMAUEsDBBQABgAIAAAAIQAdSguQ3wAAAAgBAAAPAAAAZHJzL2Rvd25yZXYueG1sTI9B&#10;T4NAEIXvJv6HzZh4swu02AZZmrZJEw9eih48btkRiOwsZReK/nrHkx7nvZc338u3s+3EhINvHSmI&#10;FxEIpMqZlmoFb6/Hhw0IHzQZ3TlCBV/oYVvc3uQ6M+5KJ5zKUAsuIZ9pBU0IfSalrxq02i9cj8Te&#10;hxusDnwOtTSDvnK57WQSRY/S6pb4Q6N7PDRYfZajVVBO5eV99GF83sd1cjl++zY5vSh1fzfvnkAE&#10;nMNfGH7xGR0KZjq7kYwXnYJ0yUGWV+sYBPurDU87K0jSdQqyyOX/AcUPAAAA//8DAFBLAQItABQA&#10;BgAIAAAAIQC2gziS/gAAAOEBAAATAAAAAAAAAAAAAAAAAAAAAABbQ29udGVudF9UeXBlc10ueG1s&#10;UEsBAi0AFAAGAAgAAAAhADj9If/WAAAAlAEAAAsAAAAAAAAAAAAAAAAALwEAAF9yZWxzLy5yZWxz&#10;UEsBAi0AFAAGAAgAAAAhABbQMvuVAgAAkwUAAA4AAAAAAAAAAAAAAAAALgIAAGRycy9lMm9Eb2Mu&#10;eG1sUEsBAi0AFAAGAAgAAAAhAB1KC5DfAAAACAEAAA8AAAAAAAAAAAAAAAAA7wQAAGRycy9kb3du&#10;cmV2LnhtbFBLBQYAAAAABAAEAPMAAAD7BQAAAAA=&#10;" fillcolor="white [3212]" stroked="f" strokeweight="2pt">
                <v:textbox style="layout-flow:vertical-ideographic" inset="0,0,0,0">
                  <w:txbxContent>
                    <w:p w14:paraId="3D57CAB5" w14:textId="77777777" w:rsidR="00C140BF" w:rsidRPr="0075684B" w:rsidRDefault="00C140BF" w:rsidP="006454FE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</w:rPr>
                        <w:t>東京都</w:t>
                      </w:r>
                    </w:p>
                  </w:txbxContent>
                </v:textbox>
              </v:roundrect>
            </w:pict>
          </mc:Fallback>
        </mc:AlternateContent>
      </w:r>
      <w:r w:rsidR="00A7087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DFC98D" wp14:editId="28CCD389">
                <wp:simplePos x="0" y="0"/>
                <wp:positionH relativeFrom="column">
                  <wp:posOffset>838200</wp:posOffset>
                </wp:positionH>
                <wp:positionV relativeFrom="paragraph">
                  <wp:posOffset>91440</wp:posOffset>
                </wp:positionV>
                <wp:extent cx="2087880" cy="632460"/>
                <wp:effectExtent l="0" t="0" r="7620" b="0"/>
                <wp:wrapNone/>
                <wp:docPr id="14" name="フローチャート: 代替処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32460"/>
                        </a:xfrm>
                        <a:prstGeom prst="flowChartAlternateProcess">
                          <a:avLst/>
                        </a:prstGeom>
                        <a:solidFill>
                          <a:srgbClr val="1C88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2BC8" w14:textId="77777777" w:rsidR="00043DD8" w:rsidRPr="007C4E22" w:rsidRDefault="00043DD8" w:rsidP="00043D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C4E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区市町村青少年行政主管課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C9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4" o:spid="_x0000_s1049" type="#_x0000_t176" style="position:absolute;left:0;text-align:left;margin-left:66pt;margin-top:7.2pt;width:164.4pt;height:4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TnjgIAAHcFAAAOAAAAZHJzL2Uyb0RvYy54bWysVE1v2zAMvQ/YfxB0X+2kW2sEdYogRYcB&#10;RRssHXpWZDk2IIsapcTOfv0o+SNbV+wwLAeHEslH8onkzW3XaHZU6GowOZ9dpJwpI6GozT7n357v&#10;P2ScOS9MITQYlfOTcvx2+f7dTWsXag4V6EIhIxDjFq3NeeW9XSSJk5VqhLsAqwwpS8BGeDriPilQ&#10;tITe6GSepldJC1hYBKmco9u7XsmXEb8slfRPZemUZzrnlJuPX4zfXfgmyxux2KOwVS2HNMQ/ZNGI&#10;2lDQCepOeMEOWP8B1dQSwUHpLyQ0CZRlLVWsgaqZpa+q2VbCqlgLkePsRJP7f7Dy8bi1GyQaWusW&#10;jsRQRVdiE/4pP9ZFsk4TWarzTNLlPM2us4w4laS7upx/vIpsJmdvi85/VtCwIOS81NCuK4F+pb1C&#10;I7za9O8WiRPHB+cpDfIf/UIGDnRd3NdaxwPud2uN7CjoNWfrLMsuwwOSy29m2gRjA8GtV4eb5Fxg&#10;lPxJq2CnzVdVsroIJcVMYu+pKY6QUhk/61WVKFQf/lNKvzF66NbgEXOJgAG5pPgT9gAwWvYgI3af&#10;5WAfXFVs3ck5/VtivfPkESOD8ZNzUxvAtwA0VTVE7u1HknpqAku+23XEDbF9HUzD1Q6K0wYZQj9L&#10;zsr7mt73QTi/EUjDQy1BC8E/0Sc8ec5hkDirAH+8dR/sqadJy1lLw5hz9/0gUHGmvxjq9jC5o4Cj&#10;sBsFc2jWEDqCVo2VUSQH9HoUS4TmhfbEKkQhlTCSYuVcehwPa98vBdo0Uq1W0Ywm1Ar/YLZWBvBA&#10;bGjN5+5FoB2a2tM4PMI4qGLxqo172+BpYHXwUNaxx888DpTTdMfeGTZRWB+/nqPVeV8ufwIAAP//&#10;AwBQSwMEFAAGAAgAAAAhAAE/xkbfAAAACgEAAA8AAABkcnMvZG93bnJldi54bWxMj0FPwzAMhe9I&#10;/IfISNxYsq5MU2k6oU1oJw4rIHFMG6+t1jilybbCr585wc3Pfnp+X76eXC/OOIbOk4b5TIFAqr3t&#10;qNHw/vbysAIRoiFrek+o4RsDrIvbm9xk1l9oj+cyNoJDKGRGQxvjkEkZ6hadCTM/IPHt4EdnIsux&#10;kXY0Fw53vUyUWkpnOuIPrRlw02J9LE9Ow2uy234+bqna/WzG8mP1dVwcvNL6/m56fgIRcYp/Zvit&#10;z9Wh4E6VP5ENome9SJgl8pCmINiQLhWzVLyYpwpkkcv/CMUVAAD//wMAUEsBAi0AFAAGAAgAAAAh&#10;ALaDOJL+AAAA4QEAABMAAAAAAAAAAAAAAAAAAAAAAFtDb250ZW50X1R5cGVzXS54bWxQSwECLQAU&#10;AAYACAAAACEAOP0h/9YAAACUAQAACwAAAAAAAAAAAAAAAAAvAQAAX3JlbHMvLnJlbHNQSwECLQAU&#10;AAYACAAAACEAg0tU544CAAB3BQAADgAAAAAAAAAAAAAAAAAuAgAAZHJzL2Uyb0RvYy54bWxQSwEC&#10;LQAUAAYACAAAACEAAT/GRt8AAAAKAQAADwAAAAAAAAAAAAAAAADoBAAAZHJzL2Rvd25yZXYueG1s&#10;UEsFBgAAAAAEAAQA8wAAAPQFAAAAAA==&#10;" fillcolor="#1c8883" stroked="f" strokeweight="2pt">
                <v:textbox inset="0,0,0,0">
                  <w:txbxContent>
                    <w:p w14:paraId="06722BC8" w14:textId="77777777" w:rsidR="00043DD8" w:rsidRPr="007C4E22" w:rsidRDefault="00043DD8" w:rsidP="00043D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C4E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区市町村青少年行政主管課</w:t>
                      </w:r>
                    </w:p>
                  </w:txbxContent>
                </v:textbox>
              </v:shape>
            </w:pict>
          </mc:Fallback>
        </mc:AlternateContent>
      </w:r>
      <w:r w:rsidR="008219A4" w:rsidRPr="00FB0B5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BA919D8" wp14:editId="0916D42C">
                <wp:simplePos x="0" y="0"/>
                <wp:positionH relativeFrom="column">
                  <wp:posOffset>-287655</wp:posOffset>
                </wp:positionH>
                <wp:positionV relativeFrom="paragraph">
                  <wp:posOffset>586740</wp:posOffset>
                </wp:positionV>
                <wp:extent cx="566420" cy="1877291"/>
                <wp:effectExtent l="0" t="0" r="5080" b="889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1877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530A2" w14:textId="77777777" w:rsidR="006A4386" w:rsidRPr="002666C5" w:rsidRDefault="006A4386" w:rsidP="002666C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か</w:t>
                            </w:r>
                            <w:r w:rsidR="00651FE1" w:rsidRP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ら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  <w:t xml:space="preserve">　　　</w:t>
                            </w:r>
                            <w:r w:rsidR="00C140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9973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　</w:t>
                            </w:r>
                            <w:r w:rsidR="002666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へ送付</w:t>
                            </w:r>
                          </w:p>
                          <w:p w14:paraId="71C763BB" w14:textId="77777777" w:rsidR="006A4386" w:rsidRPr="006A4386" w:rsidRDefault="006A4386" w:rsidP="005B6706">
                            <w:pPr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919D8" id="テキスト ボックス 53" o:spid="_x0000_s1050" type="#_x0000_t202" style="position:absolute;left:0;text-align:left;margin-left:-22.65pt;margin-top:46.2pt;width:44.6pt;height:147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slZgIAADcFAAAOAAAAZHJzL2Uyb0RvYy54bWysVN9v2jAQfp+0/8Hy+wiwlXaIULFWnSah&#10;thrd+mwcG6I5Pu9sSNhfv7OTQMX20mkvzsX33a/v7jy7birD9gp9CTbno8GQM2UlFKXd5Pzb0927&#10;K858ELYQBqzK+UF5fj1/+2ZWu6kawxZMoZCRE+untcv5NgQ3zTIvt6oSfgBOWVJqwEoE+sVNVqCo&#10;yXtlsvFwOMlqwMIhSOU93d62Sj5P/rVWMjxo7VVgJueUW0gnpnMdz2w+E9MNCrctZZeG+IcsKlFa&#10;Cnp0dSuCYDss/3BVlRLBgw4DCVUGWpdSpRqomtHwrJrVVjiVaiFyvDvS5P+fW3m/X7lHZKH5BA01&#10;MBJSOz/1dBnraTRW8UuZMtIThYcjbaoJTNLlxWTyYUwaSarR1eXl+GNyk52sHfrwWUHFopBzpLYk&#10;tsR+6QNFJGgPicEs3JXGpNYYy+qcT95fDJPBUUMWxkasSk3u3JwyT1I4GBUxxn5VmpVFKiBepPFS&#10;NwbZXtBgCCmVDX3SCR1RmpJ4jWGHP2X1GuO2DrJIkcGGo3FVWsBU/VnaxY8+Zd3iicgXdUcxNOuG&#10;Co996Tu7huJADUdod8E7eVdSV5bCh0eBNPzUSVro8ECHNkDsQydxtgX89bf7iM+5Et/py1lN65Rz&#10;/3MnUHFmvlia17h7vYC9sO4Fu6tugBoxosfCySSSAQbTixqheqZNX8Q4pBJWUi45p2iteBPapaaX&#10;QqrFIoFow5wIS7tyMrqOxMYpe2qeBbpuFAMN8T30iyamZxPZYqOlhcUugC7TuEZqWx47ymk70xR3&#10;L0lc/5f/CXV67+a/AQAA//8DAFBLAwQUAAYACAAAACEA+nlxKd4AAAAJAQAADwAAAGRycy9kb3du&#10;cmV2LnhtbEyPwU7DMBBE75X4B2uRuLU2TYrSEKeKkDjBhQYQx01s4oh4HWK3CX+Pe4Ljap5m3haH&#10;xQ7srCffO5JwuxHANLVO9dRJeK0f1xkwH5AUDo60hB/t4VBerQrMlZvpRZ+PoWOxhHyOEkwIY865&#10;b4226Ddu1BSzTzdZDPGcOq4mnGO5HfhWiDtusae4YHDUD0a3X8eTlYCV+a7rd8Xfnqt695GJp9mq&#10;Rsqb66W6Bxb0Ev5guOhHdSijU+NOpDwbJKzTXRJRCfttCiwCabIH1khIskwALwv+/4PyFwAA//8D&#10;AFBLAQItABQABgAIAAAAIQC2gziS/gAAAOEBAAATAAAAAAAAAAAAAAAAAAAAAABbQ29udGVudF9U&#10;eXBlc10ueG1sUEsBAi0AFAAGAAgAAAAhADj9If/WAAAAlAEAAAsAAAAAAAAAAAAAAAAALwEAAF9y&#10;ZWxzLy5yZWxzUEsBAi0AFAAGAAgAAAAhANTCyyVmAgAANwUAAA4AAAAAAAAAAAAAAAAALgIAAGRy&#10;cy9lMm9Eb2MueG1sUEsBAi0AFAAGAAgAAAAhAPp5cSneAAAACQEAAA8AAAAAAAAAAAAAAAAAwAQA&#10;AGRycy9kb3ducmV2LnhtbFBLBQYAAAAABAAEAPMAAADLBQAAAAA=&#10;" filled="f" stroked="f" strokeweight=".5pt">
                <v:textbox style="layout-flow:vertical-ideographic" inset="0,0,0,0">
                  <w:txbxContent>
                    <w:p w14:paraId="142530A2" w14:textId="77777777" w:rsidR="006A4386" w:rsidRPr="002666C5" w:rsidRDefault="006A4386" w:rsidP="002666C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か</w:t>
                      </w:r>
                      <w:r w:rsidR="00651FE1" w:rsidRP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ら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C140BF"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  <w:t xml:space="preserve">　　　</w:t>
                      </w:r>
                      <w:r w:rsidR="00C140BF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99739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　</w:t>
                      </w:r>
                      <w:r w:rsidR="002666C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へ送付</w:t>
                      </w:r>
                    </w:p>
                    <w:p w14:paraId="71C763BB" w14:textId="77777777" w:rsidR="006A4386" w:rsidRPr="006A4386" w:rsidRDefault="006A4386" w:rsidP="005B6706">
                      <w:pPr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9A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D1FDB9C" wp14:editId="4E3C9055">
                <wp:simplePos x="0" y="0"/>
                <wp:positionH relativeFrom="column">
                  <wp:posOffset>327660</wp:posOffset>
                </wp:positionH>
                <wp:positionV relativeFrom="paragraph">
                  <wp:posOffset>539115</wp:posOffset>
                </wp:positionV>
                <wp:extent cx="270164" cy="181483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4" cy="18148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2EB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EA698" w14:textId="77777777" w:rsidR="00C51D85" w:rsidRPr="0075684B" w:rsidRDefault="00C51D85" w:rsidP="00C51D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7568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2"/>
                              </w:rPr>
                              <w:t>区市町村</w:t>
                            </w:r>
                            <w:r w:rsidR="00651FE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2"/>
                              </w:rPr>
                              <w:t>青少年行政主管課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FDB9C" id="角丸四角形 2" o:spid="_x0000_s1051" style="position:absolute;left:0;text-align:left;margin-left:25.8pt;margin-top:42.45pt;width:21.25pt;height:142.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NrmwIAAJUFAAAOAAAAZHJzL2Uyb0RvYy54bWysVE1v2zAMvQ/YfxB0X21nXZcFdYqsbYYB&#10;RVu03XpWZCn2IImapMRJf/0o+SPdWuwwzAeZkshH8onk6dlOK7IVzjdgSloc5ZQIw6FqzLqk3x6W&#10;76aU+MBMxRQYUdK98PRs/vbNaWtnYgI1qEo4giDGz1pb0joEO8syz2uhmT8CKwxeSnCaBdy6dVY5&#10;1iK6Vtkkz0+yFlxlHXDhPZ5edJd0nvClFDzcSOlFIKqkGFtIq0vrKq7Z/JTN1o7ZuuF9GOwfotCs&#10;Meh0hLpggZGNa15A6YY78CDDEQedgZQNFykHzKbI/8jmvmZWpFyQHG9Hmvz/g+XX23t765CG1vqZ&#10;RzFmsZNOxz/GR3aJrP1IltgFwvFw8jEvTo4p4XhVTIvj6fvEZnawts6HLwI0iUJJHWxMdYcvkohi&#10;2ysfEmMVMUxjabDqByVSK+R/yxT5kOMX3wcRe2WUBsxo6UE11bJRKm3cenWuHEHTki4nl5+nl73x&#10;b2rKRGUD0azDjifZIfkkhb0SUU+ZOyFJU8V0U9SpLsXoh3EuTCi6q5pVonP/PPTRIiWSACOyRP8j&#10;dg8Qa/4ldhdlrx9NRSrr0Tj/W2Cd8WiRPIMJo7FuDLjXABRm1Xvu9AeSOmoiS2G32iE3+Pqfomo8&#10;WkG1v3XEQddn3vJlg29/xXy4ZQ4fFlsQh0W4wUUqaEsKvURJDe7ptfOoX1LBvuOfkhZbtaT+54Y5&#10;QYn6arAXYl8PghuE1SCYjT4HrIkCB5HlSUQDF9QgSgf6EafIIvrBK2Y4xlJSHtywOQ/dyMA5xMVi&#10;kdSwfy0LV+be8ggeqY3F+bB7ZM72JR+wWa5haOO+jjtaD7rR0sBiE0A2IV4emOw32Pupevo5FYfL&#10;833SOkzT+S8AAAD//wMAUEsDBBQABgAIAAAAIQDbAkAe4AAAAAgBAAAPAAAAZHJzL2Rvd25yZXYu&#10;eG1sTI9BT8JAFITvJv6HzTPxJtsiFih9JWqjFxITwITro7u0Dd23TXeh1V/vetLjZCYz32Tr0bTi&#10;qnvXWEaIJxEIzaVVDVcIn/u3hwUI54kVtZY1wpd2sM5vbzJKlR14q687X4lQwi4lhNr7LpXSlbU2&#10;5Ca20xy8k+0N+SD7SqqehlBuWjmNokQaajgs1NTp11qX593FIFTDYaP2Sf/yMdL72X1vi2lxKBDv&#10;78bnFQivR/8Xhl/8gA55YDraCysnWoSnOAlJhMVsCSL4y1kM4ojwOI/mIPNM/j+Q/wAAAP//AwBQ&#10;SwECLQAUAAYACAAAACEAtoM4kv4AAADhAQAAEwAAAAAAAAAAAAAAAAAAAAAAW0NvbnRlbnRfVHlw&#10;ZXNdLnhtbFBLAQItABQABgAIAAAAIQA4/SH/1gAAAJQBAAALAAAAAAAAAAAAAAAAAC8BAABfcmVs&#10;cy8ucmVsc1BLAQItABQABgAIAAAAIQDSCuNrmwIAAJUFAAAOAAAAAAAAAAAAAAAAAC4CAABkcnMv&#10;ZTJvRG9jLnhtbFBLAQItABQABgAIAAAAIQDbAkAe4AAAAAgBAAAPAAAAAAAAAAAAAAAAAPUEAABk&#10;cnMvZG93bnJldi54bWxQSwUGAAAAAAQABADzAAAAAgYAAAAA&#10;" fillcolor="#f2eb8e" stroked="f" strokeweight="2pt">
                <v:textbox style="layout-flow:vertical-ideographic" inset="0,0,0,0">
                  <w:txbxContent>
                    <w:p w14:paraId="755EA698" w14:textId="77777777" w:rsidR="00C51D85" w:rsidRPr="0075684B" w:rsidRDefault="00C51D85" w:rsidP="00C51D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</w:pPr>
                      <w:r w:rsidRPr="007568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2"/>
                        </w:rPr>
                        <w:t>区市町村</w:t>
                      </w:r>
                      <w:r w:rsidR="00651FE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Cs w:val="22"/>
                        </w:rPr>
                        <w:t>青少年行政主管課</w:t>
                      </w:r>
                    </w:p>
                  </w:txbxContent>
                </v:textbox>
              </v:roundrect>
            </w:pict>
          </mc:Fallback>
        </mc:AlternateContent>
      </w:r>
      <w:r w:rsidR="00043DD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0860D87" wp14:editId="49EB0A02">
                <wp:simplePos x="0" y="0"/>
                <wp:positionH relativeFrom="column">
                  <wp:posOffset>3144981</wp:posOffset>
                </wp:positionH>
                <wp:positionV relativeFrom="paragraph">
                  <wp:posOffset>19281</wp:posOffset>
                </wp:positionV>
                <wp:extent cx="3609109" cy="803564"/>
                <wp:effectExtent l="0" t="0" r="10795" b="15875"/>
                <wp:wrapNone/>
                <wp:docPr id="15" name="フローチャート: 代替処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109" cy="803564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CB4BD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部署名：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619E7526" w14:textId="77777777" w:rsidR="00A42E9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担当者：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7011F61" w14:textId="77777777" w:rsidR="00043DD8" w:rsidRPr="00A42E98" w:rsidRDefault="00043DD8" w:rsidP="00043D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02"/>
                                <w:kern w:val="0"/>
                                <w:fitText w:val="663" w:id="-1032650496"/>
                              </w:rPr>
                              <w:t>TE</w:t>
                            </w:r>
                            <w:r w:rsidRP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fitText w:val="663" w:id="-1032650496"/>
                              </w:rPr>
                              <w:t>L</w:t>
                            </w:r>
                            <w:r w:rsidRP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42E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60D87" id="フローチャート: 代替処理 15" o:spid="_x0000_s1052" type="#_x0000_t176" style="position:absolute;left:0;text-align:left;margin-left:247.65pt;margin-top:1.5pt;width:284.2pt;height:63.2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z7hwIAAJ4FAAAOAAAAZHJzL2Uyb0RvYy54bWysVE1v2zAMvQ/YfxB0X+20a9EGdYogRYcB&#10;RRusHXpWZCk2IEsaxcTOfv0o+SNbV+xQLAeFEslH8pnk9U3XGLZXEGpnCz47yTlTVrqyttuCf3++&#10;+3TJWUBhS2GcVQU/qMBvFh8/XLd+rk5d5UypgBGIDfPWF7xC9PMsC7JSjQgnzitLSu2gEUhX2GYl&#10;iJbQG5Od5vlF1jooPTipQqDX217JFwlfayXxUeugkJmCU26YTkjnJp7Z4lrMtyB8VcshDfGOLBpR&#10;Wwo6Qd0KFGwH9V9QTS3BBafxRLomc1rXUqUaqJpZ/qqap0p4lWohcoKfaAr/D1Y+7J/8GoiG1od5&#10;IDFW0Wlo4j/lx7pE1mEiS3XIJD2eXeRXs/yKM0m6y/zs/OJzZDM7ensI+EW5hkWh4Nq4dlUJwKVB&#10;BVagWvffLREn9vcBe//RL2YQnKnLu9qYdIldoVYG2F7Q99xsZ0PEP6yMfZcjJR49syMPScKDURHP&#10;2G9Ks7qkyk9TwqlFj8kIKZXFWa+qRKn6HM9z+o1ZjuknlhJgRNZU3YQ9AIyWPciI3dMz2EdXlTp8&#10;cs7/lVjvPHmkyM7i5NzU1sFbAIaqGiL39iNJPTWRJew2HXFD1KRa49PGlYc1MHD9yAUv72pqg3sR&#10;cC2AZoymkfYGPtIRO6PgbpA4qxz8fOs92lPrk5azlma24OHHToDizHy1NBRxwEcBRmEzCnbXrBy1&#10;zYw2kpdJJAdAM4oaXPNC62QZo5BKWEmxCi4RxssK+91BC0mq5TKZ0SB7gff2ycsIHomNHfzcvQjw&#10;Q+8jTc2DG+dZzF91e28bPa1b7tDpOo3CkceBcloCqXeGhRW3zO/3ZHVcq4tfAAAA//8DAFBLAwQU&#10;AAYACAAAACEASOE0c98AAAAKAQAADwAAAGRycy9kb3ducmV2LnhtbEyPwU7DMBBE70j8g7VI3KhN&#10;Q1Ma4lQICXHoibZIHN14SSLsdYjdNvTr2Z7KbUczmn1TLkfvxAGH2AXScD9RIJDqYDtqNGw3r3eP&#10;IGIyZI0LhBp+McKyur4qTWHDkd7xsE6N4BKKhdHQptQXUsa6RW/iJPRI7H2FwZvEcmikHcyRy72T&#10;U6Vy6U1H/KE1Pb60WH+v917D55Crj9P2LaxOzgU5X/0kuTFa396Mz08gEo7pEoYzPqNDxUy7sCcb&#10;hdPwsJhlHNWQ8aSzr/JsDmLH13QxA1mV8v+E6g8AAP//AwBQSwECLQAUAAYACAAAACEAtoM4kv4A&#10;AADhAQAAEwAAAAAAAAAAAAAAAAAAAAAAW0NvbnRlbnRfVHlwZXNdLnhtbFBLAQItABQABgAIAAAA&#10;IQA4/SH/1gAAAJQBAAALAAAAAAAAAAAAAAAAAC8BAABfcmVscy8ucmVsc1BLAQItABQABgAIAAAA&#10;IQAwilz7hwIAAJ4FAAAOAAAAAAAAAAAAAAAAAC4CAABkcnMvZTJvRG9jLnhtbFBLAQItABQABgAI&#10;AAAAIQBI4TRz3wAAAAoBAAAPAAAAAAAAAAAAAAAAAOEEAABkcnMvZG93bnJldi54bWxQSwUGAAAA&#10;AAQABADzAAAA7QUAAAAA&#10;" fillcolor="white [3212]" strokecolor="white [3212]" strokeweight="2pt">
                <v:textbox inset="0,0,0,0">
                  <w:txbxContent>
                    <w:p w14:paraId="29ACB4BD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部署名：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619E7526" w14:textId="77777777" w:rsidR="00A42E9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担当者：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17011F61" w14:textId="77777777" w:rsidR="00043DD8" w:rsidRPr="00A42E98" w:rsidRDefault="00043DD8" w:rsidP="00043DD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02"/>
                          <w:kern w:val="0"/>
                          <w:fitText w:val="663" w:id="-1032650496"/>
                        </w:rPr>
                        <w:t>TE</w:t>
                      </w:r>
                      <w:r w:rsidRP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"/>
                          <w:kern w:val="0"/>
                          <w:fitText w:val="663" w:id="-1032650496"/>
                        </w:rPr>
                        <w:t>L</w:t>
                      </w:r>
                      <w:r w:rsidRP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：</w:t>
                      </w:r>
                      <w:r w:rsidR="00A42E9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42E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1ECF" w:rsidRPr="00FB0B5F" w:rsidSect="003A26A6">
      <w:headerReference w:type="default" r:id="rId8"/>
      <w:pgSz w:w="11906" w:h="16838" w:code="9"/>
      <w:pgMar w:top="851" w:right="720" w:bottom="851" w:left="720" w:header="851" w:footer="680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0153" w14:textId="77777777" w:rsidR="003D1E43" w:rsidRDefault="003D1E43">
      <w:r>
        <w:separator/>
      </w:r>
    </w:p>
  </w:endnote>
  <w:endnote w:type="continuationSeparator" w:id="0">
    <w:p w14:paraId="3A275454" w14:textId="77777777" w:rsidR="003D1E43" w:rsidRDefault="003D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5B47" w14:textId="77777777" w:rsidR="003D1E43" w:rsidRDefault="003D1E43">
      <w:r>
        <w:separator/>
      </w:r>
    </w:p>
  </w:footnote>
  <w:footnote w:type="continuationSeparator" w:id="0">
    <w:p w14:paraId="1BE272DD" w14:textId="77777777" w:rsidR="003D1E43" w:rsidRDefault="003D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5C0A" w14:textId="77777777" w:rsidR="003562B5" w:rsidRDefault="003562B5" w:rsidP="003562B5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E1BC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37636013" o:spid="_x0000_i1025" type="#_x0000_t75" style="width:280.8pt;height:78pt;visibility:visible;mso-wrap-style:square">
            <v:imagedata r:id="rId1" o:title=""/>
          </v:shape>
        </w:pict>
      </mc:Choice>
      <mc:Fallback>
        <w:drawing>
          <wp:inline distT="0" distB="0" distL="0" distR="0" wp14:anchorId="544E8456">
            <wp:extent cx="3566160" cy="990600"/>
            <wp:effectExtent l="0" t="0" r="0" b="0"/>
            <wp:docPr id="1637636013" name="図 163763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3339B5"/>
    <w:multiLevelType w:val="hybridMultilevel"/>
    <w:tmpl w:val="D100A944"/>
    <w:lvl w:ilvl="0" w:tplc="D51C5156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176F357A"/>
    <w:multiLevelType w:val="hybridMultilevel"/>
    <w:tmpl w:val="CB7CFB0E"/>
    <w:lvl w:ilvl="0" w:tplc="01649556">
      <w:start w:val="1"/>
      <w:numFmt w:val="decimal"/>
      <w:lvlText w:val="(%1)"/>
      <w:lvlJc w:val="left"/>
      <w:pPr>
        <w:ind w:left="665" w:hanging="55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7F426E3"/>
    <w:multiLevelType w:val="hybridMultilevel"/>
    <w:tmpl w:val="B1E2AA4C"/>
    <w:lvl w:ilvl="0" w:tplc="8DE64A96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3" w15:restartNumberingAfterBreak="0">
    <w:nsid w:val="18DA28D9"/>
    <w:multiLevelType w:val="hybridMultilevel"/>
    <w:tmpl w:val="7ACC538E"/>
    <w:lvl w:ilvl="0" w:tplc="6CD24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A36728"/>
    <w:multiLevelType w:val="hybridMultilevel"/>
    <w:tmpl w:val="B8AAD540"/>
    <w:lvl w:ilvl="0" w:tplc="0ED43C0A">
      <w:start w:val="1"/>
      <w:numFmt w:val="japaneseCounting"/>
      <w:lvlText w:val="第%1部"/>
      <w:lvlJc w:val="left"/>
      <w:pPr>
        <w:ind w:left="154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D9433B5"/>
    <w:multiLevelType w:val="hybridMultilevel"/>
    <w:tmpl w:val="E2C2C68E"/>
    <w:lvl w:ilvl="0" w:tplc="4B72E81A">
      <w:start w:val="1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6" w15:restartNumberingAfterBreak="0">
    <w:nsid w:val="43CC2E04"/>
    <w:multiLevelType w:val="hybridMultilevel"/>
    <w:tmpl w:val="D1122C5C"/>
    <w:lvl w:ilvl="0" w:tplc="85F20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1538EA"/>
    <w:multiLevelType w:val="hybridMultilevel"/>
    <w:tmpl w:val="F6EA392A"/>
    <w:lvl w:ilvl="0" w:tplc="EA204B6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51DB0DF3"/>
    <w:multiLevelType w:val="hybridMultilevel"/>
    <w:tmpl w:val="65E8E192"/>
    <w:lvl w:ilvl="0" w:tplc="A170B654">
      <w:numFmt w:val="bullet"/>
      <w:lvlText w:val="※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32E5938"/>
    <w:multiLevelType w:val="hybridMultilevel"/>
    <w:tmpl w:val="D578F37A"/>
    <w:lvl w:ilvl="0" w:tplc="1FDA3EC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5B1741"/>
    <w:multiLevelType w:val="hybridMultilevel"/>
    <w:tmpl w:val="9E025CD6"/>
    <w:lvl w:ilvl="0" w:tplc="1C229DEC">
      <w:start w:val="1"/>
      <w:numFmt w:val="decimal"/>
      <w:lvlText w:val="(%1)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1" w15:restartNumberingAfterBreak="0">
    <w:nsid w:val="762F3A19"/>
    <w:multiLevelType w:val="hybridMultilevel"/>
    <w:tmpl w:val="3FE4838E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782023F4"/>
    <w:multiLevelType w:val="hybridMultilevel"/>
    <w:tmpl w:val="174ADAE8"/>
    <w:lvl w:ilvl="0" w:tplc="A5D45D5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3391746">
    <w:abstractNumId w:val="8"/>
  </w:num>
  <w:num w:numId="2" w16cid:durableId="863175604">
    <w:abstractNumId w:val="7"/>
  </w:num>
  <w:num w:numId="3" w16cid:durableId="25177671">
    <w:abstractNumId w:val="12"/>
  </w:num>
  <w:num w:numId="4" w16cid:durableId="196551610">
    <w:abstractNumId w:val="9"/>
  </w:num>
  <w:num w:numId="5" w16cid:durableId="835995302">
    <w:abstractNumId w:val="10"/>
  </w:num>
  <w:num w:numId="6" w16cid:durableId="1077749593">
    <w:abstractNumId w:val="1"/>
  </w:num>
  <w:num w:numId="7" w16cid:durableId="241062701">
    <w:abstractNumId w:val="4"/>
  </w:num>
  <w:num w:numId="8" w16cid:durableId="209268489">
    <w:abstractNumId w:val="11"/>
  </w:num>
  <w:num w:numId="9" w16cid:durableId="597103122">
    <w:abstractNumId w:val="3"/>
  </w:num>
  <w:num w:numId="10" w16cid:durableId="1349719924">
    <w:abstractNumId w:val="6"/>
  </w:num>
  <w:num w:numId="11" w16cid:durableId="1927181307">
    <w:abstractNumId w:val="2"/>
  </w:num>
  <w:num w:numId="12" w16cid:durableId="925113555">
    <w:abstractNumId w:val="5"/>
  </w:num>
  <w:num w:numId="13" w16cid:durableId="43725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05"/>
    <w:rsid w:val="00000351"/>
    <w:rsid w:val="00003B98"/>
    <w:rsid w:val="00006D67"/>
    <w:rsid w:val="00011196"/>
    <w:rsid w:val="0001357F"/>
    <w:rsid w:val="00015319"/>
    <w:rsid w:val="000155FA"/>
    <w:rsid w:val="00020B79"/>
    <w:rsid w:val="00022C49"/>
    <w:rsid w:val="00023C1C"/>
    <w:rsid w:val="0002531F"/>
    <w:rsid w:val="00025AA2"/>
    <w:rsid w:val="00025F3D"/>
    <w:rsid w:val="00032B21"/>
    <w:rsid w:val="00032BCB"/>
    <w:rsid w:val="00036C49"/>
    <w:rsid w:val="0003750C"/>
    <w:rsid w:val="0004182A"/>
    <w:rsid w:val="00041AA1"/>
    <w:rsid w:val="00041EFC"/>
    <w:rsid w:val="00043DD8"/>
    <w:rsid w:val="00047EC1"/>
    <w:rsid w:val="00052CF9"/>
    <w:rsid w:val="00052FE2"/>
    <w:rsid w:val="000538D7"/>
    <w:rsid w:val="000550B5"/>
    <w:rsid w:val="0005684F"/>
    <w:rsid w:val="0005784D"/>
    <w:rsid w:val="00062CFF"/>
    <w:rsid w:val="0006535A"/>
    <w:rsid w:val="000713C2"/>
    <w:rsid w:val="000715FE"/>
    <w:rsid w:val="00072732"/>
    <w:rsid w:val="00076A17"/>
    <w:rsid w:val="000779BA"/>
    <w:rsid w:val="00077D73"/>
    <w:rsid w:val="00080A98"/>
    <w:rsid w:val="000814A6"/>
    <w:rsid w:val="0008243E"/>
    <w:rsid w:val="00083249"/>
    <w:rsid w:val="00083F98"/>
    <w:rsid w:val="000857F4"/>
    <w:rsid w:val="00090807"/>
    <w:rsid w:val="00093AB2"/>
    <w:rsid w:val="00094012"/>
    <w:rsid w:val="00094241"/>
    <w:rsid w:val="00094669"/>
    <w:rsid w:val="00095A8A"/>
    <w:rsid w:val="000A0A29"/>
    <w:rsid w:val="000A1A3B"/>
    <w:rsid w:val="000A23A0"/>
    <w:rsid w:val="000A4910"/>
    <w:rsid w:val="000A4C3A"/>
    <w:rsid w:val="000A55EC"/>
    <w:rsid w:val="000A6DBA"/>
    <w:rsid w:val="000A757E"/>
    <w:rsid w:val="000B01EC"/>
    <w:rsid w:val="000B085E"/>
    <w:rsid w:val="000B3D63"/>
    <w:rsid w:val="000B3DE6"/>
    <w:rsid w:val="000B45F7"/>
    <w:rsid w:val="000B77AD"/>
    <w:rsid w:val="000C07DD"/>
    <w:rsid w:val="000C1A27"/>
    <w:rsid w:val="000C207E"/>
    <w:rsid w:val="000C369F"/>
    <w:rsid w:val="000C77A3"/>
    <w:rsid w:val="000D1E6D"/>
    <w:rsid w:val="000D5254"/>
    <w:rsid w:val="000D5724"/>
    <w:rsid w:val="000E048C"/>
    <w:rsid w:val="000E0A80"/>
    <w:rsid w:val="000E3F16"/>
    <w:rsid w:val="000F0EAD"/>
    <w:rsid w:val="000F0F11"/>
    <w:rsid w:val="000F1D57"/>
    <w:rsid w:val="000F3146"/>
    <w:rsid w:val="000F3D19"/>
    <w:rsid w:val="000F64FE"/>
    <w:rsid w:val="00103B5E"/>
    <w:rsid w:val="00106F25"/>
    <w:rsid w:val="00113511"/>
    <w:rsid w:val="00114711"/>
    <w:rsid w:val="00114C59"/>
    <w:rsid w:val="0012192D"/>
    <w:rsid w:val="001246D1"/>
    <w:rsid w:val="00130151"/>
    <w:rsid w:val="00130971"/>
    <w:rsid w:val="001311E3"/>
    <w:rsid w:val="0013363C"/>
    <w:rsid w:val="0013755E"/>
    <w:rsid w:val="0013778B"/>
    <w:rsid w:val="00142651"/>
    <w:rsid w:val="00142902"/>
    <w:rsid w:val="00142FB9"/>
    <w:rsid w:val="00147967"/>
    <w:rsid w:val="00152AD5"/>
    <w:rsid w:val="00154759"/>
    <w:rsid w:val="00160109"/>
    <w:rsid w:val="001602B2"/>
    <w:rsid w:val="00160C90"/>
    <w:rsid w:val="00162FE6"/>
    <w:rsid w:val="00164F06"/>
    <w:rsid w:val="00170271"/>
    <w:rsid w:val="001706F8"/>
    <w:rsid w:val="00171BA5"/>
    <w:rsid w:val="00174745"/>
    <w:rsid w:val="001775E4"/>
    <w:rsid w:val="00177D6C"/>
    <w:rsid w:val="00177DA2"/>
    <w:rsid w:val="00182A4E"/>
    <w:rsid w:val="00183743"/>
    <w:rsid w:val="001838AE"/>
    <w:rsid w:val="00184D9B"/>
    <w:rsid w:val="00190FCB"/>
    <w:rsid w:val="00192129"/>
    <w:rsid w:val="001940E2"/>
    <w:rsid w:val="00196C12"/>
    <w:rsid w:val="001A00EF"/>
    <w:rsid w:val="001A05E6"/>
    <w:rsid w:val="001A5266"/>
    <w:rsid w:val="001B040D"/>
    <w:rsid w:val="001B096E"/>
    <w:rsid w:val="001B3022"/>
    <w:rsid w:val="001B5026"/>
    <w:rsid w:val="001B7A6F"/>
    <w:rsid w:val="001C07B9"/>
    <w:rsid w:val="001C2065"/>
    <w:rsid w:val="001C4864"/>
    <w:rsid w:val="001C4D29"/>
    <w:rsid w:val="001C57C1"/>
    <w:rsid w:val="001C7C63"/>
    <w:rsid w:val="001D0B24"/>
    <w:rsid w:val="001D2BC9"/>
    <w:rsid w:val="001D3D55"/>
    <w:rsid w:val="001D508B"/>
    <w:rsid w:val="001D7026"/>
    <w:rsid w:val="001E57DF"/>
    <w:rsid w:val="001E6D04"/>
    <w:rsid w:val="001E7E94"/>
    <w:rsid w:val="001F7F16"/>
    <w:rsid w:val="00200AC4"/>
    <w:rsid w:val="0020132D"/>
    <w:rsid w:val="002016E9"/>
    <w:rsid w:val="0020703E"/>
    <w:rsid w:val="0021002B"/>
    <w:rsid w:val="00222F8C"/>
    <w:rsid w:val="002239BF"/>
    <w:rsid w:val="00223E05"/>
    <w:rsid w:val="00224247"/>
    <w:rsid w:val="002278B4"/>
    <w:rsid w:val="00230DB6"/>
    <w:rsid w:val="002316D7"/>
    <w:rsid w:val="0023276F"/>
    <w:rsid w:val="00233401"/>
    <w:rsid w:val="00233428"/>
    <w:rsid w:val="0024029D"/>
    <w:rsid w:val="00241C0A"/>
    <w:rsid w:val="00242357"/>
    <w:rsid w:val="00246291"/>
    <w:rsid w:val="0024691A"/>
    <w:rsid w:val="00246D67"/>
    <w:rsid w:val="00250145"/>
    <w:rsid w:val="002526E6"/>
    <w:rsid w:val="00255313"/>
    <w:rsid w:val="00255CDA"/>
    <w:rsid w:val="00255EFD"/>
    <w:rsid w:val="002572B6"/>
    <w:rsid w:val="002574C5"/>
    <w:rsid w:val="0026121B"/>
    <w:rsid w:val="00262C6D"/>
    <w:rsid w:val="00262D16"/>
    <w:rsid w:val="00263227"/>
    <w:rsid w:val="002666C5"/>
    <w:rsid w:val="00271661"/>
    <w:rsid w:val="002716CC"/>
    <w:rsid w:val="00271F39"/>
    <w:rsid w:val="00272A29"/>
    <w:rsid w:val="00274049"/>
    <w:rsid w:val="0027407F"/>
    <w:rsid w:val="00274368"/>
    <w:rsid w:val="0027442B"/>
    <w:rsid w:val="00276FA0"/>
    <w:rsid w:val="002777E7"/>
    <w:rsid w:val="00277FEB"/>
    <w:rsid w:val="002846B4"/>
    <w:rsid w:val="00287F10"/>
    <w:rsid w:val="00292008"/>
    <w:rsid w:val="00293B5B"/>
    <w:rsid w:val="0029635F"/>
    <w:rsid w:val="00296E2C"/>
    <w:rsid w:val="00296F65"/>
    <w:rsid w:val="002A1537"/>
    <w:rsid w:val="002A25E6"/>
    <w:rsid w:val="002A385A"/>
    <w:rsid w:val="002A3DF5"/>
    <w:rsid w:val="002A516D"/>
    <w:rsid w:val="002A532B"/>
    <w:rsid w:val="002A5A8A"/>
    <w:rsid w:val="002B1E2E"/>
    <w:rsid w:val="002B2026"/>
    <w:rsid w:val="002B2567"/>
    <w:rsid w:val="002B67EE"/>
    <w:rsid w:val="002B6F73"/>
    <w:rsid w:val="002B7102"/>
    <w:rsid w:val="002C1984"/>
    <w:rsid w:val="002C2D85"/>
    <w:rsid w:val="002D06E5"/>
    <w:rsid w:val="002E1EFC"/>
    <w:rsid w:val="002E604D"/>
    <w:rsid w:val="002F61F0"/>
    <w:rsid w:val="00300B56"/>
    <w:rsid w:val="0030169F"/>
    <w:rsid w:val="0030528E"/>
    <w:rsid w:val="00305923"/>
    <w:rsid w:val="00307EDB"/>
    <w:rsid w:val="00310453"/>
    <w:rsid w:val="003115C2"/>
    <w:rsid w:val="003115F6"/>
    <w:rsid w:val="00321B0F"/>
    <w:rsid w:val="00324476"/>
    <w:rsid w:val="00325BDA"/>
    <w:rsid w:val="00332550"/>
    <w:rsid w:val="003337FF"/>
    <w:rsid w:val="00343B96"/>
    <w:rsid w:val="00344018"/>
    <w:rsid w:val="0034594A"/>
    <w:rsid w:val="003468DA"/>
    <w:rsid w:val="00347E38"/>
    <w:rsid w:val="003514CE"/>
    <w:rsid w:val="003519A7"/>
    <w:rsid w:val="00354C22"/>
    <w:rsid w:val="00356133"/>
    <w:rsid w:val="003562B5"/>
    <w:rsid w:val="00357CE4"/>
    <w:rsid w:val="00363358"/>
    <w:rsid w:val="00363C42"/>
    <w:rsid w:val="00364C8A"/>
    <w:rsid w:val="00365D9D"/>
    <w:rsid w:val="00367406"/>
    <w:rsid w:val="00377CDD"/>
    <w:rsid w:val="00380657"/>
    <w:rsid w:val="00380F69"/>
    <w:rsid w:val="00382199"/>
    <w:rsid w:val="00382538"/>
    <w:rsid w:val="00382B10"/>
    <w:rsid w:val="00384AA0"/>
    <w:rsid w:val="00385ED0"/>
    <w:rsid w:val="00386901"/>
    <w:rsid w:val="003876FA"/>
    <w:rsid w:val="0039092D"/>
    <w:rsid w:val="003A155A"/>
    <w:rsid w:val="003A26A6"/>
    <w:rsid w:val="003A31F9"/>
    <w:rsid w:val="003A674D"/>
    <w:rsid w:val="003B026F"/>
    <w:rsid w:val="003B2292"/>
    <w:rsid w:val="003B5C61"/>
    <w:rsid w:val="003B6142"/>
    <w:rsid w:val="003C08FC"/>
    <w:rsid w:val="003C1911"/>
    <w:rsid w:val="003C35DA"/>
    <w:rsid w:val="003C5C26"/>
    <w:rsid w:val="003D0C95"/>
    <w:rsid w:val="003D1E43"/>
    <w:rsid w:val="003D36AD"/>
    <w:rsid w:val="003D37C5"/>
    <w:rsid w:val="003D4653"/>
    <w:rsid w:val="003D479A"/>
    <w:rsid w:val="003D79F0"/>
    <w:rsid w:val="003E0D61"/>
    <w:rsid w:val="003E1CF8"/>
    <w:rsid w:val="003E2B4B"/>
    <w:rsid w:val="003E3F9B"/>
    <w:rsid w:val="003E4737"/>
    <w:rsid w:val="003E4823"/>
    <w:rsid w:val="003E488A"/>
    <w:rsid w:val="003E4EC0"/>
    <w:rsid w:val="003E6231"/>
    <w:rsid w:val="003E6408"/>
    <w:rsid w:val="003F0B1D"/>
    <w:rsid w:val="003F2D82"/>
    <w:rsid w:val="003F2EA7"/>
    <w:rsid w:val="003F59AE"/>
    <w:rsid w:val="003F70E9"/>
    <w:rsid w:val="004002C4"/>
    <w:rsid w:val="0040099A"/>
    <w:rsid w:val="004012F7"/>
    <w:rsid w:val="00407C95"/>
    <w:rsid w:val="00413E96"/>
    <w:rsid w:val="004146D3"/>
    <w:rsid w:val="00416002"/>
    <w:rsid w:val="00422874"/>
    <w:rsid w:val="00422EAD"/>
    <w:rsid w:val="0042481C"/>
    <w:rsid w:val="00424EF9"/>
    <w:rsid w:val="0042788A"/>
    <w:rsid w:val="004333A8"/>
    <w:rsid w:val="00435C50"/>
    <w:rsid w:val="00440679"/>
    <w:rsid w:val="00441964"/>
    <w:rsid w:val="00443564"/>
    <w:rsid w:val="00445F01"/>
    <w:rsid w:val="004473E5"/>
    <w:rsid w:val="0045171C"/>
    <w:rsid w:val="004531A0"/>
    <w:rsid w:val="004558CE"/>
    <w:rsid w:val="00456EC2"/>
    <w:rsid w:val="00456F01"/>
    <w:rsid w:val="00457F11"/>
    <w:rsid w:val="0046194B"/>
    <w:rsid w:val="00462DB5"/>
    <w:rsid w:val="00463386"/>
    <w:rsid w:val="00463C15"/>
    <w:rsid w:val="00467734"/>
    <w:rsid w:val="00470933"/>
    <w:rsid w:val="00475EE0"/>
    <w:rsid w:val="00476458"/>
    <w:rsid w:val="00477C8A"/>
    <w:rsid w:val="00483D91"/>
    <w:rsid w:val="00484BF1"/>
    <w:rsid w:val="00487B5D"/>
    <w:rsid w:val="00487CBA"/>
    <w:rsid w:val="0049047D"/>
    <w:rsid w:val="00491069"/>
    <w:rsid w:val="00492A8A"/>
    <w:rsid w:val="00492CFF"/>
    <w:rsid w:val="00494A92"/>
    <w:rsid w:val="00494D42"/>
    <w:rsid w:val="00494FFA"/>
    <w:rsid w:val="00495C4E"/>
    <w:rsid w:val="004A2312"/>
    <w:rsid w:val="004A2FC2"/>
    <w:rsid w:val="004A3A7D"/>
    <w:rsid w:val="004A458A"/>
    <w:rsid w:val="004A4DF4"/>
    <w:rsid w:val="004A4FB7"/>
    <w:rsid w:val="004A56E0"/>
    <w:rsid w:val="004A59EE"/>
    <w:rsid w:val="004A7418"/>
    <w:rsid w:val="004A7E73"/>
    <w:rsid w:val="004C48E6"/>
    <w:rsid w:val="004C4C5A"/>
    <w:rsid w:val="004C61A2"/>
    <w:rsid w:val="004D0B9A"/>
    <w:rsid w:val="004D2998"/>
    <w:rsid w:val="004D2B84"/>
    <w:rsid w:val="004D3D27"/>
    <w:rsid w:val="004D70F0"/>
    <w:rsid w:val="004E1D83"/>
    <w:rsid w:val="004E3C93"/>
    <w:rsid w:val="004E4ED6"/>
    <w:rsid w:val="004E61E6"/>
    <w:rsid w:val="004E6ADA"/>
    <w:rsid w:val="004F00D3"/>
    <w:rsid w:val="004F077C"/>
    <w:rsid w:val="004F0B16"/>
    <w:rsid w:val="004F129B"/>
    <w:rsid w:val="004F51B1"/>
    <w:rsid w:val="004F5DE7"/>
    <w:rsid w:val="004F77A7"/>
    <w:rsid w:val="00501B56"/>
    <w:rsid w:val="00504C88"/>
    <w:rsid w:val="00505B5F"/>
    <w:rsid w:val="005060DE"/>
    <w:rsid w:val="0050793D"/>
    <w:rsid w:val="00515596"/>
    <w:rsid w:val="00521CD5"/>
    <w:rsid w:val="0052217B"/>
    <w:rsid w:val="00523BB9"/>
    <w:rsid w:val="00524EB5"/>
    <w:rsid w:val="0052545B"/>
    <w:rsid w:val="005309B7"/>
    <w:rsid w:val="00530FC9"/>
    <w:rsid w:val="00534BC6"/>
    <w:rsid w:val="00535032"/>
    <w:rsid w:val="00535C49"/>
    <w:rsid w:val="005407D0"/>
    <w:rsid w:val="00541108"/>
    <w:rsid w:val="00543794"/>
    <w:rsid w:val="00543F70"/>
    <w:rsid w:val="00547B93"/>
    <w:rsid w:val="005502C2"/>
    <w:rsid w:val="005516A6"/>
    <w:rsid w:val="0055364D"/>
    <w:rsid w:val="00554148"/>
    <w:rsid w:val="005604CD"/>
    <w:rsid w:val="005639A1"/>
    <w:rsid w:val="00574B43"/>
    <w:rsid w:val="0057563B"/>
    <w:rsid w:val="00577AFC"/>
    <w:rsid w:val="00580C60"/>
    <w:rsid w:val="005865E4"/>
    <w:rsid w:val="00587038"/>
    <w:rsid w:val="00591B0A"/>
    <w:rsid w:val="00591ECF"/>
    <w:rsid w:val="00592800"/>
    <w:rsid w:val="00593246"/>
    <w:rsid w:val="005937F8"/>
    <w:rsid w:val="00594761"/>
    <w:rsid w:val="005970E9"/>
    <w:rsid w:val="005A0E49"/>
    <w:rsid w:val="005A1CBE"/>
    <w:rsid w:val="005A423D"/>
    <w:rsid w:val="005A4DF2"/>
    <w:rsid w:val="005A6369"/>
    <w:rsid w:val="005A7754"/>
    <w:rsid w:val="005A7784"/>
    <w:rsid w:val="005B379A"/>
    <w:rsid w:val="005B47F9"/>
    <w:rsid w:val="005B6706"/>
    <w:rsid w:val="005B6EA0"/>
    <w:rsid w:val="005B7D34"/>
    <w:rsid w:val="005C0F1D"/>
    <w:rsid w:val="005C61F1"/>
    <w:rsid w:val="005D3458"/>
    <w:rsid w:val="005D50B7"/>
    <w:rsid w:val="005D67AF"/>
    <w:rsid w:val="005D754C"/>
    <w:rsid w:val="005E0416"/>
    <w:rsid w:val="005E0E2C"/>
    <w:rsid w:val="005E0E3F"/>
    <w:rsid w:val="005E2F76"/>
    <w:rsid w:val="005E39A3"/>
    <w:rsid w:val="005E3B04"/>
    <w:rsid w:val="005E5135"/>
    <w:rsid w:val="005E66C7"/>
    <w:rsid w:val="005E7E90"/>
    <w:rsid w:val="005F5662"/>
    <w:rsid w:val="005F7F42"/>
    <w:rsid w:val="006030C1"/>
    <w:rsid w:val="00605E92"/>
    <w:rsid w:val="00612CF9"/>
    <w:rsid w:val="006138C2"/>
    <w:rsid w:val="006146B5"/>
    <w:rsid w:val="00615DBF"/>
    <w:rsid w:val="00616F37"/>
    <w:rsid w:val="006207CE"/>
    <w:rsid w:val="00620A3F"/>
    <w:rsid w:val="0062120D"/>
    <w:rsid w:val="00621F5C"/>
    <w:rsid w:val="0062237F"/>
    <w:rsid w:val="00623679"/>
    <w:rsid w:val="006245A8"/>
    <w:rsid w:val="00625043"/>
    <w:rsid w:val="00625A09"/>
    <w:rsid w:val="00626F44"/>
    <w:rsid w:val="006301B2"/>
    <w:rsid w:val="00630D6C"/>
    <w:rsid w:val="00631823"/>
    <w:rsid w:val="00631926"/>
    <w:rsid w:val="006327D9"/>
    <w:rsid w:val="00637460"/>
    <w:rsid w:val="006421F4"/>
    <w:rsid w:val="00642607"/>
    <w:rsid w:val="00642F7C"/>
    <w:rsid w:val="006449D7"/>
    <w:rsid w:val="006454FE"/>
    <w:rsid w:val="00651604"/>
    <w:rsid w:val="00651FE1"/>
    <w:rsid w:val="006548C2"/>
    <w:rsid w:val="00657668"/>
    <w:rsid w:val="00661A5C"/>
    <w:rsid w:val="0066275E"/>
    <w:rsid w:val="0066365E"/>
    <w:rsid w:val="00665085"/>
    <w:rsid w:val="00665DB8"/>
    <w:rsid w:val="006670AE"/>
    <w:rsid w:val="0067274C"/>
    <w:rsid w:val="00672D5F"/>
    <w:rsid w:val="00673402"/>
    <w:rsid w:val="00674D33"/>
    <w:rsid w:val="00675881"/>
    <w:rsid w:val="00675C1B"/>
    <w:rsid w:val="006802DF"/>
    <w:rsid w:val="00680674"/>
    <w:rsid w:val="006827E8"/>
    <w:rsid w:val="00682810"/>
    <w:rsid w:val="006848D8"/>
    <w:rsid w:val="006907A7"/>
    <w:rsid w:val="006912E7"/>
    <w:rsid w:val="00692D23"/>
    <w:rsid w:val="00693A06"/>
    <w:rsid w:val="0069462C"/>
    <w:rsid w:val="00695BF2"/>
    <w:rsid w:val="006A0DA2"/>
    <w:rsid w:val="006A4386"/>
    <w:rsid w:val="006A5FFC"/>
    <w:rsid w:val="006A663E"/>
    <w:rsid w:val="006A7A09"/>
    <w:rsid w:val="006A7B23"/>
    <w:rsid w:val="006B490E"/>
    <w:rsid w:val="006B4A1B"/>
    <w:rsid w:val="006B545C"/>
    <w:rsid w:val="006B589C"/>
    <w:rsid w:val="006B7FBC"/>
    <w:rsid w:val="006C1B42"/>
    <w:rsid w:val="006D066D"/>
    <w:rsid w:val="006D1611"/>
    <w:rsid w:val="006D176F"/>
    <w:rsid w:val="006D45FB"/>
    <w:rsid w:val="006D4B2B"/>
    <w:rsid w:val="006D53D9"/>
    <w:rsid w:val="006D59FA"/>
    <w:rsid w:val="006D7A78"/>
    <w:rsid w:val="006E37A9"/>
    <w:rsid w:val="006E3810"/>
    <w:rsid w:val="006F399E"/>
    <w:rsid w:val="006F5BDA"/>
    <w:rsid w:val="006F5D4B"/>
    <w:rsid w:val="006F660C"/>
    <w:rsid w:val="006F6C9D"/>
    <w:rsid w:val="006F70EA"/>
    <w:rsid w:val="006F7DE1"/>
    <w:rsid w:val="00700FB1"/>
    <w:rsid w:val="007109E9"/>
    <w:rsid w:val="00710E60"/>
    <w:rsid w:val="0071131B"/>
    <w:rsid w:val="00712D5C"/>
    <w:rsid w:val="007132E4"/>
    <w:rsid w:val="00717BC0"/>
    <w:rsid w:val="007207A7"/>
    <w:rsid w:val="00721B37"/>
    <w:rsid w:val="00723A3E"/>
    <w:rsid w:val="007243BB"/>
    <w:rsid w:val="00725255"/>
    <w:rsid w:val="00726996"/>
    <w:rsid w:val="0073038F"/>
    <w:rsid w:val="00733D95"/>
    <w:rsid w:val="00734CEF"/>
    <w:rsid w:val="00736223"/>
    <w:rsid w:val="00740859"/>
    <w:rsid w:val="007412E7"/>
    <w:rsid w:val="007422B1"/>
    <w:rsid w:val="007469E1"/>
    <w:rsid w:val="007473A4"/>
    <w:rsid w:val="0075295B"/>
    <w:rsid w:val="007531F2"/>
    <w:rsid w:val="0075415B"/>
    <w:rsid w:val="00754D08"/>
    <w:rsid w:val="00755035"/>
    <w:rsid w:val="00756256"/>
    <w:rsid w:val="0075684B"/>
    <w:rsid w:val="00757F4A"/>
    <w:rsid w:val="00760B64"/>
    <w:rsid w:val="00761620"/>
    <w:rsid w:val="00766948"/>
    <w:rsid w:val="0077016B"/>
    <w:rsid w:val="00770993"/>
    <w:rsid w:val="00771F27"/>
    <w:rsid w:val="00772117"/>
    <w:rsid w:val="00772E57"/>
    <w:rsid w:val="007731E3"/>
    <w:rsid w:val="007749BB"/>
    <w:rsid w:val="007828C9"/>
    <w:rsid w:val="00786089"/>
    <w:rsid w:val="00787055"/>
    <w:rsid w:val="00793326"/>
    <w:rsid w:val="00794639"/>
    <w:rsid w:val="0079538B"/>
    <w:rsid w:val="0079619C"/>
    <w:rsid w:val="007A2C77"/>
    <w:rsid w:val="007A30C1"/>
    <w:rsid w:val="007A38EB"/>
    <w:rsid w:val="007A60E2"/>
    <w:rsid w:val="007B28A1"/>
    <w:rsid w:val="007B28BE"/>
    <w:rsid w:val="007B2FC0"/>
    <w:rsid w:val="007B481D"/>
    <w:rsid w:val="007B54EA"/>
    <w:rsid w:val="007B6B7E"/>
    <w:rsid w:val="007C12B8"/>
    <w:rsid w:val="007C1779"/>
    <w:rsid w:val="007C20E0"/>
    <w:rsid w:val="007C28A3"/>
    <w:rsid w:val="007C4E22"/>
    <w:rsid w:val="007C5286"/>
    <w:rsid w:val="007D1135"/>
    <w:rsid w:val="007D41BF"/>
    <w:rsid w:val="007D494B"/>
    <w:rsid w:val="007D6068"/>
    <w:rsid w:val="007E073C"/>
    <w:rsid w:val="007E2859"/>
    <w:rsid w:val="007E3354"/>
    <w:rsid w:val="007E42C8"/>
    <w:rsid w:val="007F027A"/>
    <w:rsid w:val="007F05AD"/>
    <w:rsid w:val="00801778"/>
    <w:rsid w:val="008027B3"/>
    <w:rsid w:val="00804FEB"/>
    <w:rsid w:val="008055BE"/>
    <w:rsid w:val="00806674"/>
    <w:rsid w:val="00806703"/>
    <w:rsid w:val="008130B9"/>
    <w:rsid w:val="008137DC"/>
    <w:rsid w:val="00813E9F"/>
    <w:rsid w:val="008207EC"/>
    <w:rsid w:val="00820859"/>
    <w:rsid w:val="008219A4"/>
    <w:rsid w:val="008229CC"/>
    <w:rsid w:val="00822BA4"/>
    <w:rsid w:val="00831888"/>
    <w:rsid w:val="00832D97"/>
    <w:rsid w:val="0083414C"/>
    <w:rsid w:val="0083712B"/>
    <w:rsid w:val="008409CF"/>
    <w:rsid w:val="0084162A"/>
    <w:rsid w:val="008416E2"/>
    <w:rsid w:val="00844ABE"/>
    <w:rsid w:val="0085127E"/>
    <w:rsid w:val="00852679"/>
    <w:rsid w:val="008559B5"/>
    <w:rsid w:val="008571A9"/>
    <w:rsid w:val="0086307A"/>
    <w:rsid w:val="00864C68"/>
    <w:rsid w:val="008656B4"/>
    <w:rsid w:val="00866B58"/>
    <w:rsid w:val="00871B7D"/>
    <w:rsid w:val="00872288"/>
    <w:rsid w:val="00873B19"/>
    <w:rsid w:val="00877277"/>
    <w:rsid w:val="00877695"/>
    <w:rsid w:val="008809D3"/>
    <w:rsid w:val="00882810"/>
    <w:rsid w:val="00883844"/>
    <w:rsid w:val="00893FA4"/>
    <w:rsid w:val="00894640"/>
    <w:rsid w:val="008A076E"/>
    <w:rsid w:val="008A08A3"/>
    <w:rsid w:val="008A3263"/>
    <w:rsid w:val="008A3EB3"/>
    <w:rsid w:val="008A689E"/>
    <w:rsid w:val="008A79A2"/>
    <w:rsid w:val="008B058B"/>
    <w:rsid w:val="008C155D"/>
    <w:rsid w:val="008D0130"/>
    <w:rsid w:val="008D2563"/>
    <w:rsid w:val="008D2C4D"/>
    <w:rsid w:val="008D4299"/>
    <w:rsid w:val="008D59CF"/>
    <w:rsid w:val="008D67FA"/>
    <w:rsid w:val="008D7735"/>
    <w:rsid w:val="008E0BC9"/>
    <w:rsid w:val="008E182C"/>
    <w:rsid w:val="008E20BA"/>
    <w:rsid w:val="008E6806"/>
    <w:rsid w:val="008E6BC6"/>
    <w:rsid w:val="008E7131"/>
    <w:rsid w:val="008F057F"/>
    <w:rsid w:val="008F08C6"/>
    <w:rsid w:val="008F0C34"/>
    <w:rsid w:val="008F1C80"/>
    <w:rsid w:val="008F2AB2"/>
    <w:rsid w:val="008F2E03"/>
    <w:rsid w:val="008F3F5E"/>
    <w:rsid w:val="008F583A"/>
    <w:rsid w:val="008F709B"/>
    <w:rsid w:val="008F768E"/>
    <w:rsid w:val="00900DE6"/>
    <w:rsid w:val="009029C6"/>
    <w:rsid w:val="009033CF"/>
    <w:rsid w:val="0090400E"/>
    <w:rsid w:val="009054F0"/>
    <w:rsid w:val="009064BB"/>
    <w:rsid w:val="00906E04"/>
    <w:rsid w:val="00907CC5"/>
    <w:rsid w:val="00907F9D"/>
    <w:rsid w:val="009116F1"/>
    <w:rsid w:val="00912F5D"/>
    <w:rsid w:val="00913785"/>
    <w:rsid w:val="00915962"/>
    <w:rsid w:val="00916660"/>
    <w:rsid w:val="009225C3"/>
    <w:rsid w:val="009234A4"/>
    <w:rsid w:val="00924488"/>
    <w:rsid w:val="009250B2"/>
    <w:rsid w:val="00927750"/>
    <w:rsid w:val="009278DA"/>
    <w:rsid w:val="00930C16"/>
    <w:rsid w:val="009310B9"/>
    <w:rsid w:val="009323A8"/>
    <w:rsid w:val="00932760"/>
    <w:rsid w:val="00935013"/>
    <w:rsid w:val="00944B79"/>
    <w:rsid w:val="00947035"/>
    <w:rsid w:val="009502A8"/>
    <w:rsid w:val="0095130D"/>
    <w:rsid w:val="00951C9E"/>
    <w:rsid w:val="00954B2E"/>
    <w:rsid w:val="0095745C"/>
    <w:rsid w:val="0095750A"/>
    <w:rsid w:val="00961AF2"/>
    <w:rsid w:val="00966665"/>
    <w:rsid w:val="009669E8"/>
    <w:rsid w:val="00966E26"/>
    <w:rsid w:val="009670A9"/>
    <w:rsid w:val="009677FC"/>
    <w:rsid w:val="00971B92"/>
    <w:rsid w:val="00973AF3"/>
    <w:rsid w:val="00973F36"/>
    <w:rsid w:val="00976BD9"/>
    <w:rsid w:val="00977581"/>
    <w:rsid w:val="009808C0"/>
    <w:rsid w:val="00981CFD"/>
    <w:rsid w:val="00993FA8"/>
    <w:rsid w:val="009954AD"/>
    <w:rsid w:val="00996A61"/>
    <w:rsid w:val="0099710A"/>
    <w:rsid w:val="00997398"/>
    <w:rsid w:val="009A046F"/>
    <w:rsid w:val="009A367C"/>
    <w:rsid w:val="009A4612"/>
    <w:rsid w:val="009A54BA"/>
    <w:rsid w:val="009A70A6"/>
    <w:rsid w:val="009A7E71"/>
    <w:rsid w:val="009B1FA1"/>
    <w:rsid w:val="009B2D40"/>
    <w:rsid w:val="009B52CE"/>
    <w:rsid w:val="009C0FA2"/>
    <w:rsid w:val="009C1C21"/>
    <w:rsid w:val="009C423D"/>
    <w:rsid w:val="009C5C26"/>
    <w:rsid w:val="009C6175"/>
    <w:rsid w:val="009C687B"/>
    <w:rsid w:val="009D02A7"/>
    <w:rsid w:val="009D03C0"/>
    <w:rsid w:val="009D276C"/>
    <w:rsid w:val="009D3061"/>
    <w:rsid w:val="009D4555"/>
    <w:rsid w:val="009D70D3"/>
    <w:rsid w:val="009E6404"/>
    <w:rsid w:val="009E76E3"/>
    <w:rsid w:val="009E7945"/>
    <w:rsid w:val="009F039D"/>
    <w:rsid w:val="009F1DE3"/>
    <w:rsid w:val="009F2B05"/>
    <w:rsid w:val="009F337F"/>
    <w:rsid w:val="009F33B1"/>
    <w:rsid w:val="009F4568"/>
    <w:rsid w:val="009F48E7"/>
    <w:rsid w:val="009F7607"/>
    <w:rsid w:val="00A04FAD"/>
    <w:rsid w:val="00A07153"/>
    <w:rsid w:val="00A10466"/>
    <w:rsid w:val="00A137B1"/>
    <w:rsid w:val="00A2157E"/>
    <w:rsid w:val="00A21C5E"/>
    <w:rsid w:val="00A2402C"/>
    <w:rsid w:val="00A26007"/>
    <w:rsid w:val="00A27245"/>
    <w:rsid w:val="00A3035F"/>
    <w:rsid w:val="00A31B79"/>
    <w:rsid w:val="00A32943"/>
    <w:rsid w:val="00A32BB4"/>
    <w:rsid w:val="00A37806"/>
    <w:rsid w:val="00A42E98"/>
    <w:rsid w:val="00A52136"/>
    <w:rsid w:val="00A533B1"/>
    <w:rsid w:val="00A54719"/>
    <w:rsid w:val="00A55674"/>
    <w:rsid w:val="00A55F52"/>
    <w:rsid w:val="00A60540"/>
    <w:rsid w:val="00A61E93"/>
    <w:rsid w:val="00A6568C"/>
    <w:rsid w:val="00A70873"/>
    <w:rsid w:val="00A709B7"/>
    <w:rsid w:val="00A70D7C"/>
    <w:rsid w:val="00A70D7E"/>
    <w:rsid w:val="00A728E9"/>
    <w:rsid w:val="00A73E77"/>
    <w:rsid w:val="00A753A0"/>
    <w:rsid w:val="00A77B1B"/>
    <w:rsid w:val="00A86826"/>
    <w:rsid w:val="00A87E2C"/>
    <w:rsid w:val="00A9179B"/>
    <w:rsid w:val="00A91997"/>
    <w:rsid w:val="00A927B0"/>
    <w:rsid w:val="00A9291A"/>
    <w:rsid w:val="00A93E20"/>
    <w:rsid w:val="00A94903"/>
    <w:rsid w:val="00A94F9B"/>
    <w:rsid w:val="00A950DE"/>
    <w:rsid w:val="00A969ED"/>
    <w:rsid w:val="00A96CDA"/>
    <w:rsid w:val="00A97070"/>
    <w:rsid w:val="00A97584"/>
    <w:rsid w:val="00AA1433"/>
    <w:rsid w:val="00AA1B07"/>
    <w:rsid w:val="00AA1F23"/>
    <w:rsid w:val="00AA1F78"/>
    <w:rsid w:val="00AA20E1"/>
    <w:rsid w:val="00AA6D2F"/>
    <w:rsid w:val="00AB0F3E"/>
    <w:rsid w:val="00AB1820"/>
    <w:rsid w:val="00AB192E"/>
    <w:rsid w:val="00AB3E11"/>
    <w:rsid w:val="00AB61DA"/>
    <w:rsid w:val="00AB7724"/>
    <w:rsid w:val="00AB7A59"/>
    <w:rsid w:val="00AC189E"/>
    <w:rsid w:val="00AC1908"/>
    <w:rsid w:val="00AC20FF"/>
    <w:rsid w:val="00AC35BF"/>
    <w:rsid w:val="00AC46B4"/>
    <w:rsid w:val="00AC5363"/>
    <w:rsid w:val="00AC66A7"/>
    <w:rsid w:val="00AC75BB"/>
    <w:rsid w:val="00AD1143"/>
    <w:rsid w:val="00AD35CC"/>
    <w:rsid w:val="00AD4BF5"/>
    <w:rsid w:val="00AD52A2"/>
    <w:rsid w:val="00AE0881"/>
    <w:rsid w:val="00AE522B"/>
    <w:rsid w:val="00AE6C04"/>
    <w:rsid w:val="00AE73F4"/>
    <w:rsid w:val="00AE7BCC"/>
    <w:rsid w:val="00AF09CF"/>
    <w:rsid w:val="00AF21EE"/>
    <w:rsid w:val="00AF49C8"/>
    <w:rsid w:val="00AF4E0B"/>
    <w:rsid w:val="00AF6B3A"/>
    <w:rsid w:val="00AF703B"/>
    <w:rsid w:val="00B01034"/>
    <w:rsid w:val="00B10934"/>
    <w:rsid w:val="00B14B53"/>
    <w:rsid w:val="00B1622E"/>
    <w:rsid w:val="00B1695E"/>
    <w:rsid w:val="00B16C33"/>
    <w:rsid w:val="00B17C86"/>
    <w:rsid w:val="00B2071B"/>
    <w:rsid w:val="00B22EC4"/>
    <w:rsid w:val="00B256A7"/>
    <w:rsid w:val="00B26050"/>
    <w:rsid w:val="00B30C6E"/>
    <w:rsid w:val="00B37C2F"/>
    <w:rsid w:val="00B42477"/>
    <w:rsid w:val="00B5055E"/>
    <w:rsid w:val="00B52A36"/>
    <w:rsid w:val="00B538F9"/>
    <w:rsid w:val="00B53A37"/>
    <w:rsid w:val="00B55581"/>
    <w:rsid w:val="00B5742E"/>
    <w:rsid w:val="00B576AF"/>
    <w:rsid w:val="00B6184F"/>
    <w:rsid w:val="00B64004"/>
    <w:rsid w:val="00B641DA"/>
    <w:rsid w:val="00B64209"/>
    <w:rsid w:val="00B648CF"/>
    <w:rsid w:val="00B66A0A"/>
    <w:rsid w:val="00B66A17"/>
    <w:rsid w:val="00B677A9"/>
    <w:rsid w:val="00B7211C"/>
    <w:rsid w:val="00B72325"/>
    <w:rsid w:val="00B81942"/>
    <w:rsid w:val="00B81F8A"/>
    <w:rsid w:val="00B8577D"/>
    <w:rsid w:val="00B95107"/>
    <w:rsid w:val="00B95CD5"/>
    <w:rsid w:val="00B96B07"/>
    <w:rsid w:val="00B97EE9"/>
    <w:rsid w:val="00BA3A6E"/>
    <w:rsid w:val="00BA7C65"/>
    <w:rsid w:val="00BB0CBB"/>
    <w:rsid w:val="00BB0CFB"/>
    <w:rsid w:val="00BB4636"/>
    <w:rsid w:val="00BB586E"/>
    <w:rsid w:val="00BB65E6"/>
    <w:rsid w:val="00BC0396"/>
    <w:rsid w:val="00BC1260"/>
    <w:rsid w:val="00BC2F1A"/>
    <w:rsid w:val="00BC35AF"/>
    <w:rsid w:val="00BC5C79"/>
    <w:rsid w:val="00BC664F"/>
    <w:rsid w:val="00BC6BED"/>
    <w:rsid w:val="00BC7437"/>
    <w:rsid w:val="00BD0C2F"/>
    <w:rsid w:val="00BD5921"/>
    <w:rsid w:val="00BE06FC"/>
    <w:rsid w:val="00BE3BDB"/>
    <w:rsid w:val="00BE6CF6"/>
    <w:rsid w:val="00BE7C28"/>
    <w:rsid w:val="00BF133B"/>
    <w:rsid w:val="00BF50E9"/>
    <w:rsid w:val="00BF52AA"/>
    <w:rsid w:val="00BF6543"/>
    <w:rsid w:val="00BF7333"/>
    <w:rsid w:val="00BF799D"/>
    <w:rsid w:val="00C001C8"/>
    <w:rsid w:val="00C00AB1"/>
    <w:rsid w:val="00C01D44"/>
    <w:rsid w:val="00C06D19"/>
    <w:rsid w:val="00C07A86"/>
    <w:rsid w:val="00C07B2F"/>
    <w:rsid w:val="00C07BA5"/>
    <w:rsid w:val="00C107D2"/>
    <w:rsid w:val="00C114EB"/>
    <w:rsid w:val="00C140BF"/>
    <w:rsid w:val="00C163D6"/>
    <w:rsid w:val="00C21D19"/>
    <w:rsid w:val="00C2270E"/>
    <w:rsid w:val="00C23712"/>
    <w:rsid w:val="00C24D15"/>
    <w:rsid w:val="00C25DC6"/>
    <w:rsid w:val="00C26D83"/>
    <w:rsid w:val="00C3209F"/>
    <w:rsid w:val="00C37FED"/>
    <w:rsid w:val="00C42C71"/>
    <w:rsid w:val="00C43A14"/>
    <w:rsid w:val="00C44764"/>
    <w:rsid w:val="00C466F3"/>
    <w:rsid w:val="00C503EC"/>
    <w:rsid w:val="00C511FC"/>
    <w:rsid w:val="00C517F7"/>
    <w:rsid w:val="00C51D85"/>
    <w:rsid w:val="00C51FDF"/>
    <w:rsid w:val="00C5238F"/>
    <w:rsid w:val="00C53D6B"/>
    <w:rsid w:val="00C55AA4"/>
    <w:rsid w:val="00C57E77"/>
    <w:rsid w:val="00C63ADC"/>
    <w:rsid w:val="00C645F1"/>
    <w:rsid w:val="00C6713F"/>
    <w:rsid w:val="00C73928"/>
    <w:rsid w:val="00C7429F"/>
    <w:rsid w:val="00C7529A"/>
    <w:rsid w:val="00C767C3"/>
    <w:rsid w:val="00C76CEF"/>
    <w:rsid w:val="00C80514"/>
    <w:rsid w:val="00C80F09"/>
    <w:rsid w:val="00C80F3A"/>
    <w:rsid w:val="00C8156B"/>
    <w:rsid w:val="00C823DE"/>
    <w:rsid w:val="00C82415"/>
    <w:rsid w:val="00C844B0"/>
    <w:rsid w:val="00C862DD"/>
    <w:rsid w:val="00C87157"/>
    <w:rsid w:val="00C91C59"/>
    <w:rsid w:val="00C92133"/>
    <w:rsid w:val="00C9213C"/>
    <w:rsid w:val="00CA0168"/>
    <w:rsid w:val="00CA08A8"/>
    <w:rsid w:val="00CA0F52"/>
    <w:rsid w:val="00CA5DDB"/>
    <w:rsid w:val="00CA6782"/>
    <w:rsid w:val="00CA7B16"/>
    <w:rsid w:val="00CB1422"/>
    <w:rsid w:val="00CB237C"/>
    <w:rsid w:val="00CB2624"/>
    <w:rsid w:val="00CB3059"/>
    <w:rsid w:val="00CB6A35"/>
    <w:rsid w:val="00CB6C4B"/>
    <w:rsid w:val="00CB7250"/>
    <w:rsid w:val="00CC1AA6"/>
    <w:rsid w:val="00CC2618"/>
    <w:rsid w:val="00CC3536"/>
    <w:rsid w:val="00CC39C3"/>
    <w:rsid w:val="00CC4D47"/>
    <w:rsid w:val="00CC7651"/>
    <w:rsid w:val="00CD41A9"/>
    <w:rsid w:val="00CD6E95"/>
    <w:rsid w:val="00CE0EE0"/>
    <w:rsid w:val="00CE3601"/>
    <w:rsid w:val="00CE47CE"/>
    <w:rsid w:val="00CE6CBF"/>
    <w:rsid w:val="00CF40CE"/>
    <w:rsid w:val="00CF6F7A"/>
    <w:rsid w:val="00CF7F46"/>
    <w:rsid w:val="00D014C2"/>
    <w:rsid w:val="00D043ED"/>
    <w:rsid w:val="00D05786"/>
    <w:rsid w:val="00D12A56"/>
    <w:rsid w:val="00D1375E"/>
    <w:rsid w:val="00D16EFD"/>
    <w:rsid w:val="00D20EDC"/>
    <w:rsid w:val="00D21111"/>
    <w:rsid w:val="00D217DA"/>
    <w:rsid w:val="00D21A01"/>
    <w:rsid w:val="00D2333B"/>
    <w:rsid w:val="00D238BA"/>
    <w:rsid w:val="00D24325"/>
    <w:rsid w:val="00D26B99"/>
    <w:rsid w:val="00D26E5F"/>
    <w:rsid w:val="00D27103"/>
    <w:rsid w:val="00D278C9"/>
    <w:rsid w:val="00D3097F"/>
    <w:rsid w:val="00D3270D"/>
    <w:rsid w:val="00D32B25"/>
    <w:rsid w:val="00D35CFA"/>
    <w:rsid w:val="00D420D5"/>
    <w:rsid w:val="00D431A9"/>
    <w:rsid w:val="00D47826"/>
    <w:rsid w:val="00D535FA"/>
    <w:rsid w:val="00D54121"/>
    <w:rsid w:val="00D55EB2"/>
    <w:rsid w:val="00D55FBB"/>
    <w:rsid w:val="00D577D8"/>
    <w:rsid w:val="00D6106D"/>
    <w:rsid w:val="00D62716"/>
    <w:rsid w:val="00D70DDB"/>
    <w:rsid w:val="00D768F3"/>
    <w:rsid w:val="00D775D8"/>
    <w:rsid w:val="00D77E57"/>
    <w:rsid w:val="00D80DA8"/>
    <w:rsid w:val="00D83E70"/>
    <w:rsid w:val="00D84DBD"/>
    <w:rsid w:val="00D8577C"/>
    <w:rsid w:val="00D93940"/>
    <w:rsid w:val="00D949C1"/>
    <w:rsid w:val="00D95819"/>
    <w:rsid w:val="00D95872"/>
    <w:rsid w:val="00D97711"/>
    <w:rsid w:val="00DA5114"/>
    <w:rsid w:val="00DA637D"/>
    <w:rsid w:val="00DB0D2B"/>
    <w:rsid w:val="00DB258A"/>
    <w:rsid w:val="00DB2967"/>
    <w:rsid w:val="00DB43AC"/>
    <w:rsid w:val="00DB7FFA"/>
    <w:rsid w:val="00DC0A5A"/>
    <w:rsid w:val="00DC1184"/>
    <w:rsid w:val="00DC2E71"/>
    <w:rsid w:val="00DC36D0"/>
    <w:rsid w:val="00DC3974"/>
    <w:rsid w:val="00DD0A87"/>
    <w:rsid w:val="00DD1E92"/>
    <w:rsid w:val="00DD2231"/>
    <w:rsid w:val="00DD4152"/>
    <w:rsid w:val="00DE2BFA"/>
    <w:rsid w:val="00DE35E6"/>
    <w:rsid w:val="00DE68E1"/>
    <w:rsid w:val="00DE6BD7"/>
    <w:rsid w:val="00DE72A3"/>
    <w:rsid w:val="00DF252F"/>
    <w:rsid w:val="00DF5E40"/>
    <w:rsid w:val="00E04E13"/>
    <w:rsid w:val="00E0674B"/>
    <w:rsid w:val="00E10501"/>
    <w:rsid w:val="00E10D29"/>
    <w:rsid w:val="00E12642"/>
    <w:rsid w:val="00E13705"/>
    <w:rsid w:val="00E17FE9"/>
    <w:rsid w:val="00E22222"/>
    <w:rsid w:val="00E23587"/>
    <w:rsid w:val="00E24461"/>
    <w:rsid w:val="00E2725C"/>
    <w:rsid w:val="00E33282"/>
    <w:rsid w:val="00E33C77"/>
    <w:rsid w:val="00E33FDB"/>
    <w:rsid w:val="00E340F6"/>
    <w:rsid w:val="00E35FDB"/>
    <w:rsid w:val="00E423FD"/>
    <w:rsid w:val="00E46FF2"/>
    <w:rsid w:val="00E519FD"/>
    <w:rsid w:val="00E551E2"/>
    <w:rsid w:val="00E5547A"/>
    <w:rsid w:val="00E558AB"/>
    <w:rsid w:val="00E55950"/>
    <w:rsid w:val="00E570BE"/>
    <w:rsid w:val="00E61034"/>
    <w:rsid w:val="00E62356"/>
    <w:rsid w:val="00E65B76"/>
    <w:rsid w:val="00E65DBD"/>
    <w:rsid w:val="00E65EC4"/>
    <w:rsid w:val="00E72926"/>
    <w:rsid w:val="00E74689"/>
    <w:rsid w:val="00E756DA"/>
    <w:rsid w:val="00E76151"/>
    <w:rsid w:val="00E7786C"/>
    <w:rsid w:val="00E87A4B"/>
    <w:rsid w:val="00E90E46"/>
    <w:rsid w:val="00E952DB"/>
    <w:rsid w:val="00E97594"/>
    <w:rsid w:val="00E9776F"/>
    <w:rsid w:val="00EA2D31"/>
    <w:rsid w:val="00EA3074"/>
    <w:rsid w:val="00EA64B8"/>
    <w:rsid w:val="00EB1295"/>
    <w:rsid w:val="00EB1492"/>
    <w:rsid w:val="00EB5D80"/>
    <w:rsid w:val="00EB6473"/>
    <w:rsid w:val="00EB77C8"/>
    <w:rsid w:val="00EC05D7"/>
    <w:rsid w:val="00EC09CE"/>
    <w:rsid w:val="00EC280F"/>
    <w:rsid w:val="00EC4C22"/>
    <w:rsid w:val="00EC6BB3"/>
    <w:rsid w:val="00EC7E59"/>
    <w:rsid w:val="00ED4254"/>
    <w:rsid w:val="00EE0900"/>
    <w:rsid w:val="00EE1D59"/>
    <w:rsid w:val="00EE30A2"/>
    <w:rsid w:val="00EE46C0"/>
    <w:rsid w:val="00EE54C2"/>
    <w:rsid w:val="00EE6B29"/>
    <w:rsid w:val="00EE7396"/>
    <w:rsid w:val="00EF14EE"/>
    <w:rsid w:val="00EF29C2"/>
    <w:rsid w:val="00EF7B57"/>
    <w:rsid w:val="00F06263"/>
    <w:rsid w:val="00F07A93"/>
    <w:rsid w:val="00F11A84"/>
    <w:rsid w:val="00F137CD"/>
    <w:rsid w:val="00F13A5C"/>
    <w:rsid w:val="00F1492C"/>
    <w:rsid w:val="00F16547"/>
    <w:rsid w:val="00F179CE"/>
    <w:rsid w:val="00F22864"/>
    <w:rsid w:val="00F23685"/>
    <w:rsid w:val="00F25639"/>
    <w:rsid w:val="00F31530"/>
    <w:rsid w:val="00F40BCE"/>
    <w:rsid w:val="00F41E31"/>
    <w:rsid w:val="00F41ECE"/>
    <w:rsid w:val="00F43D6D"/>
    <w:rsid w:val="00F43F47"/>
    <w:rsid w:val="00F45645"/>
    <w:rsid w:val="00F46BFE"/>
    <w:rsid w:val="00F46D38"/>
    <w:rsid w:val="00F47D03"/>
    <w:rsid w:val="00F50C63"/>
    <w:rsid w:val="00F5108C"/>
    <w:rsid w:val="00F53DC3"/>
    <w:rsid w:val="00F558D5"/>
    <w:rsid w:val="00F565E6"/>
    <w:rsid w:val="00F5796F"/>
    <w:rsid w:val="00F643B4"/>
    <w:rsid w:val="00F65F45"/>
    <w:rsid w:val="00F67AA1"/>
    <w:rsid w:val="00F7054C"/>
    <w:rsid w:val="00F7244B"/>
    <w:rsid w:val="00F72749"/>
    <w:rsid w:val="00F73D09"/>
    <w:rsid w:val="00F7449C"/>
    <w:rsid w:val="00F756E3"/>
    <w:rsid w:val="00F75F4D"/>
    <w:rsid w:val="00F769C8"/>
    <w:rsid w:val="00F82090"/>
    <w:rsid w:val="00F82EE2"/>
    <w:rsid w:val="00F84252"/>
    <w:rsid w:val="00F848A4"/>
    <w:rsid w:val="00F926B9"/>
    <w:rsid w:val="00F9304D"/>
    <w:rsid w:val="00FA0C3B"/>
    <w:rsid w:val="00FA122D"/>
    <w:rsid w:val="00FA310F"/>
    <w:rsid w:val="00FA3CCF"/>
    <w:rsid w:val="00FA5D9B"/>
    <w:rsid w:val="00FB08BE"/>
    <w:rsid w:val="00FB0B5F"/>
    <w:rsid w:val="00FB0EA1"/>
    <w:rsid w:val="00FB337C"/>
    <w:rsid w:val="00FB4B31"/>
    <w:rsid w:val="00FB6233"/>
    <w:rsid w:val="00FB68AF"/>
    <w:rsid w:val="00FB787C"/>
    <w:rsid w:val="00FC0100"/>
    <w:rsid w:val="00FC5542"/>
    <w:rsid w:val="00FC70CF"/>
    <w:rsid w:val="00FD36A0"/>
    <w:rsid w:val="00FD5669"/>
    <w:rsid w:val="00FD65D7"/>
    <w:rsid w:val="00FD705B"/>
    <w:rsid w:val="00FD7100"/>
    <w:rsid w:val="00FD7322"/>
    <w:rsid w:val="00FD7F21"/>
    <w:rsid w:val="00FE1914"/>
    <w:rsid w:val="00FE20CD"/>
    <w:rsid w:val="00FE7C87"/>
    <w:rsid w:val="00FF02ED"/>
    <w:rsid w:val="00FF049F"/>
    <w:rsid w:val="00FF2030"/>
    <w:rsid w:val="00FF3016"/>
    <w:rsid w:val="00FF34B8"/>
    <w:rsid w:val="00FF67F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856A8"/>
  <w15:docId w15:val="{C142E4F2-4C19-4DD9-9F20-6A481332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66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23E05"/>
  </w:style>
  <w:style w:type="paragraph" w:styleId="a4">
    <w:name w:val="Closing"/>
    <w:basedOn w:val="a"/>
    <w:rsid w:val="00223E05"/>
    <w:pPr>
      <w:jc w:val="right"/>
    </w:pPr>
  </w:style>
  <w:style w:type="table" w:styleId="a5">
    <w:name w:val="Table Grid"/>
    <w:basedOn w:val="a1"/>
    <w:uiPriority w:val="59"/>
    <w:rsid w:val="00130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4C3A"/>
    <w:rPr>
      <w:rFonts w:ascii="Arial" w:eastAsia="ＭＳ ゴシック" w:hAnsi="Arial"/>
      <w:sz w:val="18"/>
      <w:szCs w:val="18"/>
    </w:rPr>
  </w:style>
  <w:style w:type="character" w:styleId="a7">
    <w:name w:val="Hyperlink"/>
    <w:rsid w:val="009029C6"/>
    <w:rPr>
      <w:color w:val="0000FF"/>
      <w:u w:val="single"/>
    </w:rPr>
  </w:style>
  <w:style w:type="paragraph" w:styleId="a8">
    <w:name w:val="header"/>
    <w:basedOn w:val="a"/>
    <w:rsid w:val="006E37A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E37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E37A9"/>
  </w:style>
  <w:style w:type="character" w:styleId="ab">
    <w:name w:val="FollowedHyperlink"/>
    <w:rsid w:val="00CE47CE"/>
    <w:rPr>
      <w:color w:val="800080"/>
      <w:u w:val="single"/>
    </w:rPr>
  </w:style>
  <w:style w:type="table" w:customStyle="1" w:styleId="1">
    <w:name w:val="表 (格子)1"/>
    <w:basedOn w:val="a1"/>
    <w:next w:val="a5"/>
    <w:uiPriority w:val="59"/>
    <w:rsid w:val="00721B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3ADC"/>
    <w:pPr>
      <w:ind w:leftChars="400" w:left="840"/>
    </w:pPr>
  </w:style>
  <w:style w:type="paragraph" w:styleId="ad">
    <w:name w:val="Note Heading"/>
    <w:basedOn w:val="a"/>
    <w:next w:val="a"/>
    <w:link w:val="ae"/>
    <w:rsid w:val="00467734"/>
    <w:pPr>
      <w:jc w:val="center"/>
    </w:pPr>
    <w:rPr>
      <w:rFonts w:asciiTheme="minorEastAsia" w:eastAsiaTheme="minorEastAsia" w:hAnsiTheme="minorEastAsia"/>
    </w:rPr>
  </w:style>
  <w:style w:type="character" w:customStyle="1" w:styleId="ae">
    <w:name w:val="記 (文字)"/>
    <w:basedOn w:val="a0"/>
    <w:link w:val="ad"/>
    <w:rsid w:val="00467734"/>
    <w:rPr>
      <w:rFonts w:asciiTheme="minorEastAsia" w:eastAsiaTheme="minorEastAsia" w:hAnsiTheme="minorEastAsia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6F75-6A94-4953-AFC0-463B2F22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397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２０青総青第７５０号</vt:lpstr>
      <vt:lpstr>２０青総青第７５０号</vt:lpstr>
    </vt:vector>
  </TitlesOfParts>
  <Company>TAIMS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２０青総青第７５０号</dc:title>
  <dc:creator>鈴木　大歩</dc:creator>
  <cp:lastModifiedBy>渡邉　美智子</cp:lastModifiedBy>
  <cp:revision>26</cp:revision>
  <cp:lastPrinted>2021-02-17T01:05:00Z</cp:lastPrinted>
  <dcterms:created xsi:type="dcterms:W3CDTF">2024-02-14T05:19:00Z</dcterms:created>
  <dcterms:modified xsi:type="dcterms:W3CDTF">2025-02-20T00:37:00Z</dcterms:modified>
</cp:coreProperties>
</file>